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A5A" w:rsidRDefault="0051258C" w:rsidP="0051258C">
      <w:pPr>
        <w:jc w:val="center"/>
        <w:rPr>
          <w:rFonts w:asciiTheme="majorHAnsi" w:hAnsiTheme="majorHAnsi"/>
          <w:b/>
          <w:sz w:val="30"/>
          <w:szCs w:val="30"/>
        </w:rPr>
      </w:pPr>
      <w:r w:rsidRPr="0051258C">
        <w:rPr>
          <w:rFonts w:asciiTheme="majorHAnsi" w:hAnsiTheme="majorHAnsi"/>
          <w:b/>
          <w:sz w:val="30"/>
          <w:szCs w:val="30"/>
        </w:rPr>
        <w:t xml:space="preserve">Педагогические достижения преподавателя </w:t>
      </w:r>
    </w:p>
    <w:p w:rsidR="0051258C" w:rsidRPr="0051258C" w:rsidRDefault="00ED1A5A" w:rsidP="0051258C">
      <w:pPr>
        <w:jc w:val="center"/>
        <w:rPr>
          <w:rFonts w:asciiTheme="majorHAnsi" w:hAnsiTheme="majorHAnsi"/>
          <w:b/>
          <w:sz w:val="30"/>
          <w:szCs w:val="30"/>
        </w:rPr>
      </w:pPr>
      <w:r>
        <w:rPr>
          <w:rFonts w:asciiTheme="majorHAnsi" w:hAnsiTheme="majorHAnsi"/>
          <w:b/>
          <w:sz w:val="30"/>
          <w:szCs w:val="30"/>
        </w:rPr>
        <w:t>Гончаровой Инны Олеговны</w:t>
      </w:r>
    </w:p>
    <w:p w:rsidR="0051258C" w:rsidRDefault="0051258C" w:rsidP="00E974A6">
      <w:pPr>
        <w:jc w:val="both"/>
        <w:rPr>
          <w:b/>
          <w:szCs w:val="28"/>
        </w:rPr>
      </w:pPr>
    </w:p>
    <w:p w:rsidR="00E974A6" w:rsidRPr="00C17786" w:rsidRDefault="00E974A6" w:rsidP="00024092">
      <w:pPr>
        <w:numPr>
          <w:ilvl w:val="0"/>
          <w:numId w:val="6"/>
        </w:numPr>
        <w:ind w:left="0" w:firstLine="709"/>
        <w:jc w:val="both"/>
        <w:rPr>
          <w:b/>
          <w:sz w:val="28"/>
          <w:szCs w:val="28"/>
        </w:rPr>
      </w:pPr>
      <w:r w:rsidRPr="00C17786">
        <w:rPr>
          <w:b/>
          <w:sz w:val="28"/>
          <w:szCs w:val="28"/>
        </w:rPr>
        <w:t xml:space="preserve">Динамика учебных достижений студентов </w:t>
      </w:r>
    </w:p>
    <w:p w:rsidR="00024092" w:rsidRDefault="00024092" w:rsidP="00024092">
      <w:pPr>
        <w:tabs>
          <w:tab w:val="left" w:pos="1134"/>
        </w:tabs>
        <w:ind w:firstLine="709"/>
        <w:jc w:val="both"/>
        <w:rPr>
          <w:b/>
          <w:szCs w:val="28"/>
        </w:rPr>
      </w:pPr>
      <w:r w:rsidRPr="00F54F0D">
        <w:rPr>
          <w:sz w:val="28"/>
          <w:szCs w:val="28"/>
        </w:rPr>
        <w:t>Уровень образованности и профессиональной компетентности, стремл</w:t>
      </w:r>
      <w:r w:rsidRPr="00F54F0D">
        <w:rPr>
          <w:sz w:val="28"/>
          <w:szCs w:val="28"/>
        </w:rPr>
        <w:t>е</w:t>
      </w:r>
      <w:r w:rsidRPr="00F54F0D">
        <w:rPr>
          <w:sz w:val="28"/>
          <w:szCs w:val="28"/>
        </w:rPr>
        <w:t xml:space="preserve">ние использовать в работе передовой опыт позволяют преподавателю достигать стабильных результатов в обучении студентов. </w:t>
      </w:r>
      <w:r w:rsidR="004538D8">
        <w:rPr>
          <w:sz w:val="28"/>
          <w:szCs w:val="28"/>
        </w:rPr>
        <w:t>В</w:t>
      </w:r>
      <w:r w:rsidR="004538D8" w:rsidRPr="00F54F0D">
        <w:rPr>
          <w:sz w:val="28"/>
          <w:szCs w:val="28"/>
        </w:rPr>
        <w:t xml:space="preserve"> своей деятельности</w:t>
      </w:r>
      <w:r w:rsidR="004538D8">
        <w:rPr>
          <w:sz w:val="28"/>
          <w:szCs w:val="28"/>
        </w:rPr>
        <w:t xml:space="preserve">  (2014-2018г)</w:t>
      </w:r>
      <w:r w:rsidR="004538D8" w:rsidRPr="00F54F0D">
        <w:rPr>
          <w:sz w:val="28"/>
          <w:szCs w:val="28"/>
        </w:rPr>
        <w:t xml:space="preserve"> использу</w:t>
      </w:r>
      <w:r w:rsidR="004538D8">
        <w:rPr>
          <w:sz w:val="28"/>
          <w:szCs w:val="28"/>
        </w:rPr>
        <w:t>ю</w:t>
      </w:r>
      <w:r w:rsidR="004538D8" w:rsidRPr="00F54F0D">
        <w:rPr>
          <w:sz w:val="28"/>
          <w:szCs w:val="28"/>
        </w:rPr>
        <w:t xml:space="preserve"> модульно-рейтинговую систему текущего и итогового ко</w:t>
      </w:r>
      <w:r w:rsidR="004538D8" w:rsidRPr="00F54F0D">
        <w:rPr>
          <w:sz w:val="28"/>
          <w:szCs w:val="28"/>
        </w:rPr>
        <w:t>н</w:t>
      </w:r>
      <w:r w:rsidR="004538D8" w:rsidRPr="00F54F0D">
        <w:rPr>
          <w:sz w:val="28"/>
          <w:szCs w:val="28"/>
        </w:rPr>
        <w:t>троля уровня знаний студентов по преподаваемым дисциплинам</w:t>
      </w:r>
      <w:r w:rsidRPr="00F54F0D">
        <w:rPr>
          <w:sz w:val="28"/>
          <w:szCs w:val="28"/>
        </w:rPr>
        <w:t>. По результ</w:t>
      </w:r>
      <w:r w:rsidRPr="00F54F0D">
        <w:rPr>
          <w:sz w:val="28"/>
          <w:szCs w:val="28"/>
        </w:rPr>
        <w:t>а</w:t>
      </w:r>
      <w:r w:rsidRPr="00F54F0D">
        <w:rPr>
          <w:sz w:val="28"/>
          <w:szCs w:val="28"/>
        </w:rPr>
        <w:t>там промежуточной аттестации студентов академическая успеваемость соста</w:t>
      </w:r>
      <w:r w:rsidRPr="00F54F0D">
        <w:rPr>
          <w:sz w:val="28"/>
          <w:szCs w:val="28"/>
        </w:rPr>
        <w:t>в</w:t>
      </w:r>
      <w:r w:rsidRPr="00F54F0D">
        <w:rPr>
          <w:sz w:val="28"/>
          <w:szCs w:val="28"/>
        </w:rPr>
        <w:t xml:space="preserve">ляет 100%, качество знаний </w:t>
      </w:r>
      <w:r>
        <w:rPr>
          <w:sz w:val="28"/>
          <w:szCs w:val="28"/>
        </w:rPr>
        <w:t>–5</w:t>
      </w:r>
      <w:r w:rsidR="00ED1A5A">
        <w:rPr>
          <w:sz w:val="28"/>
          <w:szCs w:val="28"/>
        </w:rPr>
        <w:t>2</w:t>
      </w:r>
      <w:r w:rsidRPr="00F54F0D">
        <w:rPr>
          <w:sz w:val="28"/>
          <w:szCs w:val="28"/>
        </w:rPr>
        <w:t>%.</w:t>
      </w:r>
    </w:p>
    <w:p w:rsidR="00024092" w:rsidRDefault="00024092" w:rsidP="00024092">
      <w:pPr>
        <w:tabs>
          <w:tab w:val="left" w:pos="1134"/>
        </w:tabs>
        <w:ind w:firstLine="709"/>
        <w:jc w:val="both"/>
        <w:rPr>
          <w:b/>
          <w:szCs w:val="28"/>
        </w:rPr>
      </w:pPr>
    </w:p>
    <w:p w:rsidR="00E974A6" w:rsidRPr="00024092" w:rsidRDefault="00E974A6" w:rsidP="00024092">
      <w:pPr>
        <w:pStyle w:val="a3"/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b/>
          <w:szCs w:val="28"/>
        </w:rPr>
      </w:pPr>
      <w:r w:rsidRPr="00C17786">
        <w:rPr>
          <w:b/>
          <w:sz w:val="28"/>
          <w:szCs w:val="28"/>
        </w:rPr>
        <w:t>Личный вклад в повышение качества образования</w:t>
      </w:r>
      <w:r w:rsidRPr="00024092">
        <w:rPr>
          <w:b/>
          <w:szCs w:val="28"/>
        </w:rPr>
        <w:t>, совершенств</w:t>
      </w:r>
      <w:r w:rsidRPr="00024092">
        <w:rPr>
          <w:b/>
          <w:szCs w:val="28"/>
        </w:rPr>
        <w:t>о</w:t>
      </w:r>
      <w:r w:rsidRPr="00024092">
        <w:rPr>
          <w:b/>
          <w:szCs w:val="28"/>
        </w:rPr>
        <w:t>вание методов обучения и воспитания и продуктивного использования новых образ</w:t>
      </w:r>
      <w:r w:rsidRPr="00024092">
        <w:rPr>
          <w:b/>
          <w:szCs w:val="28"/>
        </w:rPr>
        <w:t>о</w:t>
      </w:r>
      <w:r w:rsidRPr="00024092">
        <w:rPr>
          <w:b/>
          <w:szCs w:val="28"/>
        </w:rPr>
        <w:t>вательных технологий, транслирования в педагогических коллективах опыта практ</w:t>
      </w:r>
      <w:r w:rsidRPr="00024092">
        <w:rPr>
          <w:b/>
          <w:szCs w:val="28"/>
        </w:rPr>
        <w:t>и</w:t>
      </w:r>
      <w:r w:rsidRPr="00024092">
        <w:rPr>
          <w:b/>
          <w:szCs w:val="28"/>
        </w:rPr>
        <w:t xml:space="preserve">ческих результатов своей профессиональной деятельности </w:t>
      </w:r>
    </w:p>
    <w:p w:rsidR="00DE26B8" w:rsidRPr="004A34BE" w:rsidRDefault="00DE26B8" w:rsidP="00DE26B8">
      <w:pPr>
        <w:tabs>
          <w:tab w:val="left" w:pos="1134"/>
        </w:tabs>
        <w:ind w:left="709"/>
        <w:jc w:val="both"/>
        <w:rPr>
          <w:b/>
          <w:sz w:val="28"/>
          <w:szCs w:val="28"/>
        </w:rPr>
      </w:pPr>
    </w:p>
    <w:tbl>
      <w:tblPr>
        <w:tblW w:w="99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25"/>
        <w:gridCol w:w="6046"/>
        <w:gridCol w:w="56"/>
        <w:gridCol w:w="2492"/>
      </w:tblGrid>
      <w:tr w:rsidR="00D21893" w:rsidRPr="00E416B7" w:rsidTr="00C10CD8">
        <w:trPr>
          <w:trHeight w:val="711"/>
          <w:tblHeader/>
          <w:jc w:val="center"/>
        </w:trPr>
        <w:tc>
          <w:tcPr>
            <w:tcW w:w="1325" w:type="dxa"/>
            <w:vAlign w:val="center"/>
          </w:tcPr>
          <w:p w:rsidR="00D21893" w:rsidRPr="00E416B7" w:rsidRDefault="00D21893" w:rsidP="00B62DC1">
            <w:pPr>
              <w:jc w:val="center"/>
              <w:rPr>
                <w:i/>
                <w:sz w:val="28"/>
                <w:szCs w:val="28"/>
              </w:rPr>
            </w:pPr>
            <w:r w:rsidRPr="00E416B7">
              <w:t>Учебный год</w:t>
            </w:r>
          </w:p>
        </w:tc>
        <w:tc>
          <w:tcPr>
            <w:tcW w:w="8594" w:type="dxa"/>
            <w:gridSpan w:val="3"/>
            <w:vAlign w:val="center"/>
          </w:tcPr>
          <w:p w:rsidR="00D21893" w:rsidRPr="00E416B7" w:rsidRDefault="00D21893" w:rsidP="00B62DC1">
            <w:pPr>
              <w:jc w:val="center"/>
            </w:pPr>
            <w:r w:rsidRPr="00E416B7">
              <w:t>Показатели</w:t>
            </w:r>
          </w:p>
        </w:tc>
      </w:tr>
      <w:tr w:rsidR="00D21893" w:rsidRPr="00E416B7" w:rsidTr="00C10CD8">
        <w:trPr>
          <w:trHeight w:val="964"/>
          <w:jc w:val="center"/>
        </w:trPr>
        <w:tc>
          <w:tcPr>
            <w:tcW w:w="9919" w:type="dxa"/>
            <w:gridSpan w:val="4"/>
            <w:vAlign w:val="center"/>
          </w:tcPr>
          <w:p w:rsidR="00D21893" w:rsidRDefault="00D21893" w:rsidP="00B62DC1">
            <w:pPr>
              <w:tabs>
                <w:tab w:val="left" w:pos="252"/>
              </w:tabs>
              <w:jc w:val="both"/>
            </w:pPr>
            <w:r>
              <w:t xml:space="preserve">1. </w:t>
            </w:r>
            <w:r w:rsidRPr="00E416B7">
              <w:t>Результаты достижения качества образовательной деятельности посредством внедрения в практику инновационных образовательных технологий, основанных на деятельностном и компетентностном подходах</w:t>
            </w:r>
          </w:p>
        </w:tc>
      </w:tr>
      <w:tr w:rsidR="000F2D4A" w:rsidRPr="00E416B7" w:rsidTr="00C10CD8">
        <w:trPr>
          <w:jc w:val="center"/>
        </w:trPr>
        <w:tc>
          <w:tcPr>
            <w:tcW w:w="1325" w:type="dxa"/>
          </w:tcPr>
          <w:p w:rsidR="000F2D4A" w:rsidRPr="004A34BE" w:rsidRDefault="000F2D4A" w:rsidP="00B62DC1">
            <w:pPr>
              <w:jc w:val="center"/>
              <w:rPr>
                <w:i/>
                <w:sz w:val="28"/>
                <w:szCs w:val="28"/>
              </w:rPr>
            </w:pPr>
            <w:r w:rsidRPr="004A34BE">
              <w:t>201</w:t>
            </w:r>
            <w:r>
              <w:t>5</w:t>
            </w:r>
            <w:r w:rsidRPr="004A34BE">
              <w:t>-201</w:t>
            </w:r>
            <w:r>
              <w:t>6</w:t>
            </w:r>
          </w:p>
        </w:tc>
        <w:tc>
          <w:tcPr>
            <w:tcW w:w="8594" w:type="dxa"/>
            <w:gridSpan w:val="3"/>
            <w:vAlign w:val="center"/>
          </w:tcPr>
          <w:p w:rsidR="000F2D4A" w:rsidRDefault="00C17786" w:rsidP="00B62DC1">
            <w:pPr>
              <w:pStyle w:val="a3"/>
              <w:numPr>
                <w:ilvl w:val="0"/>
                <w:numId w:val="2"/>
              </w:numPr>
              <w:ind w:left="192" w:hanging="219"/>
            </w:pPr>
            <w:r>
              <w:t>О</w:t>
            </w:r>
            <w:r w:rsidR="000F2D4A" w:rsidRPr="004A34BE">
              <w:t xml:space="preserve">бновление лекционного </w:t>
            </w:r>
            <w:r w:rsidR="000F2D4A" w:rsidRPr="004A34BE">
              <w:rPr>
                <w:color w:val="000000"/>
              </w:rPr>
              <w:t xml:space="preserve">материала по </w:t>
            </w:r>
            <w:r w:rsidR="000F2D4A">
              <w:rPr>
                <w:color w:val="000000"/>
              </w:rPr>
              <w:t xml:space="preserve">дисциплине </w:t>
            </w:r>
            <w:r w:rsidR="000F2D4A" w:rsidRPr="004A34BE">
              <w:t>«</w:t>
            </w:r>
            <w:r>
              <w:t>Технологические проце</w:t>
            </w:r>
            <w:r>
              <w:t>с</w:t>
            </w:r>
            <w:r>
              <w:t>сы обработки металлов давлением</w:t>
            </w:r>
            <w:r w:rsidR="000F2D4A">
              <w:t>»</w:t>
            </w:r>
            <w:r>
              <w:t xml:space="preserve"> для специальности  </w:t>
            </w:r>
            <w:r w:rsidRPr="000B01EE">
              <w:t>22.02.05 “Обработка металлов давлением”</w:t>
            </w:r>
          </w:p>
          <w:p w:rsidR="000F2D4A" w:rsidRPr="004A34BE" w:rsidRDefault="000F2D4A" w:rsidP="00B62DC1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0B01EE">
              <w:t>Обновление</w:t>
            </w:r>
            <w:r>
              <w:t xml:space="preserve"> методических указаний к выполнению практических работ по </w:t>
            </w:r>
            <w:r w:rsidRPr="004A34BE">
              <w:t xml:space="preserve">дисциплине </w:t>
            </w:r>
            <w:r>
              <w:rPr>
                <w:color w:val="000000"/>
              </w:rPr>
              <w:t>«</w:t>
            </w:r>
            <w:r w:rsidR="00C17786">
              <w:t>Технологические процессы обработки металлов давлением</w:t>
            </w:r>
            <w:r>
              <w:t>»</w:t>
            </w:r>
          </w:p>
        </w:tc>
      </w:tr>
      <w:tr w:rsidR="000F2D4A" w:rsidRPr="00E416B7" w:rsidTr="00C10CD8">
        <w:trPr>
          <w:jc w:val="center"/>
        </w:trPr>
        <w:tc>
          <w:tcPr>
            <w:tcW w:w="1325" w:type="dxa"/>
          </w:tcPr>
          <w:p w:rsidR="000F2D4A" w:rsidRPr="004A34BE" w:rsidRDefault="000F2D4A" w:rsidP="00A21084">
            <w:pPr>
              <w:jc w:val="center"/>
            </w:pPr>
            <w:r w:rsidRPr="004A34BE">
              <w:t>201</w:t>
            </w:r>
            <w:r>
              <w:t>6</w:t>
            </w:r>
            <w:r w:rsidRPr="004A34BE">
              <w:t>-201</w:t>
            </w:r>
            <w:r>
              <w:t>7</w:t>
            </w:r>
          </w:p>
        </w:tc>
        <w:tc>
          <w:tcPr>
            <w:tcW w:w="8594" w:type="dxa"/>
            <w:gridSpan w:val="3"/>
            <w:vAlign w:val="center"/>
          </w:tcPr>
          <w:p w:rsidR="000F2D4A" w:rsidRDefault="000F2D4A" w:rsidP="000B01EE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 xml:space="preserve">Разработка учебно-методического комплекса по дисциплине </w:t>
            </w:r>
            <w:r w:rsidRPr="000B01EE">
              <w:t>«</w:t>
            </w:r>
            <w:r w:rsidR="00C17786">
              <w:rPr>
                <w:color w:val="000000"/>
              </w:rPr>
              <w:t>Оборудование цехов обработки металлов давлением</w:t>
            </w:r>
            <w:r w:rsidRPr="000B01EE">
              <w:t xml:space="preserve">» </w:t>
            </w:r>
            <w:r>
              <w:t xml:space="preserve">для специальности  </w:t>
            </w:r>
            <w:r w:rsidRPr="000B01EE">
              <w:t>22.02.05 “Обрабо</w:t>
            </w:r>
            <w:r w:rsidRPr="000B01EE">
              <w:t>т</w:t>
            </w:r>
            <w:r w:rsidRPr="000B01EE">
              <w:t>ка металлов давлением”</w:t>
            </w:r>
          </w:p>
          <w:p w:rsidR="000F2D4A" w:rsidRDefault="000F2D4A" w:rsidP="00C17786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0B01EE">
              <w:t>Обновление</w:t>
            </w:r>
            <w:r>
              <w:t xml:space="preserve"> методических указаний к выполнению </w:t>
            </w:r>
            <w:r w:rsidR="00C17786">
              <w:t xml:space="preserve">практических </w:t>
            </w:r>
            <w:r>
              <w:t xml:space="preserve"> работ по </w:t>
            </w:r>
            <w:r w:rsidRPr="004A34BE">
              <w:t xml:space="preserve">дисциплине </w:t>
            </w:r>
            <w:r>
              <w:rPr>
                <w:color w:val="000000"/>
              </w:rPr>
              <w:t>«</w:t>
            </w:r>
            <w:r w:rsidR="00C17786">
              <w:rPr>
                <w:color w:val="000000"/>
              </w:rPr>
              <w:t>Оборудование цехов обработки металлов давлением</w:t>
            </w:r>
            <w:r>
              <w:t>»</w:t>
            </w:r>
          </w:p>
          <w:p w:rsidR="00656D9C" w:rsidRDefault="00656D9C" w:rsidP="00656D9C">
            <w:pPr>
              <w:pStyle w:val="a3"/>
              <w:numPr>
                <w:ilvl w:val="0"/>
                <w:numId w:val="2"/>
              </w:numPr>
              <w:ind w:left="192" w:hanging="219"/>
            </w:pPr>
            <w:r>
              <w:t xml:space="preserve">Разработка </w:t>
            </w:r>
            <w:r w:rsidRPr="00656D9C">
              <w:t>комплекта контрольно</w:t>
            </w:r>
            <w:r>
              <w:t>-</w:t>
            </w:r>
            <w:r w:rsidRPr="00656D9C">
              <w:t>оценочныхсредств по профессиональному</w:t>
            </w:r>
          </w:p>
          <w:p w:rsidR="00656D9C" w:rsidRPr="004A34BE" w:rsidRDefault="00FA403A" w:rsidP="00656D9C">
            <w:r w:rsidRPr="00656D9C">
              <w:t>М</w:t>
            </w:r>
            <w:r w:rsidR="00656D9C" w:rsidRPr="00656D9C">
              <w:t>одулю</w:t>
            </w:r>
            <w:r>
              <w:t xml:space="preserve"> </w:t>
            </w:r>
            <w:r w:rsidR="00656D9C" w:rsidRPr="00656D9C">
              <w:t>ПМ.02</w:t>
            </w:r>
            <w:r w:rsidR="00656D9C">
              <w:t xml:space="preserve"> «</w:t>
            </w:r>
            <w:r w:rsidR="00656D9C" w:rsidRPr="00656D9C">
              <w:t>Оборудование цеха обработки металлов давлением, наладка и контроль за его работой</w:t>
            </w:r>
            <w:r w:rsidR="00656D9C">
              <w:t>»</w:t>
            </w:r>
          </w:p>
        </w:tc>
      </w:tr>
      <w:tr w:rsidR="000F2D4A" w:rsidRPr="00E416B7" w:rsidTr="00C10CD8">
        <w:trPr>
          <w:jc w:val="center"/>
        </w:trPr>
        <w:tc>
          <w:tcPr>
            <w:tcW w:w="1325" w:type="dxa"/>
          </w:tcPr>
          <w:p w:rsidR="000F2D4A" w:rsidRPr="004A34BE" w:rsidRDefault="000F2D4A" w:rsidP="00B62DC1">
            <w:pPr>
              <w:jc w:val="center"/>
              <w:rPr>
                <w:i/>
                <w:sz w:val="28"/>
                <w:szCs w:val="28"/>
              </w:rPr>
            </w:pPr>
            <w:r w:rsidRPr="004A34BE">
              <w:t>2017-2018</w:t>
            </w:r>
          </w:p>
        </w:tc>
        <w:tc>
          <w:tcPr>
            <w:tcW w:w="8594" w:type="dxa"/>
            <w:gridSpan w:val="3"/>
            <w:vAlign w:val="center"/>
          </w:tcPr>
          <w:p w:rsidR="000F2D4A" w:rsidRDefault="000F2D4A" w:rsidP="00C17786">
            <w:pPr>
              <w:pStyle w:val="a3"/>
              <w:numPr>
                <w:ilvl w:val="0"/>
                <w:numId w:val="2"/>
              </w:numPr>
              <w:ind w:left="192" w:hanging="219"/>
              <w:jc w:val="both"/>
            </w:pPr>
            <w:r w:rsidRPr="004A34BE">
              <w:t xml:space="preserve">Разработка учебно-методического комплекса по дисциплине </w:t>
            </w:r>
            <w:r>
              <w:rPr>
                <w:color w:val="000000"/>
              </w:rPr>
              <w:t>«Экология мета</w:t>
            </w:r>
            <w:r>
              <w:rPr>
                <w:color w:val="000000"/>
              </w:rPr>
              <w:t>л</w:t>
            </w:r>
            <w:r>
              <w:rPr>
                <w:color w:val="000000"/>
              </w:rPr>
              <w:t xml:space="preserve">лургического производства» </w:t>
            </w:r>
            <w:r>
              <w:t xml:space="preserve">для специальности  </w:t>
            </w:r>
            <w:r w:rsidR="00C17786">
              <w:t xml:space="preserve">22.02.05 </w:t>
            </w:r>
            <w:r w:rsidRPr="000B01EE">
              <w:t>“</w:t>
            </w:r>
            <w:r w:rsidR="00C17786" w:rsidRPr="000B01EE">
              <w:t>Обработка металлов давлением</w:t>
            </w:r>
            <w:r w:rsidRPr="000B01EE">
              <w:t>”</w:t>
            </w:r>
          </w:p>
          <w:p w:rsidR="00FA403A" w:rsidRDefault="00FA403A" w:rsidP="00C17786">
            <w:pPr>
              <w:pStyle w:val="a3"/>
              <w:numPr>
                <w:ilvl w:val="0"/>
                <w:numId w:val="2"/>
              </w:numPr>
              <w:ind w:left="192" w:hanging="219"/>
              <w:jc w:val="both"/>
            </w:pPr>
            <w:r>
              <w:t xml:space="preserve">Разработка нормативной учебной программы по </w:t>
            </w:r>
            <w:r w:rsidRPr="004A34BE">
              <w:t xml:space="preserve">дисциплине </w:t>
            </w:r>
            <w:r>
              <w:rPr>
                <w:color w:val="000000"/>
              </w:rPr>
              <w:t>«Экология мета</w:t>
            </w:r>
            <w:r>
              <w:rPr>
                <w:color w:val="000000"/>
              </w:rPr>
              <w:t>л</w:t>
            </w:r>
            <w:r>
              <w:rPr>
                <w:color w:val="000000"/>
              </w:rPr>
              <w:t xml:space="preserve">лургического производства» </w:t>
            </w:r>
            <w:r>
              <w:t xml:space="preserve">для специальности  22.02.05 </w:t>
            </w:r>
            <w:r w:rsidRPr="000B01EE">
              <w:t>“Обработка металлов давлением”</w:t>
            </w:r>
          </w:p>
          <w:p w:rsidR="00FA403A" w:rsidRDefault="00FA403A" w:rsidP="00C17786">
            <w:pPr>
              <w:pStyle w:val="a3"/>
              <w:numPr>
                <w:ilvl w:val="0"/>
                <w:numId w:val="2"/>
              </w:numPr>
              <w:ind w:left="192" w:hanging="219"/>
              <w:jc w:val="both"/>
            </w:pPr>
            <w:r>
              <w:t xml:space="preserve">Разработка рабочей учебной программы </w:t>
            </w:r>
            <w:r w:rsidRPr="004A34BE">
              <w:t xml:space="preserve">дисциплине </w:t>
            </w:r>
            <w:r>
              <w:rPr>
                <w:color w:val="000000"/>
              </w:rPr>
              <w:t>«Экология металлургич</w:t>
            </w:r>
            <w:r>
              <w:rPr>
                <w:color w:val="000000"/>
              </w:rPr>
              <w:t>е</w:t>
            </w:r>
            <w:r>
              <w:rPr>
                <w:color w:val="000000"/>
              </w:rPr>
              <w:t xml:space="preserve">ского производства» </w:t>
            </w:r>
            <w:r>
              <w:t xml:space="preserve">для специальности  22.02.05 </w:t>
            </w:r>
            <w:r w:rsidRPr="000B01EE">
              <w:t>“Обработка металлов давл</w:t>
            </w:r>
            <w:r w:rsidRPr="000B01EE">
              <w:t>е</w:t>
            </w:r>
            <w:r w:rsidRPr="000B01EE">
              <w:t>нием”</w:t>
            </w:r>
          </w:p>
          <w:p w:rsidR="00C17786" w:rsidRPr="00C17786" w:rsidRDefault="00C17786" w:rsidP="00C17786">
            <w:pPr>
              <w:pStyle w:val="a3"/>
              <w:numPr>
                <w:ilvl w:val="0"/>
                <w:numId w:val="2"/>
              </w:numPr>
              <w:ind w:left="192" w:hanging="219"/>
              <w:jc w:val="both"/>
            </w:pPr>
            <w:r>
              <w:t xml:space="preserve">Разработка лекционного материала </w:t>
            </w:r>
            <w:r w:rsidRPr="004A34BE">
              <w:t>по дисциплин</w:t>
            </w:r>
            <w:r>
              <w:t xml:space="preserve">е </w:t>
            </w:r>
            <w:r>
              <w:rPr>
                <w:color w:val="000000"/>
              </w:rPr>
              <w:t>«Экология металлургич</w:t>
            </w:r>
            <w:r>
              <w:rPr>
                <w:color w:val="000000"/>
              </w:rPr>
              <w:t>е</w:t>
            </w:r>
            <w:r>
              <w:rPr>
                <w:color w:val="000000"/>
              </w:rPr>
              <w:t>ского производства»</w:t>
            </w:r>
          </w:p>
          <w:p w:rsidR="00656D9C" w:rsidRDefault="00656D9C" w:rsidP="00656D9C">
            <w:pPr>
              <w:pStyle w:val="a3"/>
              <w:numPr>
                <w:ilvl w:val="0"/>
                <w:numId w:val="2"/>
              </w:numPr>
              <w:ind w:left="192" w:hanging="219"/>
            </w:pPr>
            <w:r>
              <w:t xml:space="preserve">Разработка </w:t>
            </w:r>
            <w:r w:rsidRPr="00656D9C">
              <w:t>комплекта контрольно</w:t>
            </w:r>
            <w:r>
              <w:t>-</w:t>
            </w:r>
            <w:r w:rsidRPr="00656D9C">
              <w:t>оценочныхсредств по профессиональному</w:t>
            </w:r>
          </w:p>
          <w:p w:rsidR="00C17786" w:rsidRPr="004A34BE" w:rsidRDefault="00656D9C" w:rsidP="00656D9C">
            <w:pPr>
              <w:pStyle w:val="a3"/>
              <w:ind w:left="192"/>
            </w:pPr>
            <w:r w:rsidRPr="00656D9C">
              <w:t>модулю</w:t>
            </w:r>
            <w:r>
              <w:t xml:space="preserve"> ПМ.05 «</w:t>
            </w:r>
            <w:r w:rsidRPr="00656D9C">
              <w:t>Обеспечение экологической и промышленной безопасности</w:t>
            </w:r>
            <w:r>
              <w:t>»</w:t>
            </w:r>
          </w:p>
        </w:tc>
      </w:tr>
      <w:tr w:rsidR="000F2D4A" w:rsidRPr="00E416B7" w:rsidTr="00C10CD8">
        <w:trPr>
          <w:jc w:val="center"/>
        </w:trPr>
        <w:tc>
          <w:tcPr>
            <w:tcW w:w="1325" w:type="dxa"/>
          </w:tcPr>
          <w:p w:rsidR="000F2D4A" w:rsidRPr="004A34BE" w:rsidRDefault="000F2D4A" w:rsidP="00A21084">
            <w:pPr>
              <w:jc w:val="center"/>
            </w:pPr>
            <w:r w:rsidRPr="004A34BE">
              <w:t>201</w:t>
            </w:r>
            <w:r>
              <w:t>8</w:t>
            </w:r>
            <w:r w:rsidRPr="004A34BE">
              <w:t>-201</w:t>
            </w:r>
            <w:r>
              <w:t>9</w:t>
            </w:r>
          </w:p>
        </w:tc>
        <w:tc>
          <w:tcPr>
            <w:tcW w:w="8594" w:type="dxa"/>
            <w:gridSpan w:val="3"/>
            <w:vAlign w:val="center"/>
          </w:tcPr>
          <w:p w:rsidR="00C17786" w:rsidRDefault="00C17786" w:rsidP="00C17786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>Разработка учебно-методического комплекса по дисциплине «</w:t>
            </w:r>
            <w:r w:rsidRPr="00C17786">
              <w:rPr>
                <w:color w:val="000000"/>
              </w:rPr>
              <w:t>Информацио</w:t>
            </w:r>
            <w:r w:rsidRPr="00C17786">
              <w:rPr>
                <w:color w:val="000000"/>
              </w:rPr>
              <w:t>н</w:t>
            </w:r>
            <w:r w:rsidRPr="00C17786">
              <w:rPr>
                <w:color w:val="000000"/>
              </w:rPr>
              <w:t xml:space="preserve">ные </w:t>
            </w:r>
            <w:r>
              <w:t>технологии в профессиональной деятельности»</w:t>
            </w:r>
          </w:p>
          <w:p w:rsidR="00FA403A" w:rsidRDefault="00FA403A" w:rsidP="00C17786">
            <w:pPr>
              <w:pStyle w:val="a3"/>
              <w:numPr>
                <w:ilvl w:val="0"/>
                <w:numId w:val="2"/>
              </w:numPr>
              <w:ind w:left="192" w:hanging="219"/>
            </w:pPr>
            <w:r>
              <w:t xml:space="preserve">Разработка нормативной учебной программы </w:t>
            </w:r>
            <w:r w:rsidRPr="004A34BE">
              <w:t>по дисциплине «</w:t>
            </w:r>
            <w:r w:rsidRPr="00C17786">
              <w:rPr>
                <w:color w:val="000000"/>
              </w:rPr>
              <w:t>Информацио</w:t>
            </w:r>
            <w:r w:rsidRPr="00C17786">
              <w:rPr>
                <w:color w:val="000000"/>
              </w:rPr>
              <w:t>н</w:t>
            </w:r>
            <w:r w:rsidRPr="00C17786">
              <w:rPr>
                <w:color w:val="000000"/>
              </w:rPr>
              <w:t xml:space="preserve">ные </w:t>
            </w:r>
            <w:r>
              <w:t>технологии в профессиональной деятельности»</w:t>
            </w:r>
          </w:p>
          <w:p w:rsidR="00FA403A" w:rsidRDefault="00FA403A" w:rsidP="00FA403A">
            <w:pPr>
              <w:pStyle w:val="a3"/>
              <w:numPr>
                <w:ilvl w:val="0"/>
                <w:numId w:val="2"/>
              </w:numPr>
              <w:ind w:left="192" w:hanging="219"/>
            </w:pPr>
            <w:r>
              <w:lastRenderedPageBreak/>
              <w:t xml:space="preserve">Разработка рабочей учебной программы </w:t>
            </w:r>
            <w:r w:rsidRPr="004A34BE">
              <w:t>дисциплине «</w:t>
            </w:r>
            <w:r w:rsidRPr="00C17786">
              <w:rPr>
                <w:color w:val="000000"/>
              </w:rPr>
              <w:t xml:space="preserve">Информационные </w:t>
            </w:r>
            <w:r>
              <w:t>те</w:t>
            </w:r>
            <w:r>
              <w:t>х</w:t>
            </w:r>
            <w:r>
              <w:t>нологии в профессиональной деятельности»</w:t>
            </w:r>
          </w:p>
          <w:p w:rsidR="00C17786" w:rsidRDefault="00C17786" w:rsidP="00C17786">
            <w:pPr>
              <w:pStyle w:val="a3"/>
              <w:numPr>
                <w:ilvl w:val="0"/>
                <w:numId w:val="2"/>
              </w:numPr>
              <w:ind w:left="192" w:hanging="219"/>
            </w:pPr>
            <w:r>
              <w:t xml:space="preserve">Разработка лекционного материала </w:t>
            </w:r>
            <w:r w:rsidRPr="004A34BE">
              <w:t xml:space="preserve">по дисциплине </w:t>
            </w:r>
            <w:r w:rsidRPr="00C17786">
              <w:rPr>
                <w:color w:val="000000"/>
              </w:rPr>
              <w:t xml:space="preserve">«Информационные </w:t>
            </w:r>
            <w:r>
              <w:t>техн</w:t>
            </w:r>
            <w:r>
              <w:t>о</w:t>
            </w:r>
            <w:r>
              <w:t>логии в профессиональной деятельности»</w:t>
            </w:r>
          </w:p>
          <w:p w:rsidR="000F2D4A" w:rsidRPr="004A34BE" w:rsidRDefault="00C17786" w:rsidP="00C17786">
            <w:pPr>
              <w:pStyle w:val="a3"/>
              <w:numPr>
                <w:ilvl w:val="0"/>
                <w:numId w:val="2"/>
              </w:numPr>
              <w:ind w:left="192" w:hanging="219"/>
            </w:pPr>
            <w:r w:rsidRPr="004A34BE">
              <w:t xml:space="preserve">Разработка практических заданий по дисциплине </w:t>
            </w:r>
            <w:r w:rsidRPr="00C17786">
              <w:rPr>
                <w:color w:val="000000"/>
              </w:rPr>
              <w:t xml:space="preserve">«Информационные </w:t>
            </w:r>
            <w:r>
              <w:t>технол</w:t>
            </w:r>
            <w:r>
              <w:t>о</w:t>
            </w:r>
            <w:r>
              <w:t>гии в профессиональной деятельности»</w:t>
            </w:r>
          </w:p>
        </w:tc>
      </w:tr>
      <w:tr w:rsidR="000F2D4A" w:rsidRPr="00E416B7" w:rsidTr="00C10CD8">
        <w:trPr>
          <w:trHeight w:val="964"/>
          <w:jc w:val="center"/>
        </w:trPr>
        <w:tc>
          <w:tcPr>
            <w:tcW w:w="9919" w:type="dxa"/>
            <w:gridSpan w:val="4"/>
            <w:vAlign w:val="center"/>
          </w:tcPr>
          <w:p w:rsidR="000F2D4A" w:rsidRDefault="000F2D4A" w:rsidP="00B62DC1">
            <w:pPr>
              <w:jc w:val="both"/>
            </w:pPr>
            <w:r>
              <w:lastRenderedPageBreak/>
              <w:t xml:space="preserve">2. </w:t>
            </w:r>
            <w:r w:rsidRPr="00E416B7">
              <w:t>Участие в подготовке и выступлениях (в качестве организатора, руководителя, докладчика, содокладчика) на семинарах, конференциях регионального и республиканского уровня и др. (сертификаты)</w:t>
            </w:r>
          </w:p>
        </w:tc>
      </w:tr>
      <w:tr w:rsidR="00691734" w:rsidRPr="00E416B7" w:rsidTr="00C10CD8">
        <w:trPr>
          <w:jc w:val="center"/>
        </w:trPr>
        <w:tc>
          <w:tcPr>
            <w:tcW w:w="1325" w:type="dxa"/>
            <w:vAlign w:val="center"/>
          </w:tcPr>
          <w:p w:rsidR="00691734" w:rsidRPr="00AC2442" w:rsidRDefault="004538D8" w:rsidP="00691734">
            <w:pPr>
              <w:jc w:val="center"/>
            </w:pPr>
            <w:r>
              <w:t>22.12.</w:t>
            </w:r>
            <w:r w:rsidR="00691734">
              <w:t>2014</w:t>
            </w:r>
          </w:p>
        </w:tc>
        <w:tc>
          <w:tcPr>
            <w:tcW w:w="6102" w:type="dxa"/>
            <w:gridSpan w:val="2"/>
            <w:vAlign w:val="center"/>
          </w:tcPr>
          <w:p w:rsidR="00691734" w:rsidRDefault="00691734" w:rsidP="00BE2D2B">
            <w:pPr>
              <w:pStyle w:val="a5"/>
              <w:jc w:val="both"/>
            </w:pPr>
            <w:r>
              <w:t xml:space="preserve">Участие в </w:t>
            </w:r>
            <w:r w:rsidRPr="00691734">
              <w:t>конференции по энергосбережению (ИТ</w:t>
            </w:r>
            <w:r w:rsidR="00BE2D2B">
              <w:t xml:space="preserve"> ДонГТУ</w:t>
            </w:r>
            <w:r w:rsidRPr="00691734">
              <w:t xml:space="preserve">) с докладом «Энергосбережение </w:t>
            </w:r>
            <w:r>
              <w:t>– реалии вр</w:t>
            </w:r>
            <w:r>
              <w:t>е</w:t>
            </w:r>
            <w:r>
              <w:t>мени</w:t>
            </w:r>
            <w:r w:rsidRPr="00691734">
              <w:t>», ст</w:t>
            </w:r>
            <w:r w:rsidRPr="00691734">
              <w:t>у</w:t>
            </w:r>
            <w:r w:rsidRPr="00691734">
              <w:t>денты Гончаров Д. и Власов Д. (ОМД – 2013</w:t>
            </w:r>
            <w:r w:rsidR="00BE2D2B">
              <w:t>-1/9</w:t>
            </w:r>
            <w:r w:rsidRPr="00691734">
              <w:t>) получили грамоту. Руководитель – Гончарова И.О.</w:t>
            </w:r>
          </w:p>
        </w:tc>
        <w:tc>
          <w:tcPr>
            <w:tcW w:w="2492" w:type="dxa"/>
          </w:tcPr>
          <w:p w:rsidR="00691734" w:rsidRPr="009C5E61" w:rsidRDefault="00691734" w:rsidP="008477DF">
            <w:pPr>
              <w:rPr>
                <w:rFonts w:ascii="Calibri" w:hAnsi="Calibri"/>
              </w:rPr>
            </w:pPr>
          </w:p>
        </w:tc>
      </w:tr>
      <w:tr w:rsidR="00397D38" w:rsidRPr="00E416B7" w:rsidTr="00C10CD8">
        <w:trPr>
          <w:jc w:val="center"/>
        </w:trPr>
        <w:tc>
          <w:tcPr>
            <w:tcW w:w="1325" w:type="dxa"/>
            <w:vAlign w:val="center"/>
          </w:tcPr>
          <w:p w:rsidR="00397D38" w:rsidRDefault="00397D38" w:rsidP="00691734">
            <w:pPr>
              <w:jc w:val="center"/>
            </w:pPr>
            <w:r>
              <w:t>Декабрь 2015</w:t>
            </w:r>
          </w:p>
        </w:tc>
        <w:tc>
          <w:tcPr>
            <w:tcW w:w="6102" w:type="dxa"/>
            <w:gridSpan w:val="2"/>
            <w:vAlign w:val="center"/>
          </w:tcPr>
          <w:p w:rsidR="00397D38" w:rsidRDefault="00397D38" w:rsidP="00BE2D2B">
            <w:pPr>
              <w:pStyle w:val="a5"/>
              <w:jc w:val="both"/>
            </w:pPr>
            <w:r w:rsidRPr="00397D38">
              <w:t>Выступление на заседании «Школы педагогического м</w:t>
            </w:r>
            <w:r w:rsidRPr="00397D38">
              <w:t>а</w:t>
            </w:r>
            <w:r w:rsidRPr="00397D38">
              <w:t>стерства» в Индустриальном техникуме ДонГТУ с д</w:t>
            </w:r>
            <w:r w:rsidRPr="00397D38">
              <w:t>о</w:t>
            </w:r>
            <w:r w:rsidRPr="00397D38">
              <w:t>кладом на тему: «Творчество и инновации в работе пр</w:t>
            </w:r>
            <w:r w:rsidRPr="00397D38">
              <w:t>е</w:t>
            </w:r>
            <w:r w:rsidRPr="00397D38">
              <w:t>подавателя спецдисциплин»</w:t>
            </w:r>
          </w:p>
        </w:tc>
        <w:tc>
          <w:tcPr>
            <w:tcW w:w="2492" w:type="dxa"/>
          </w:tcPr>
          <w:p w:rsidR="00397D38" w:rsidRPr="009C5E61" w:rsidRDefault="00397D38" w:rsidP="008477DF">
            <w:pPr>
              <w:rPr>
                <w:rFonts w:ascii="Calibri" w:hAnsi="Calibri"/>
              </w:rPr>
            </w:pPr>
          </w:p>
        </w:tc>
      </w:tr>
      <w:tr w:rsidR="00AC2442" w:rsidRPr="00E416B7" w:rsidTr="00C10CD8">
        <w:trPr>
          <w:jc w:val="center"/>
        </w:trPr>
        <w:tc>
          <w:tcPr>
            <w:tcW w:w="1325" w:type="dxa"/>
            <w:vAlign w:val="center"/>
          </w:tcPr>
          <w:p w:rsidR="00AC2442" w:rsidRPr="00AC2442" w:rsidRDefault="00AC2442" w:rsidP="00B62DC1">
            <w:pPr>
              <w:jc w:val="both"/>
            </w:pPr>
            <w:r w:rsidRPr="00AC2442">
              <w:t>20.04.2016</w:t>
            </w:r>
          </w:p>
        </w:tc>
        <w:tc>
          <w:tcPr>
            <w:tcW w:w="6102" w:type="dxa"/>
            <w:gridSpan w:val="2"/>
            <w:vAlign w:val="center"/>
          </w:tcPr>
          <w:p w:rsidR="00AC2442" w:rsidRDefault="00656D9C" w:rsidP="00BE2D2B">
            <w:pPr>
              <w:pStyle w:val="a5"/>
              <w:jc w:val="both"/>
            </w:pPr>
            <w:r>
              <w:t>У</w:t>
            </w:r>
            <w:r w:rsidR="00AC2442">
              <w:t>частие в научно-практической конференции в г. Брянка «Формирование профессиональной компетентности ст</w:t>
            </w:r>
            <w:r w:rsidR="00AC2442">
              <w:t>у</w:t>
            </w:r>
            <w:r w:rsidR="00AC2442">
              <w:t>дентов в процессе учебно-воспитательной деятельности государственных образовательных учреждений среднего профессионального образования» с докладом на тему «</w:t>
            </w:r>
            <w:r w:rsidRPr="00656D9C">
              <w:t>Формирование технических навыков и умений у ст</w:t>
            </w:r>
            <w:r w:rsidRPr="00656D9C">
              <w:t>у</w:t>
            </w:r>
            <w:r w:rsidRPr="00656D9C">
              <w:t>дентов при изучении металлургических дисциплин</w:t>
            </w:r>
            <w:r w:rsidR="00AC2442">
              <w:t>»</w:t>
            </w:r>
          </w:p>
        </w:tc>
        <w:tc>
          <w:tcPr>
            <w:tcW w:w="2492" w:type="dxa"/>
          </w:tcPr>
          <w:p w:rsidR="00AC2442" w:rsidRPr="009C5E61" w:rsidRDefault="00AC2442" w:rsidP="008477DF">
            <w:pPr>
              <w:rPr>
                <w:rFonts w:ascii="Calibri" w:hAnsi="Calibri"/>
              </w:rPr>
            </w:pPr>
          </w:p>
        </w:tc>
      </w:tr>
      <w:tr w:rsidR="00AC2442" w:rsidRPr="00E416B7" w:rsidTr="00C10CD8">
        <w:trPr>
          <w:jc w:val="center"/>
        </w:trPr>
        <w:tc>
          <w:tcPr>
            <w:tcW w:w="1325" w:type="dxa"/>
            <w:vAlign w:val="center"/>
          </w:tcPr>
          <w:p w:rsidR="00AC2442" w:rsidRPr="00DD784C" w:rsidRDefault="00C3431B" w:rsidP="00B62DC1">
            <w:pPr>
              <w:jc w:val="both"/>
            </w:pPr>
            <w:r>
              <w:t>14</w:t>
            </w:r>
            <w:r w:rsidR="00AC2442">
              <w:t>.04.2016</w:t>
            </w:r>
          </w:p>
        </w:tc>
        <w:tc>
          <w:tcPr>
            <w:tcW w:w="6102" w:type="dxa"/>
            <w:gridSpan w:val="2"/>
            <w:vAlign w:val="center"/>
          </w:tcPr>
          <w:p w:rsidR="00AC2442" w:rsidRPr="000F2D4A" w:rsidRDefault="00AC2442" w:rsidP="00FA403A">
            <w:pPr>
              <w:pStyle w:val="a5"/>
              <w:jc w:val="both"/>
              <w:rPr>
                <w:color w:val="000000"/>
              </w:rPr>
            </w:pPr>
            <w:r>
              <w:t xml:space="preserve">Участие </w:t>
            </w:r>
            <w:r>
              <w:rPr>
                <w:color w:val="000000"/>
              </w:rPr>
              <w:t>в Международном форуме молодежи «Общие тенденции научно-исследовательской деятельности м</w:t>
            </w:r>
            <w:r>
              <w:rPr>
                <w:color w:val="000000"/>
              </w:rPr>
              <w:t>о</w:t>
            </w:r>
            <w:r>
              <w:rPr>
                <w:color w:val="000000"/>
              </w:rPr>
              <w:t>лодых специалистов региона»</w:t>
            </w:r>
            <w:r>
              <w:t xml:space="preserve"> с докладом на тему: </w:t>
            </w:r>
            <w:r w:rsidR="00656D9C" w:rsidRPr="00656D9C">
              <w:t xml:space="preserve">«Энергосбережение: обман или реальная экономия?» (участники Лукашов Н. ОМД - 14  и </w:t>
            </w:r>
            <w:proofErr w:type="spellStart"/>
            <w:r w:rsidR="00656D9C" w:rsidRPr="00656D9C">
              <w:t>Кузьминская</w:t>
            </w:r>
            <w:proofErr w:type="spellEnd"/>
            <w:r w:rsidR="00656D9C" w:rsidRPr="00656D9C">
              <w:t xml:space="preserve"> К. ОМД </w:t>
            </w:r>
            <w:r w:rsidR="00BE2D2B">
              <w:t>–</w:t>
            </w:r>
            <w:r w:rsidR="00656D9C" w:rsidRPr="00656D9C">
              <w:t xml:space="preserve"> 15</w:t>
            </w:r>
            <w:r w:rsidR="00BE2D2B">
              <w:t>-1/9</w:t>
            </w:r>
            <w:r w:rsidR="00656D9C" w:rsidRPr="00656D9C">
              <w:t>)</w:t>
            </w:r>
          </w:p>
        </w:tc>
        <w:tc>
          <w:tcPr>
            <w:tcW w:w="2492" w:type="dxa"/>
          </w:tcPr>
          <w:p w:rsidR="00AC2442" w:rsidRPr="009C5E61" w:rsidRDefault="00911EA0" w:rsidP="008477DF">
            <w:pPr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inline distT="0" distB="0" distL="0" distR="0" wp14:anchorId="0F3698E4" wp14:editId="3C941B53">
                  <wp:extent cx="1283239" cy="1825830"/>
                  <wp:effectExtent l="19050" t="0" r="0" b="0"/>
                  <wp:docPr id="1" name="Рисунок 1" descr="E:\Мои документы\КРУЖОК\грамоті ОМД\2016\Луганск Форум 20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Мои документы\КРУЖОК\грамоті ОМД\2016\Луганск Форум 20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3931" cy="18410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3032" w:rsidRPr="00E416B7" w:rsidTr="00C10CD8">
        <w:trPr>
          <w:jc w:val="center"/>
        </w:trPr>
        <w:tc>
          <w:tcPr>
            <w:tcW w:w="1325" w:type="dxa"/>
            <w:vAlign w:val="center"/>
          </w:tcPr>
          <w:p w:rsidR="00753032" w:rsidRDefault="00C3431B" w:rsidP="00B62DC1">
            <w:pPr>
              <w:jc w:val="both"/>
            </w:pPr>
            <w:r>
              <w:t>15</w:t>
            </w:r>
            <w:r w:rsidR="00956BA9">
              <w:t>.04.2</w:t>
            </w:r>
            <w:r w:rsidR="00753032">
              <w:t>016</w:t>
            </w:r>
          </w:p>
        </w:tc>
        <w:tc>
          <w:tcPr>
            <w:tcW w:w="6102" w:type="dxa"/>
            <w:gridSpan w:val="2"/>
            <w:vAlign w:val="center"/>
          </w:tcPr>
          <w:p w:rsidR="00753032" w:rsidRDefault="00753032" w:rsidP="00FA403A">
            <w:pPr>
              <w:pStyle w:val="a5"/>
              <w:jc w:val="both"/>
            </w:pPr>
            <w:r w:rsidRPr="00753032">
              <w:t xml:space="preserve">Участие в городской конференции на безе  ДонГТУ «Энергосбережение – глазами молодых» с докладом «Энергосбережение: обман или реальная экономия?» (участники Лукашов Н. ОМД - 14  и </w:t>
            </w:r>
            <w:proofErr w:type="spellStart"/>
            <w:r w:rsidRPr="00753032">
              <w:t>Кузьминская</w:t>
            </w:r>
            <w:proofErr w:type="spellEnd"/>
            <w:r w:rsidRPr="00753032">
              <w:t xml:space="preserve"> К. ОМД </w:t>
            </w:r>
            <w:r w:rsidR="00BE2D2B">
              <w:t>–</w:t>
            </w:r>
            <w:r w:rsidRPr="00753032">
              <w:t xml:space="preserve"> 15</w:t>
            </w:r>
            <w:r w:rsidR="00BE2D2B">
              <w:t>-1/9</w:t>
            </w:r>
            <w:r w:rsidRPr="00753032">
              <w:t>)</w:t>
            </w:r>
          </w:p>
        </w:tc>
        <w:tc>
          <w:tcPr>
            <w:tcW w:w="2492" w:type="dxa"/>
          </w:tcPr>
          <w:p w:rsidR="00753032" w:rsidRPr="009C5E61" w:rsidRDefault="00911EA0" w:rsidP="008477DF">
            <w:pPr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inline distT="0" distB="0" distL="0" distR="0" wp14:anchorId="18E91758" wp14:editId="41315CCA">
                  <wp:extent cx="1294158" cy="1921399"/>
                  <wp:effectExtent l="19050" t="0" r="1242" b="0"/>
                  <wp:docPr id="2" name="Рисунок 2" descr="E:\Мои документы\КРУЖОК\грамоті ОМД\2016\Лукашо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Мои документы\КРУЖОК\грамоті ОМД\2016\Лукашо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screen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0464" cy="19307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794A" w:rsidRPr="00E416B7" w:rsidTr="00C10CD8">
        <w:trPr>
          <w:jc w:val="center"/>
        </w:trPr>
        <w:tc>
          <w:tcPr>
            <w:tcW w:w="1325" w:type="dxa"/>
            <w:vAlign w:val="center"/>
          </w:tcPr>
          <w:p w:rsidR="0074794A" w:rsidRDefault="0074794A" w:rsidP="0074794A">
            <w:pPr>
              <w:jc w:val="center"/>
            </w:pPr>
            <w:r>
              <w:t>Декабрь 2016</w:t>
            </w:r>
          </w:p>
        </w:tc>
        <w:tc>
          <w:tcPr>
            <w:tcW w:w="6102" w:type="dxa"/>
            <w:gridSpan w:val="2"/>
            <w:vAlign w:val="center"/>
          </w:tcPr>
          <w:p w:rsidR="0074794A" w:rsidRDefault="0074794A" w:rsidP="00FA403A">
            <w:pPr>
              <w:pStyle w:val="a5"/>
              <w:spacing w:before="0" w:beforeAutospacing="0" w:after="0" w:afterAutospacing="0"/>
              <w:jc w:val="both"/>
            </w:pPr>
            <w:r>
              <w:rPr>
                <w:szCs w:val="28"/>
              </w:rPr>
              <w:t>Выступление на семинаре классных руководителей с д</w:t>
            </w:r>
            <w:r>
              <w:rPr>
                <w:szCs w:val="28"/>
              </w:rPr>
              <w:t>о</w:t>
            </w:r>
            <w:r>
              <w:rPr>
                <w:szCs w:val="28"/>
              </w:rPr>
              <w:t>кладом на тему: «Творчество и инновации на уроках»</w:t>
            </w:r>
          </w:p>
        </w:tc>
        <w:tc>
          <w:tcPr>
            <w:tcW w:w="2492" w:type="dxa"/>
          </w:tcPr>
          <w:p w:rsidR="0074794A" w:rsidRPr="009C5E61" w:rsidRDefault="0074794A" w:rsidP="008477DF">
            <w:pPr>
              <w:rPr>
                <w:rFonts w:ascii="Calibri" w:hAnsi="Calibri"/>
              </w:rPr>
            </w:pPr>
          </w:p>
        </w:tc>
      </w:tr>
      <w:tr w:rsidR="00956BA9" w:rsidRPr="00E416B7" w:rsidTr="00C10CD8">
        <w:trPr>
          <w:jc w:val="center"/>
        </w:trPr>
        <w:tc>
          <w:tcPr>
            <w:tcW w:w="1325" w:type="dxa"/>
            <w:vAlign w:val="center"/>
          </w:tcPr>
          <w:p w:rsidR="00956BA9" w:rsidRDefault="00956BA9" w:rsidP="00B62DC1">
            <w:pPr>
              <w:jc w:val="both"/>
            </w:pPr>
            <w:r>
              <w:t>22.12.2016</w:t>
            </w:r>
          </w:p>
        </w:tc>
        <w:tc>
          <w:tcPr>
            <w:tcW w:w="6102" w:type="dxa"/>
            <w:gridSpan w:val="2"/>
            <w:vAlign w:val="center"/>
          </w:tcPr>
          <w:p w:rsidR="00956BA9" w:rsidRDefault="00956BA9" w:rsidP="00BE2D2B">
            <w:pPr>
              <w:pStyle w:val="a5"/>
              <w:spacing w:before="0" w:beforeAutospacing="0" w:after="0" w:afterAutospacing="0"/>
              <w:jc w:val="both"/>
            </w:pPr>
            <w:r>
              <w:t>Участие в конференции по энергосбережению в Инд</w:t>
            </w:r>
            <w:r>
              <w:t>у</w:t>
            </w:r>
            <w:r>
              <w:t xml:space="preserve">стриальном техникуме ДонГТУ с докладом </w:t>
            </w:r>
            <w:r w:rsidRPr="00956BA9">
              <w:t xml:space="preserve"> «Материал будущего - композит» (ст</w:t>
            </w:r>
            <w:r w:rsidR="0074794A">
              <w:t xml:space="preserve">. </w:t>
            </w:r>
            <w:proofErr w:type="spellStart"/>
            <w:r w:rsidRPr="00956BA9">
              <w:t>гр</w:t>
            </w:r>
            <w:proofErr w:type="spellEnd"/>
            <w:r w:rsidRPr="00956BA9">
              <w:t xml:space="preserve"> ОМД – 14</w:t>
            </w:r>
            <w:r w:rsidR="00BE2D2B">
              <w:t>-1/9</w:t>
            </w:r>
            <w:r w:rsidRPr="00956BA9">
              <w:t xml:space="preserve"> Иваненко Д., Шорохов Д.) </w:t>
            </w:r>
          </w:p>
          <w:p w:rsidR="00BE2D2B" w:rsidRPr="00753032" w:rsidRDefault="00BE2D2B" w:rsidP="00BE2D2B">
            <w:pPr>
              <w:pStyle w:val="a5"/>
              <w:spacing w:before="0" w:beforeAutospacing="0" w:after="0" w:afterAutospacing="0"/>
              <w:jc w:val="both"/>
            </w:pPr>
          </w:p>
        </w:tc>
        <w:tc>
          <w:tcPr>
            <w:tcW w:w="2492" w:type="dxa"/>
          </w:tcPr>
          <w:p w:rsidR="00956BA9" w:rsidRPr="009C5E61" w:rsidRDefault="00956BA9" w:rsidP="008477DF">
            <w:pPr>
              <w:rPr>
                <w:rFonts w:ascii="Calibri" w:hAnsi="Calibri"/>
              </w:rPr>
            </w:pPr>
          </w:p>
        </w:tc>
      </w:tr>
      <w:tr w:rsidR="00397D38" w:rsidRPr="00E416B7" w:rsidTr="00C10CD8">
        <w:trPr>
          <w:jc w:val="center"/>
        </w:trPr>
        <w:tc>
          <w:tcPr>
            <w:tcW w:w="1325" w:type="dxa"/>
            <w:vAlign w:val="center"/>
          </w:tcPr>
          <w:p w:rsidR="00397D38" w:rsidRDefault="00397D38" w:rsidP="00B62DC1">
            <w:pPr>
              <w:jc w:val="both"/>
            </w:pPr>
            <w:r w:rsidRPr="00397D38">
              <w:lastRenderedPageBreak/>
              <w:t>19.02.</w:t>
            </w:r>
            <w:r w:rsidR="00BE2D2B">
              <w:t>20</w:t>
            </w:r>
            <w:r w:rsidRPr="00397D38">
              <w:t xml:space="preserve">17 </w:t>
            </w:r>
          </w:p>
        </w:tc>
        <w:tc>
          <w:tcPr>
            <w:tcW w:w="6102" w:type="dxa"/>
            <w:gridSpan w:val="2"/>
            <w:vAlign w:val="center"/>
          </w:tcPr>
          <w:p w:rsidR="00397D38" w:rsidRPr="00753032" w:rsidRDefault="00397D38" w:rsidP="00FA403A">
            <w:pPr>
              <w:pStyle w:val="a5"/>
              <w:jc w:val="both"/>
            </w:pPr>
            <w:r>
              <w:t>Выступление с д</w:t>
            </w:r>
            <w:r w:rsidRPr="00397D38">
              <w:t>оклад</w:t>
            </w:r>
            <w:r>
              <w:t>ом</w:t>
            </w:r>
            <w:r w:rsidRPr="00397D38">
              <w:t xml:space="preserve"> на педсовете  «</w:t>
            </w:r>
            <w:r>
              <w:t>В</w:t>
            </w:r>
            <w:r w:rsidRPr="00397D38">
              <w:t>недрение и</w:t>
            </w:r>
            <w:r w:rsidRPr="00397D38">
              <w:t>н</w:t>
            </w:r>
            <w:r w:rsidRPr="00397D38">
              <w:t>новационных техно</w:t>
            </w:r>
            <w:r w:rsidR="00956BA9">
              <w:t>логий в учебный процесс» о</w:t>
            </w:r>
            <w:r w:rsidRPr="00397D38">
              <w:t xml:space="preserve"> сове</w:t>
            </w:r>
            <w:r w:rsidRPr="00397D38">
              <w:t>р</w:t>
            </w:r>
            <w:r w:rsidRPr="00397D38">
              <w:t>шенствование методической подготовленности  к пров</w:t>
            </w:r>
            <w:r w:rsidRPr="00397D38">
              <w:t>е</w:t>
            </w:r>
            <w:r w:rsidRPr="00397D38">
              <w:t>дению учебно-воспитательной работы и привлечени</w:t>
            </w:r>
            <w:r w:rsidR="00956BA9">
              <w:t>и</w:t>
            </w:r>
            <w:r w:rsidRPr="00397D38">
              <w:t xml:space="preserve"> к активной творческой деятельности студенчества и пр</w:t>
            </w:r>
            <w:r w:rsidRPr="00397D38">
              <w:t>е</w:t>
            </w:r>
            <w:r w:rsidRPr="00397D38">
              <w:t>подавателей комиссии специальных металлургических дисциплин</w:t>
            </w:r>
          </w:p>
        </w:tc>
        <w:tc>
          <w:tcPr>
            <w:tcW w:w="2492" w:type="dxa"/>
          </w:tcPr>
          <w:p w:rsidR="00397D38" w:rsidRPr="009C5E61" w:rsidRDefault="00397D38" w:rsidP="008477DF">
            <w:pPr>
              <w:rPr>
                <w:rFonts w:ascii="Calibri" w:hAnsi="Calibri"/>
              </w:rPr>
            </w:pPr>
          </w:p>
        </w:tc>
      </w:tr>
      <w:tr w:rsidR="00AC2442" w:rsidRPr="00E416B7" w:rsidTr="00C10CD8">
        <w:trPr>
          <w:jc w:val="center"/>
        </w:trPr>
        <w:tc>
          <w:tcPr>
            <w:tcW w:w="1325" w:type="dxa"/>
            <w:vAlign w:val="center"/>
          </w:tcPr>
          <w:p w:rsidR="00AC2442" w:rsidRDefault="00AC2442" w:rsidP="00B62DC1">
            <w:pPr>
              <w:jc w:val="both"/>
            </w:pPr>
            <w:r>
              <w:t>20.03.2017</w:t>
            </w:r>
          </w:p>
        </w:tc>
        <w:tc>
          <w:tcPr>
            <w:tcW w:w="6102" w:type="dxa"/>
            <w:gridSpan w:val="2"/>
            <w:vAlign w:val="center"/>
          </w:tcPr>
          <w:p w:rsidR="00AC2442" w:rsidRDefault="00AC2442" w:rsidP="00FA403A">
            <w:pPr>
              <w:pStyle w:val="a5"/>
              <w:jc w:val="both"/>
            </w:pPr>
            <w:r>
              <w:t>Участие</w:t>
            </w:r>
            <w:r>
              <w:rPr>
                <w:color w:val="000000"/>
              </w:rPr>
              <w:t xml:space="preserve"> в научно-практической конференции «Актуал</w:t>
            </w:r>
            <w:r>
              <w:rPr>
                <w:color w:val="000000"/>
              </w:rPr>
              <w:t>ь</w:t>
            </w:r>
            <w:r>
              <w:rPr>
                <w:color w:val="000000"/>
              </w:rPr>
              <w:t>ные научные направления: от теории к практике», кот</w:t>
            </w:r>
            <w:r>
              <w:rPr>
                <w:color w:val="000000"/>
              </w:rPr>
              <w:t>о</w:t>
            </w:r>
            <w:r>
              <w:rPr>
                <w:color w:val="000000"/>
              </w:rPr>
              <w:t xml:space="preserve">рая проводилась в </w:t>
            </w:r>
            <w:proofErr w:type="spellStart"/>
            <w:r>
              <w:rPr>
                <w:color w:val="000000"/>
              </w:rPr>
              <w:t>Ровеньковском</w:t>
            </w:r>
            <w:proofErr w:type="spellEnd"/>
            <w:r>
              <w:rPr>
                <w:color w:val="000000"/>
              </w:rPr>
              <w:t xml:space="preserve"> технико-экономическом колледже с докладом на тему </w:t>
            </w:r>
            <w:r w:rsidR="00C3431B" w:rsidRPr="00C3431B">
              <w:rPr>
                <w:color w:val="000000"/>
              </w:rPr>
              <w:t>«ПР</w:t>
            </w:r>
            <w:r w:rsidR="00C3431B" w:rsidRPr="00C3431B">
              <w:rPr>
                <w:color w:val="000000"/>
              </w:rPr>
              <w:t>О</w:t>
            </w:r>
            <w:r w:rsidR="00C3431B" w:rsidRPr="00C3431B">
              <w:rPr>
                <w:color w:val="000000"/>
              </w:rPr>
              <w:t>ФЕССИОНАЛИЗМ. КАЧЕСТВО. СТАНДАРТ» ( ст</w:t>
            </w:r>
            <w:r w:rsidR="00C3431B" w:rsidRPr="00C3431B">
              <w:rPr>
                <w:color w:val="000000"/>
              </w:rPr>
              <w:t>у</w:t>
            </w:r>
            <w:r w:rsidR="00C3431B" w:rsidRPr="00C3431B">
              <w:rPr>
                <w:color w:val="000000"/>
              </w:rPr>
              <w:t>дент Иваненко Дмитрий, гр. ОМД – 14</w:t>
            </w:r>
            <w:r w:rsidR="00BE2D2B">
              <w:rPr>
                <w:color w:val="000000"/>
              </w:rPr>
              <w:t>-1/9</w:t>
            </w:r>
            <w:r w:rsidR="00C3431B" w:rsidRPr="00C3431B">
              <w:rPr>
                <w:color w:val="000000"/>
              </w:rPr>
              <w:t xml:space="preserve">) </w:t>
            </w:r>
          </w:p>
        </w:tc>
        <w:tc>
          <w:tcPr>
            <w:tcW w:w="2492" w:type="dxa"/>
          </w:tcPr>
          <w:p w:rsidR="00AC2442" w:rsidRPr="009C5E61" w:rsidRDefault="00C3431B" w:rsidP="00FA403A">
            <w:pPr>
              <w:ind w:left="-164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inline distT="0" distB="0" distL="0" distR="0" wp14:anchorId="1DC198B6" wp14:editId="270C441A">
                  <wp:extent cx="1300866" cy="1822264"/>
                  <wp:effectExtent l="19050" t="0" r="0" b="0"/>
                  <wp:docPr id="10" name="Рисунок 10" descr="C:\Users\Legenda\Desktop\аттестация 2018!!!!!!!!!!!\Грамоты\Ровеньки (Совет директоров) 20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Legenda\Desktop\аттестация 2018!!!!!!!!!!!\Грамоты\Ровеньки (Совет директоров) 20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1613" cy="18373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2442" w:rsidRPr="00E416B7" w:rsidTr="00C10CD8">
        <w:trPr>
          <w:jc w:val="center"/>
        </w:trPr>
        <w:tc>
          <w:tcPr>
            <w:tcW w:w="1325" w:type="dxa"/>
            <w:vAlign w:val="center"/>
          </w:tcPr>
          <w:p w:rsidR="00AC2442" w:rsidRDefault="00AC2442" w:rsidP="00B62DC1">
            <w:pPr>
              <w:jc w:val="both"/>
            </w:pPr>
            <w:r>
              <w:t>29.03.2017</w:t>
            </w:r>
          </w:p>
        </w:tc>
        <w:tc>
          <w:tcPr>
            <w:tcW w:w="6102" w:type="dxa"/>
            <w:gridSpan w:val="2"/>
            <w:vAlign w:val="center"/>
          </w:tcPr>
          <w:p w:rsidR="00AC2442" w:rsidRDefault="00AC2442" w:rsidP="007757C5">
            <w:pPr>
              <w:pStyle w:val="a5"/>
            </w:pPr>
            <w:r>
              <w:t>Участие</w:t>
            </w:r>
            <w:r>
              <w:rPr>
                <w:color w:val="000000"/>
              </w:rPr>
              <w:t xml:space="preserve"> в </w:t>
            </w:r>
            <w:r>
              <w:t>Республиканской научно-практической ко</w:t>
            </w:r>
            <w:r>
              <w:t>н</w:t>
            </w:r>
            <w:r>
              <w:t>ференции «Проблемы, опыт и перспективы формиров</w:t>
            </w:r>
            <w:r>
              <w:t>а</w:t>
            </w:r>
            <w:r>
              <w:t>ния компетентностного подхода при подготовке квал</w:t>
            </w:r>
            <w:r>
              <w:t>и</w:t>
            </w:r>
            <w:r>
              <w:t>фицированного специалиста в системе среднего профе</w:t>
            </w:r>
            <w:r>
              <w:t>с</w:t>
            </w:r>
            <w:r>
              <w:t>сионального образования в современных реалиях» на базе Индустриального техникума с докладом на тему: «</w:t>
            </w:r>
            <w:r w:rsidR="00EE24B4" w:rsidRPr="00EE24B4">
              <w:t>ТЕХНИЧЕСКОЕ ТВОРЧЕСТВО КАК ФАКТОР РА</w:t>
            </w:r>
            <w:r w:rsidR="00EE24B4" w:rsidRPr="00EE24B4">
              <w:t>З</w:t>
            </w:r>
            <w:r w:rsidR="00EE24B4" w:rsidRPr="00EE24B4">
              <w:t>ВИТИЯ ПРОФЕССИОНАЛЬНОЙ КОМПЕТЕНТН</w:t>
            </w:r>
            <w:r w:rsidR="00EE24B4" w:rsidRPr="00EE24B4">
              <w:t>О</w:t>
            </w:r>
            <w:r w:rsidR="00EE24B4" w:rsidRPr="00EE24B4">
              <w:t>СТИ СТУДЕНТОВ</w:t>
            </w:r>
            <w:r>
              <w:t>»</w:t>
            </w:r>
          </w:p>
        </w:tc>
        <w:tc>
          <w:tcPr>
            <w:tcW w:w="2492" w:type="dxa"/>
          </w:tcPr>
          <w:p w:rsidR="00AC2442" w:rsidRPr="009C5E61" w:rsidRDefault="00EE24B4" w:rsidP="008477DF">
            <w:pPr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inline distT="0" distB="0" distL="0" distR="0" wp14:anchorId="1C9D65F3" wp14:editId="5D5CE036">
                  <wp:extent cx="1316076" cy="1861684"/>
                  <wp:effectExtent l="19050" t="0" r="0" b="0"/>
                  <wp:docPr id="14" name="Рисунок 14" descr="C:\Users\Legenda\Desktop\аттестация 2018!!!!!!!!!!!\Грамоты\Алчевск, конференция 20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Legenda\Desktop\аттестация 2018!!!!!!!!!!!\Грамоты\Алчевск, конференция 20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0602" cy="1868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2442" w:rsidRPr="00E416B7" w:rsidTr="00C10CD8">
        <w:trPr>
          <w:jc w:val="center"/>
        </w:trPr>
        <w:tc>
          <w:tcPr>
            <w:tcW w:w="1325" w:type="dxa"/>
            <w:vAlign w:val="center"/>
          </w:tcPr>
          <w:p w:rsidR="00AC2442" w:rsidRDefault="00AC2442" w:rsidP="000F2D4A">
            <w:pPr>
              <w:jc w:val="both"/>
            </w:pPr>
            <w:r>
              <w:t>20.04.2017</w:t>
            </w:r>
          </w:p>
        </w:tc>
        <w:tc>
          <w:tcPr>
            <w:tcW w:w="6102" w:type="dxa"/>
            <w:gridSpan w:val="2"/>
            <w:vAlign w:val="center"/>
          </w:tcPr>
          <w:p w:rsidR="006E4997" w:rsidRPr="000F2D4A" w:rsidRDefault="00AC2442" w:rsidP="00BE2D2B">
            <w:pPr>
              <w:jc w:val="both"/>
              <w:rPr>
                <w:color w:val="000000"/>
              </w:rPr>
            </w:pPr>
            <w:r w:rsidRPr="000F2D4A">
              <w:rPr>
                <w:color w:val="000000"/>
              </w:rPr>
              <w:t>Студенческая научно-практическая конференция «</w:t>
            </w:r>
            <w:proofErr w:type="spellStart"/>
            <w:r w:rsidRPr="000F2D4A">
              <w:rPr>
                <w:color w:val="000000"/>
              </w:rPr>
              <w:t>Эне</w:t>
            </w:r>
            <w:r w:rsidRPr="000F2D4A">
              <w:rPr>
                <w:color w:val="000000"/>
              </w:rPr>
              <w:t>р</w:t>
            </w:r>
            <w:r w:rsidRPr="000F2D4A">
              <w:rPr>
                <w:color w:val="000000"/>
              </w:rPr>
              <w:t>гоэффективность</w:t>
            </w:r>
            <w:proofErr w:type="spellEnd"/>
            <w:r w:rsidRPr="000F2D4A">
              <w:rPr>
                <w:color w:val="000000"/>
              </w:rPr>
              <w:t>: сегодня – идея, завтра – норма жиз</w:t>
            </w:r>
            <w:r w:rsidR="006E4997">
              <w:rPr>
                <w:color w:val="000000"/>
              </w:rPr>
              <w:t>ни» с докладом «</w:t>
            </w:r>
            <w:r w:rsidR="00911EA0">
              <w:rPr>
                <w:color w:val="000000"/>
              </w:rPr>
              <w:t>Энергия тора</w:t>
            </w:r>
            <w:r w:rsidR="006E4997">
              <w:rPr>
                <w:color w:val="000000"/>
              </w:rPr>
              <w:t>» в</w:t>
            </w:r>
            <w:r w:rsidR="006E4997" w:rsidRPr="006E4997">
              <w:rPr>
                <w:color w:val="000000"/>
              </w:rPr>
              <w:t xml:space="preserve"> номинаци</w:t>
            </w:r>
            <w:r w:rsidR="00BE2D2B">
              <w:rPr>
                <w:color w:val="000000"/>
              </w:rPr>
              <w:t>и</w:t>
            </w:r>
            <w:r w:rsidR="006E4997" w:rsidRPr="006E4997">
              <w:rPr>
                <w:color w:val="000000"/>
              </w:rPr>
              <w:t xml:space="preserve"> «Оригинал</w:t>
            </w:r>
            <w:r w:rsidR="006E4997" w:rsidRPr="006E4997">
              <w:rPr>
                <w:color w:val="000000"/>
              </w:rPr>
              <w:t>ь</w:t>
            </w:r>
            <w:r w:rsidR="006E4997" w:rsidRPr="006E4997">
              <w:rPr>
                <w:color w:val="000000"/>
              </w:rPr>
              <w:t>ность технической идеи»:</w:t>
            </w:r>
            <w:r w:rsidR="00BE2D2B">
              <w:rPr>
                <w:color w:val="000000"/>
              </w:rPr>
              <w:t xml:space="preserve"> </w:t>
            </w:r>
            <w:r w:rsidR="006E4997" w:rsidRPr="006E4997">
              <w:rPr>
                <w:color w:val="000000"/>
              </w:rPr>
              <w:t>Иваненко Дмитрий, ст</w:t>
            </w:r>
            <w:r w:rsidR="006E4997" w:rsidRPr="006E4997">
              <w:rPr>
                <w:color w:val="000000"/>
              </w:rPr>
              <w:t>у</w:t>
            </w:r>
            <w:r w:rsidR="006E4997" w:rsidRPr="006E4997">
              <w:rPr>
                <w:color w:val="000000"/>
              </w:rPr>
              <w:t>дент ОСП «Индустриальный техникум» ГОУ ВПО ЛНР «Донбасский государственный технический универс</w:t>
            </w:r>
            <w:r w:rsidR="006E4997" w:rsidRPr="006E4997">
              <w:rPr>
                <w:color w:val="000000"/>
              </w:rPr>
              <w:t>и</w:t>
            </w:r>
            <w:r w:rsidR="006E4997" w:rsidRPr="006E4997">
              <w:rPr>
                <w:color w:val="000000"/>
              </w:rPr>
              <w:t>тет», руков</w:t>
            </w:r>
            <w:r w:rsidR="00BE2D2B">
              <w:rPr>
                <w:color w:val="000000"/>
              </w:rPr>
              <w:t>одитель Гончарова Инна Ол</w:t>
            </w:r>
            <w:r w:rsidR="00BE2D2B">
              <w:rPr>
                <w:color w:val="000000"/>
              </w:rPr>
              <w:t>е</w:t>
            </w:r>
            <w:r w:rsidR="00BE2D2B">
              <w:rPr>
                <w:color w:val="000000"/>
              </w:rPr>
              <w:t>говна</w:t>
            </w:r>
          </w:p>
        </w:tc>
        <w:tc>
          <w:tcPr>
            <w:tcW w:w="2492" w:type="dxa"/>
          </w:tcPr>
          <w:p w:rsidR="00AC2442" w:rsidRPr="009C5E61" w:rsidRDefault="00EE24B4" w:rsidP="008477DF">
            <w:pPr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inline distT="0" distB="0" distL="0" distR="0" wp14:anchorId="4F1255A7" wp14:editId="0D6CBFF0">
                  <wp:extent cx="1381125" cy="1982859"/>
                  <wp:effectExtent l="0" t="0" r="0" b="0"/>
                  <wp:docPr id="15" name="Рисунок 15" descr="C:\Users\Legenda\Desktop\аттестация 2018!!!!!!!!!!!\Грамоты\Луганск, Форум 20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Legenda\Desktop\аттестация 2018!!!!!!!!!!!\Грамоты\Луганск, Форум 20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9828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2442" w:rsidRPr="00E416B7" w:rsidTr="00C10CD8">
        <w:trPr>
          <w:jc w:val="center"/>
        </w:trPr>
        <w:tc>
          <w:tcPr>
            <w:tcW w:w="1325" w:type="dxa"/>
            <w:vAlign w:val="center"/>
          </w:tcPr>
          <w:p w:rsidR="00AC2442" w:rsidRPr="00DD784C" w:rsidRDefault="00AC2442" w:rsidP="00EF6793">
            <w:pPr>
              <w:jc w:val="both"/>
            </w:pPr>
            <w:r>
              <w:t>08</w:t>
            </w:r>
            <w:r w:rsidRPr="00DD784C">
              <w:t>.1</w:t>
            </w:r>
            <w:r>
              <w:t>2</w:t>
            </w:r>
            <w:r w:rsidRPr="00DD784C">
              <w:t>.2017</w:t>
            </w:r>
          </w:p>
        </w:tc>
        <w:tc>
          <w:tcPr>
            <w:tcW w:w="6102" w:type="dxa"/>
            <w:gridSpan w:val="2"/>
            <w:vAlign w:val="center"/>
          </w:tcPr>
          <w:p w:rsidR="00AC2442" w:rsidRPr="000F2D4A" w:rsidRDefault="00AC2442" w:rsidP="00FA403A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У</w:t>
            </w:r>
            <w:r w:rsidRPr="000F2D4A">
              <w:rPr>
                <w:color w:val="000000"/>
              </w:rPr>
              <w:t>частие в ІІІ-й региональной студенческой научно-теоретической конференции с международным участием</w:t>
            </w:r>
          </w:p>
          <w:p w:rsidR="00AC2442" w:rsidRPr="000F2D4A" w:rsidRDefault="00AC2442" w:rsidP="00FA403A">
            <w:pPr>
              <w:jc w:val="both"/>
              <w:rPr>
                <w:color w:val="000000"/>
              </w:rPr>
            </w:pPr>
            <w:r w:rsidRPr="000F2D4A">
              <w:rPr>
                <w:color w:val="000000"/>
              </w:rPr>
              <w:t xml:space="preserve"> «Экология глазами молодежи» </w:t>
            </w:r>
            <w:r w:rsidR="00474489">
              <w:rPr>
                <w:color w:val="000000"/>
              </w:rPr>
              <w:t xml:space="preserve">г. </w:t>
            </w:r>
            <w:r w:rsidRPr="000F2D4A">
              <w:rPr>
                <w:color w:val="000000"/>
              </w:rPr>
              <w:t>Горловка  с докладом «</w:t>
            </w:r>
            <w:r w:rsidR="00691734" w:rsidRPr="00691734">
              <w:rPr>
                <w:color w:val="000000"/>
              </w:rPr>
              <w:t>БЕЛАЯ МЕТАЛЛУРГИЯ</w:t>
            </w:r>
            <w:r w:rsidR="00691734">
              <w:rPr>
                <w:color w:val="000000"/>
              </w:rPr>
              <w:t>»</w:t>
            </w:r>
            <w:r w:rsidR="00691734" w:rsidRPr="00691734">
              <w:rPr>
                <w:color w:val="000000"/>
              </w:rPr>
              <w:t xml:space="preserve"> (Иваненко Д.В. ОМД – 14</w:t>
            </w:r>
            <w:r w:rsidR="00BE2D2B">
              <w:rPr>
                <w:color w:val="000000"/>
              </w:rPr>
              <w:t>-1/9</w:t>
            </w:r>
            <w:r w:rsidR="00691734" w:rsidRPr="00691734">
              <w:rPr>
                <w:color w:val="000000"/>
              </w:rPr>
              <w:t>)</w:t>
            </w:r>
          </w:p>
        </w:tc>
        <w:tc>
          <w:tcPr>
            <w:tcW w:w="2492" w:type="dxa"/>
          </w:tcPr>
          <w:p w:rsidR="00AC2442" w:rsidRPr="009C5E61" w:rsidRDefault="00691734" w:rsidP="008477DF">
            <w:pPr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inline distT="0" distB="0" distL="0" distR="0" wp14:anchorId="200C0C9E" wp14:editId="094CC63E">
                  <wp:extent cx="1564270" cy="1092529"/>
                  <wp:effectExtent l="0" t="0" r="0" b="0"/>
                  <wp:docPr id="17" name="Рисунок 17" descr="C:\Users\Legenda\Desktop\аттестация 2018!!!!!!!!!!!\Грамоты\Горловка, 2017 эколог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Legenda\Desktop\аттестация 2018!!!!!!!!!!!\Грамоты\Горловка, 2017 эколог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5771" cy="10935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2442" w:rsidRPr="00E416B7" w:rsidTr="00C10CD8">
        <w:trPr>
          <w:jc w:val="center"/>
        </w:trPr>
        <w:tc>
          <w:tcPr>
            <w:tcW w:w="1325" w:type="dxa"/>
            <w:vAlign w:val="center"/>
          </w:tcPr>
          <w:p w:rsidR="00AC2442" w:rsidRDefault="00AC2442" w:rsidP="00B62DC1">
            <w:pPr>
              <w:jc w:val="both"/>
            </w:pPr>
            <w:r>
              <w:t>13.04.2018</w:t>
            </w:r>
          </w:p>
        </w:tc>
        <w:tc>
          <w:tcPr>
            <w:tcW w:w="6102" w:type="dxa"/>
            <w:gridSpan w:val="2"/>
            <w:vAlign w:val="center"/>
          </w:tcPr>
          <w:p w:rsidR="00AC2442" w:rsidRPr="000F2D4A" w:rsidRDefault="00AC2442" w:rsidP="00FA403A">
            <w:pPr>
              <w:jc w:val="both"/>
              <w:rPr>
                <w:color w:val="000000"/>
              </w:rPr>
            </w:pPr>
            <w:r>
              <w:t>Участие в научно-практической конференции «Сове</w:t>
            </w:r>
            <w:r>
              <w:t>р</w:t>
            </w:r>
            <w:r>
              <w:t>шенствование профессиональной культуры педагога: опыт, стратегии перспективы» в рамках Международн</w:t>
            </w:r>
            <w:r>
              <w:t>о</w:t>
            </w:r>
            <w:r>
              <w:t>го форума молодежи «Общие тенденции научно-исследовательской деятельности молодых специалистов региона» с докладами на тему: «</w:t>
            </w:r>
            <w:r w:rsidR="00397D38" w:rsidRPr="00397D38">
              <w:t>ПЕДАГОГИЧЕСКОЕ МАСТЕРС</w:t>
            </w:r>
            <w:r w:rsidR="00397D38">
              <w:t>ТВО И ПРОФЕССИОНАЛЬНАЯ КУЛЬТ</w:t>
            </w:r>
            <w:r w:rsidR="00397D38">
              <w:t>У</w:t>
            </w:r>
            <w:r w:rsidR="00397D38">
              <w:t>РА</w:t>
            </w:r>
            <w:r>
              <w:t>»</w:t>
            </w:r>
          </w:p>
        </w:tc>
        <w:tc>
          <w:tcPr>
            <w:tcW w:w="2492" w:type="dxa"/>
          </w:tcPr>
          <w:p w:rsidR="00AC2442" w:rsidRPr="009C5E61" w:rsidRDefault="00397D38" w:rsidP="00AF0696">
            <w:pPr>
              <w:ind w:left="720" w:hanging="720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inline distT="0" distB="0" distL="0" distR="0" wp14:anchorId="615DFEE1" wp14:editId="6E07ED14">
                  <wp:extent cx="1514475" cy="1071215"/>
                  <wp:effectExtent l="0" t="0" r="0" b="0"/>
                  <wp:docPr id="18" name="Рисунок 18" descr="C:\Users\Legenda\Desktop\аттестация 2018!!!!!!!!!!!\Грамоты\Луганск, Форум 20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Legenda\Desktop\аттестация 2018!!!!!!!!!!!\Грамоты\Луганск, Форум 20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1071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2442" w:rsidRPr="00DE26B8" w:rsidTr="00C10CD8">
        <w:trPr>
          <w:jc w:val="center"/>
        </w:trPr>
        <w:tc>
          <w:tcPr>
            <w:tcW w:w="1325" w:type="dxa"/>
            <w:vAlign w:val="center"/>
          </w:tcPr>
          <w:p w:rsidR="00AC2442" w:rsidRPr="00DD784C" w:rsidRDefault="00AC2442" w:rsidP="00B62DC1">
            <w:pPr>
              <w:jc w:val="both"/>
            </w:pPr>
            <w:r>
              <w:lastRenderedPageBreak/>
              <w:t>26.04.2018</w:t>
            </w:r>
          </w:p>
        </w:tc>
        <w:tc>
          <w:tcPr>
            <w:tcW w:w="6102" w:type="dxa"/>
            <w:gridSpan w:val="2"/>
            <w:vAlign w:val="center"/>
          </w:tcPr>
          <w:p w:rsidR="00AC2442" w:rsidRPr="000F2D4A" w:rsidRDefault="00AC2442" w:rsidP="00FA403A">
            <w:pPr>
              <w:jc w:val="both"/>
              <w:rPr>
                <w:color w:val="000000"/>
              </w:rPr>
            </w:pPr>
            <w:r w:rsidRPr="000F2D4A">
              <w:rPr>
                <w:color w:val="000000"/>
              </w:rPr>
              <w:t>Организовали и провели Международную научно-практическую конференцию посвященную вопросам экологии современного города на тему: «Урбоэкосист</w:t>
            </w:r>
            <w:r w:rsidRPr="000F2D4A">
              <w:rPr>
                <w:color w:val="000000"/>
              </w:rPr>
              <w:t>е</w:t>
            </w:r>
            <w:r w:rsidRPr="000F2D4A">
              <w:rPr>
                <w:color w:val="000000"/>
              </w:rPr>
              <w:t>мы: проблемы и перспективы развития»</w:t>
            </w:r>
            <w:r w:rsidR="00397D38">
              <w:rPr>
                <w:color w:val="000000"/>
              </w:rPr>
              <w:t>, тема докл</w:t>
            </w:r>
            <w:r w:rsidR="00397D38">
              <w:rPr>
                <w:color w:val="000000"/>
              </w:rPr>
              <w:t>а</w:t>
            </w:r>
            <w:r w:rsidR="00397D38">
              <w:rPr>
                <w:color w:val="000000"/>
              </w:rPr>
              <w:t>да</w:t>
            </w:r>
            <w:r w:rsidR="00397D38" w:rsidRPr="00397D38">
              <w:rPr>
                <w:color w:val="000000"/>
              </w:rPr>
              <w:t>«Причины и последствия возникновения смога» М</w:t>
            </w:r>
            <w:r w:rsidR="00397D38" w:rsidRPr="00397D38">
              <w:rPr>
                <w:color w:val="000000"/>
              </w:rPr>
              <w:t>а</w:t>
            </w:r>
            <w:r w:rsidR="00397D38" w:rsidRPr="00397D38">
              <w:rPr>
                <w:color w:val="000000"/>
              </w:rPr>
              <w:t xml:space="preserve">менко </w:t>
            </w:r>
            <w:r w:rsidR="00397D38">
              <w:rPr>
                <w:color w:val="000000"/>
              </w:rPr>
              <w:t>Е.</w:t>
            </w:r>
            <w:r w:rsidR="00BE2D2B">
              <w:rPr>
                <w:color w:val="000000"/>
              </w:rPr>
              <w:t xml:space="preserve"> </w:t>
            </w:r>
            <w:r w:rsidR="00397D38">
              <w:rPr>
                <w:color w:val="000000"/>
              </w:rPr>
              <w:t>гр. ОМД – 15</w:t>
            </w:r>
            <w:r w:rsidR="00BE2D2B">
              <w:rPr>
                <w:color w:val="000000"/>
              </w:rPr>
              <w:t>-1/9</w:t>
            </w:r>
          </w:p>
        </w:tc>
        <w:tc>
          <w:tcPr>
            <w:tcW w:w="2492" w:type="dxa"/>
          </w:tcPr>
          <w:p w:rsidR="00AC2442" w:rsidRPr="009C5E61" w:rsidRDefault="00397D38" w:rsidP="00AF0696">
            <w:pPr>
              <w:ind w:left="720" w:hanging="720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inline distT="0" distB="0" distL="0" distR="0" wp14:anchorId="411F1552" wp14:editId="6081CAC5">
                  <wp:extent cx="1317996" cy="1868025"/>
                  <wp:effectExtent l="0" t="0" r="0" b="0"/>
                  <wp:docPr id="19" name="Рисунок 19" descr="C:\Users\Legenda\Desktop\аттестация 2018!!!!!!!!!!!\Грамоты\Алчевск, Экология 20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Legenda\Desktop\аттестация 2018!!!!!!!!!!!\Грамоты\Алчевск, Экология 20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0811" cy="1872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2442" w:rsidRPr="00DE26B8" w:rsidTr="00C10CD8">
        <w:trPr>
          <w:jc w:val="center"/>
        </w:trPr>
        <w:tc>
          <w:tcPr>
            <w:tcW w:w="1325" w:type="dxa"/>
            <w:vAlign w:val="center"/>
          </w:tcPr>
          <w:p w:rsidR="00AC2442" w:rsidRDefault="00AC2442" w:rsidP="00B62DC1">
            <w:pPr>
              <w:jc w:val="both"/>
            </w:pPr>
            <w:r>
              <w:t>20.12.2018</w:t>
            </w:r>
          </w:p>
        </w:tc>
        <w:tc>
          <w:tcPr>
            <w:tcW w:w="6102" w:type="dxa"/>
            <w:gridSpan w:val="2"/>
            <w:vAlign w:val="center"/>
          </w:tcPr>
          <w:p w:rsidR="00AC2442" w:rsidRPr="000F2D4A" w:rsidRDefault="00AC2442" w:rsidP="00FA403A">
            <w:pPr>
              <w:jc w:val="both"/>
              <w:rPr>
                <w:color w:val="000000"/>
              </w:rPr>
            </w:pPr>
            <w:r>
              <w:t xml:space="preserve">IV Региональная научно-практическая конференция с международным участием «Альтернативная энергетика и энергоресурсосбережение – гарантия жизни будущего века!» доклад </w:t>
            </w:r>
            <w:r w:rsidR="00397D38">
              <w:t>«ЭНЕРГОСБЕРЕЖЕНИЕ НА ПРЕДПР</w:t>
            </w:r>
            <w:r w:rsidR="00397D38">
              <w:t>И</w:t>
            </w:r>
            <w:r w:rsidR="00397D38">
              <w:t>ЯТИИ — ВРЕМЯ ЭФФЕКТИВНОГО ПОДХОДА К Р</w:t>
            </w:r>
            <w:r w:rsidR="00397D38">
              <w:t>Е</w:t>
            </w:r>
            <w:r w:rsidR="00397D38">
              <w:t>СУРСАМ»,  Маменко Е. О. – студент 4 курса гр. ОМД – 1</w:t>
            </w:r>
            <w:r w:rsidR="00397D38">
              <w:rPr>
                <w:color w:val="000000"/>
              </w:rPr>
              <w:t>5</w:t>
            </w:r>
          </w:p>
        </w:tc>
        <w:tc>
          <w:tcPr>
            <w:tcW w:w="2492" w:type="dxa"/>
          </w:tcPr>
          <w:p w:rsidR="00AC2442" w:rsidRPr="009C5E61" w:rsidRDefault="00397D38" w:rsidP="00AF0696">
            <w:pPr>
              <w:ind w:left="720" w:hanging="720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inline distT="0" distB="0" distL="0" distR="0" wp14:anchorId="6E4CDB8E" wp14:editId="158FB752">
                  <wp:extent cx="1290054" cy="1781092"/>
                  <wp:effectExtent l="19050" t="0" r="5346" b="0"/>
                  <wp:docPr id="20" name="Рисунок 20" descr="C:\Users\Legenda\Desktop\аттестация 2018!!!!!!!!!!!\Грамоты\Алчевск, энергосбережение 20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Legenda\Desktop\аттестация 2018!!!!!!!!!!!\Грамоты\Алчевск, энергосбережение 20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3643" cy="1786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2442" w:rsidRPr="00E416B7" w:rsidTr="00956BA9">
        <w:trPr>
          <w:trHeight w:val="988"/>
          <w:jc w:val="center"/>
        </w:trPr>
        <w:tc>
          <w:tcPr>
            <w:tcW w:w="9919" w:type="dxa"/>
            <w:gridSpan w:val="4"/>
            <w:vAlign w:val="center"/>
          </w:tcPr>
          <w:p w:rsidR="00AC2442" w:rsidRDefault="00AC2442" w:rsidP="00B62DC1">
            <w:pPr>
              <w:jc w:val="both"/>
            </w:pPr>
            <w:r>
              <w:t xml:space="preserve">3. </w:t>
            </w:r>
            <w:r w:rsidRPr="00E416B7">
              <w:t>Участие в деятельности профессиональных сообществ (в том числе сетевых).</w:t>
            </w:r>
          </w:p>
          <w:p w:rsidR="00AC2442" w:rsidRDefault="00AC2442" w:rsidP="00B62DC1">
            <w:pPr>
              <w:jc w:val="both"/>
            </w:pPr>
            <w:r w:rsidRPr="00E416B7">
              <w:t>Наличие сайта, блога, электронного портфолио</w:t>
            </w:r>
          </w:p>
        </w:tc>
      </w:tr>
      <w:tr w:rsidR="00956BA9" w:rsidRPr="00E416B7" w:rsidTr="00956BA9">
        <w:trPr>
          <w:trHeight w:val="278"/>
          <w:jc w:val="center"/>
        </w:trPr>
        <w:tc>
          <w:tcPr>
            <w:tcW w:w="1325" w:type="dxa"/>
            <w:vMerge w:val="restart"/>
            <w:vAlign w:val="center"/>
          </w:tcPr>
          <w:p w:rsidR="00956BA9" w:rsidRPr="00E416B7" w:rsidRDefault="00956BA9" w:rsidP="00E94FE7">
            <w:pPr>
              <w:jc w:val="both"/>
              <w:rPr>
                <w:i/>
                <w:sz w:val="28"/>
                <w:szCs w:val="28"/>
              </w:rPr>
            </w:pPr>
            <w:r w:rsidRPr="00BF466D">
              <w:t>201</w:t>
            </w:r>
            <w:r w:rsidR="00E94FE7">
              <w:t>5</w:t>
            </w:r>
            <w:r w:rsidRPr="00BF466D">
              <w:t>-2018</w:t>
            </w:r>
          </w:p>
        </w:tc>
        <w:tc>
          <w:tcPr>
            <w:tcW w:w="6046" w:type="dxa"/>
            <w:vAlign w:val="center"/>
          </w:tcPr>
          <w:p w:rsidR="00956BA9" w:rsidRDefault="00956BA9" w:rsidP="008477DF">
            <w:r w:rsidRPr="000F2D4A">
              <w:t xml:space="preserve">Администрирование персонального сайта </w:t>
            </w:r>
            <w:hyperlink r:id="rId15" w:history="1">
              <w:r w:rsidRPr="00C90692">
                <w:rPr>
                  <w:rStyle w:val="a4"/>
                </w:rPr>
                <w:t>https://goncharovaio.wixsite.com/oncharovaio</w:t>
              </w:r>
            </w:hyperlink>
          </w:p>
        </w:tc>
        <w:tc>
          <w:tcPr>
            <w:tcW w:w="2548" w:type="dxa"/>
            <w:gridSpan w:val="2"/>
            <w:vAlign w:val="center"/>
          </w:tcPr>
          <w:p w:rsidR="00956BA9" w:rsidRDefault="00956BA9" w:rsidP="008477DF"/>
        </w:tc>
      </w:tr>
      <w:tr w:rsidR="00956BA9" w:rsidRPr="00E416B7" w:rsidTr="00956BA9">
        <w:trPr>
          <w:trHeight w:val="277"/>
          <w:jc w:val="center"/>
        </w:trPr>
        <w:tc>
          <w:tcPr>
            <w:tcW w:w="1325" w:type="dxa"/>
            <w:vMerge/>
            <w:vAlign w:val="center"/>
          </w:tcPr>
          <w:p w:rsidR="00956BA9" w:rsidRPr="00BF466D" w:rsidRDefault="00956BA9" w:rsidP="00B62DC1">
            <w:pPr>
              <w:jc w:val="both"/>
            </w:pPr>
          </w:p>
        </w:tc>
        <w:tc>
          <w:tcPr>
            <w:tcW w:w="6046" w:type="dxa"/>
            <w:vAlign w:val="center"/>
          </w:tcPr>
          <w:p w:rsidR="00956BA9" w:rsidRDefault="00956BA9" w:rsidP="008477DF">
            <w:r w:rsidRPr="00956BA9">
              <w:t xml:space="preserve">Пользователь сайта </w:t>
            </w:r>
            <w:proofErr w:type="spellStart"/>
            <w:r w:rsidRPr="00956BA9">
              <w:t>Инфоурок</w:t>
            </w:r>
            <w:proofErr w:type="spellEnd"/>
            <w:r w:rsidRPr="00956BA9">
              <w:t xml:space="preserve">  https://infourok.ru/</w:t>
            </w:r>
          </w:p>
        </w:tc>
        <w:tc>
          <w:tcPr>
            <w:tcW w:w="2548" w:type="dxa"/>
            <w:gridSpan w:val="2"/>
            <w:vAlign w:val="center"/>
          </w:tcPr>
          <w:p w:rsidR="00956BA9" w:rsidRDefault="00956BA9" w:rsidP="008477DF"/>
        </w:tc>
      </w:tr>
      <w:tr w:rsidR="00956BA9" w:rsidRPr="00E416B7" w:rsidTr="00956BA9">
        <w:trPr>
          <w:trHeight w:val="277"/>
          <w:jc w:val="center"/>
        </w:trPr>
        <w:tc>
          <w:tcPr>
            <w:tcW w:w="1325" w:type="dxa"/>
            <w:vMerge/>
            <w:vAlign w:val="center"/>
          </w:tcPr>
          <w:p w:rsidR="00956BA9" w:rsidRPr="00BF466D" w:rsidRDefault="00956BA9" w:rsidP="00B62DC1">
            <w:pPr>
              <w:jc w:val="both"/>
            </w:pPr>
          </w:p>
        </w:tc>
        <w:tc>
          <w:tcPr>
            <w:tcW w:w="6046" w:type="dxa"/>
            <w:vAlign w:val="center"/>
          </w:tcPr>
          <w:p w:rsidR="00956BA9" w:rsidRDefault="002632A8" w:rsidP="008477DF">
            <w:r>
              <w:t xml:space="preserve">За размещение методических материалов на ведущем образовательном портале </w:t>
            </w:r>
            <w:proofErr w:type="spellStart"/>
            <w:r>
              <w:t>Инфоурок</w:t>
            </w:r>
            <w:proofErr w:type="spellEnd"/>
            <w:r w:rsidR="00A35608">
              <w:t xml:space="preserve"> получена благ</w:t>
            </w:r>
            <w:r w:rsidR="00A35608">
              <w:t>о</w:t>
            </w:r>
            <w:r w:rsidR="00A35608">
              <w:t>дарность</w:t>
            </w:r>
          </w:p>
        </w:tc>
        <w:tc>
          <w:tcPr>
            <w:tcW w:w="2548" w:type="dxa"/>
            <w:gridSpan w:val="2"/>
            <w:vAlign w:val="center"/>
          </w:tcPr>
          <w:p w:rsidR="00956BA9" w:rsidRDefault="00A35608" w:rsidP="008477DF">
            <w:r>
              <w:rPr>
                <w:noProof/>
              </w:rPr>
              <w:drawing>
                <wp:inline distT="0" distB="0" distL="0" distR="0" wp14:anchorId="45788B72" wp14:editId="3C8A7945">
                  <wp:extent cx="1314450" cy="1860729"/>
                  <wp:effectExtent l="0" t="0" r="0" b="0"/>
                  <wp:docPr id="21" name="Рисунок 21" descr="C:\Users\Legenda\Desktop\аттестация 2018!!!!!!!!!!!\Инфоурок\Свидетельство проекта infourok.ru №20752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Legenda\Desktop\аттестация 2018!!!!!!!!!!!\Инфоурок\Свидетельство проекта infourok.ru №20752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6763" cy="18640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6BA9" w:rsidRPr="00E416B7" w:rsidTr="00956BA9">
        <w:trPr>
          <w:trHeight w:val="277"/>
          <w:jc w:val="center"/>
        </w:trPr>
        <w:tc>
          <w:tcPr>
            <w:tcW w:w="1325" w:type="dxa"/>
            <w:vMerge/>
            <w:vAlign w:val="center"/>
          </w:tcPr>
          <w:p w:rsidR="00956BA9" w:rsidRPr="00BF466D" w:rsidRDefault="00956BA9" w:rsidP="00B62DC1">
            <w:pPr>
              <w:jc w:val="both"/>
            </w:pPr>
          </w:p>
        </w:tc>
        <w:tc>
          <w:tcPr>
            <w:tcW w:w="6046" w:type="dxa"/>
            <w:vAlign w:val="center"/>
          </w:tcPr>
          <w:p w:rsidR="00956BA9" w:rsidRDefault="00811288" w:rsidP="008477DF">
            <w:r>
              <w:t>За публикацию материала «Использование информац</w:t>
            </w:r>
            <w:r>
              <w:t>и</w:t>
            </w:r>
            <w:r>
              <w:t>онно-коммуникативных технологий в работе классного руководителя»</w:t>
            </w:r>
          </w:p>
        </w:tc>
        <w:tc>
          <w:tcPr>
            <w:tcW w:w="2548" w:type="dxa"/>
            <w:gridSpan w:val="2"/>
            <w:vAlign w:val="center"/>
          </w:tcPr>
          <w:p w:rsidR="00956BA9" w:rsidRDefault="00A35608" w:rsidP="008477DF">
            <w:r>
              <w:rPr>
                <w:noProof/>
              </w:rPr>
              <w:drawing>
                <wp:inline distT="0" distB="0" distL="0" distR="0" wp14:anchorId="275B1247" wp14:editId="6BD8E8D6">
                  <wp:extent cx="1314450" cy="1860940"/>
                  <wp:effectExtent l="0" t="0" r="0" b="0"/>
                  <wp:docPr id="22" name="Рисунок 22" descr="C:\Users\Legenda\Desktop\аттестация 2018!!!!!!!!!!!\Инфоурок\Свидетельство проекта infourok.ru №ЙБ194502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Legenda\Desktop\аттестация 2018!!!!!!!!!!!\Инфоурок\Свидетельство проекта infourok.ru №ЙБ1945026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1716" cy="18570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6BA9" w:rsidRPr="00E416B7" w:rsidTr="00956BA9">
        <w:trPr>
          <w:trHeight w:val="277"/>
          <w:jc w:val="center"/>
        </w:trPr>
        <w:tc>
          <w:tcPr>
            <w:tcW w:w="1325" w:type="dxa"/>
            <w:vMerge/>
            <w:vAlign w:val="center"/>
          </w:tcPr>
          <w:p w:rsidR="00956BA9" w:rsidRPr="00BF466D" w:rsidRDefault="00956BA9" w:rsidP="00B62DC1">
            <w:pPr>
              <w:jc w:val="both"/>
            </w:pPr>
          </w:p>
        </w:tc>
        <w:tc>
          <w:tcPr>
            <w:tcW w:w="6046" w:type="dxa"/>
            <w:vAlign w:val="center"/>
          </w:tcPr>
          <w:p w:rsidR="00956BA9" w:rsidRDefault="00811288" w:rsidP="008477DF">
            <w:r>
              <w:t>За публикацию методической разработки рабочей пр</w:t>
            </w:r>
            <w:r>
              <w:t>о</w:t>
            </w:r>
            <w:r>
              <w:t>граммы по дисциплине «Экология металлургического производства»</w:t>
            </w:r>
          </w:p>
        </w:tc>
        <w:tc>
          <w:tcPr>
            <w:tcW w:w="2548" w:type="dxa"/>
            <w:gridSpan w:val="2"/>
            <w:vAlign w:val="center"/>
          </w:tcPr>
          <w:p w:rsidR="00956BA9" w:rsidRDefault="00811288" w:rsidP="008477DF">
            <w:r>
              <w:rPr>
                <w:noProof/>
              </w:rPr>
              <w:drawing>
                <wp:inline distT="0" distB="0" distL="0" distR="0" wp14:anchorId="7B6938AC" wp14:editId="0EB02416">
                  <wp:extent cx="1225001" cy="1720850"/>
                  <wp:effectExtent l="0" t="0" r="0" b="0"/>
                  <wp:docPr id="23" name="Рисунок 23" descr="C:\Users\Legenda\Desktop\аттестация 2018!!!!!!!!!!!\Инфоурок\Свидетельство проекта infourok.ru №12178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Legenda\Desktop\аттестация 2018!!!!!!!!!!!\Инфоурок\Свидетельство проекта infourok.ru №12178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0732" cy="1728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1288" w:rsidRPr="00E416B7" w:rsidTr="00956BA9">
        <w:trPr>
          <w:trHeight w:val="277"/>
          <w:jc w:val="center"/>
        </w:trPr>
        <w:tc>
          <w:tcPr>
            <w:tcW w:w="1325" w:type="dxa"/>
            <w:vMerge/>
            <w:vAlign w:val="center"/>
          </w:tcPr>
          <w:p w:rsidR="00811288" w:rsidRPr="00BF466D" w:rsidRDefault="00811288" w:rsidP="00B62DC1">
            <w:pPr>
              <w:jc w:val="both"/>
            </w:pPr>
          </w:p>
        </w:tc>
        <w:tc>
          <w:tcPr>
            <w:tcW w:w="6046" w:type="dxa"/>
            <w:vAlign w:val="center"/>
          </w:tcPr>
          <w:p w:rsidR="00811288" w:rsidRDefault="00811288" w:rsidP="008477DF">
            <w:r>
              <w:t>За публикацию методической разработки классного ч</w:t>
            </w:r>
            <w:r>
              <w:t>а</w:t>
            </w:r>
            <w:r>
              <w:t>са и презентации классного часа на тему: «Я – из дин</w:t>
            </w:r>
            <w:r>
              <w:t>а</w:t>
            </w:r>
            <w:r>
              <w:t>стии металлургов»</w:t>
            </w:r>
          </w:p>
        </w:tc>
        <w:tc>
          <w:tcPr>
            <w:tcW w:w="2548" w:type="dxa"/>
            <w:gridSpan w:val="2"/>
            <w:vAlign w:val="center"/>
          </w:tcPr>
          <w:p w:rsidR="00811288" w:rsidRDefault="00811288" w:rsidP="008477D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6650E60" wp14:editId="3DE53D0F">
                  <wp:extent cx="1205376" cy="1693282"/>
                  <wp:effectExtent l="0" t="0" r="0" b="0"/>
                  <wp:docPr id="24" name="Рисунок 24" descr="C:\Users\Legenda\Desktop\аттестация 2018!!!!!!!!!!!\Инфоурок\Свидетельство проекта infourok.ru №12177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Legenda\Desktop\аттестация 2018!!!!!!!!!!!\Инфоурок\Свидетельство проекта infourok.ru №12177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7700" cy="1696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11288" w:rsidRDefault="00811288" w:rsidP="008477D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E644D88" wp14:editId="08FF0F29">
                  <wp:extent cx="1160890" cy="1631545"/>
                  <wp:effectExtent l="0" t="0" r="0" b="0"/>
                  <wp:docPr id="25" name="Рисунок 25" descr="C:\Users\Legenda\Desktop\аттестация 2018!!!!!!!!!!!\Инфоурок\Свидетельство проекта infourok.ru №12177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Legenda\Desktop\аттестация 2018!!!!!!!!!!!\Инфоурок\Свидетельство проекта infourok.ru №12177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6369" cy="1639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1288" w:rsidRPr="00E416B7" w:rsidTr="00956BA9">
        <w:trPr>
          <w:trHeight w:val="277"/>
          <w:jc w:val="center"/>
        </w:trPr>
        <w:tc>
          <w:tcPr>
            <w:tcW w:w="1325" w:type="dxa"/>
            <w:vMerge/>
            <w:vAlign w:val="center"/>
          </w:tcPr>
          <w:p w:rsidR="00811288" w:rsidRPr="00BF466D" w:rsidRDefault="00811288" w:rsidP="00B62DC1">
            <w:pPr>
              <w:jc w:val="both"/>
            </w:pPr>
          </w:p>
        </w:tc>
        <w:tc>
          <w:tcPr>
            <w:tcW w:w="6046" w:type="dxa"/>
            <w:vAlign w:val="center"/>
          </w:tcPr>
          <w:p w:rsidR="00811288" w:rsidRDefault="00811288" w:rsidP="008477DF">
            <w:r>
              <w:t>За публикацию материалов презентации классного часа, посвященного празднованию 23 февраля</w:t>
            </w:r>
          </w:p>
        </w:tc>
        <w:tc>
          <w:tcPr>
            <w:tcW w:w="2548" w:type="dxa"/>
            <w:gridSpan w:val="2"/>
            <w:vAlign w:val="center"/>
          </w:tcPr>
          <w:p w:rsidR="00811288" w:rsidRDefault="00811288" w:rsidP="008477D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BF54693" wp14:editId="4BA15576">
                  <wp:extent cx="1160890" cy="1643100"/>
                  <wp:effectExtent l="0" t="0" r="0" b="0"/>
                  <wp:docPr id="26" name="Рисунок 26" descr="C:\Users\Legenda\Desktop\аттестация 2018!!!!!!!!!!!\Инфоурок\Свидетельство проекта infourok.ru №ЕИ513110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Legenda\Desktop\аттестация 2018!!!!!!!!!!!\Инфоурок\Свидетельство проекта infourok.ru №ЕИ513110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4454" cy="1648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6BA9" w:rsidRPr="00E416B7" w:rsidTr="00C10CD8">
        <w:trPr>
          <w:jc w:val="center"/>
        </w:trPr>
        <w:tc>
          <w:tcPr>
            <w:tcW w:w="1325" w:type="dxa"/>
            <w:vMerge/>
            <w:vAlign w:val="center"/>
          </w:tcPr>
          <w:p w:rsidR="00956BA9" w:rsidRPr="00E416B7" w:rsidRDefault="00956BA9" w:rsidP="00B62DC1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8594" w:type="dxa"/>
            <w:gridSpan w:val="3"/>
            <w:vAlign w:val="center"/>
          </w:tcPr>
          <w:p w:rsidR="00956BA9" w:rsidRPr="004A34BE" w:rsidRDefault="00956BA9" w:rsidP="00B62DC1">
            <w:r w:rsidRPr="004A34BE">
              <w:t xml:space="preserve">Пользователь сайта «Онлайн учебники»  </w:t>
            </w:r>
            <w:hyperlink r:id="rId22" w:history="1">
              <w:r w:rsidRPr="004A34BE">
                <w:rPr>
                  <w:rStyle w:val="a4"/>
                </w:rPr>
                <w:t>http://uchebniki-online.net/</w:t>
              </w:r>
            </w:hyperlink>
          </w:p>
        </w:tc>
      </w:tr>
      <w:tr w:rsidR="00AC2442" w:rsidRPr="00E416B7" w:rsidTr="00C10CD8">
        <w:trPr>
          <w:jc w:val="center"/>
        </w:trPr>
        <w:tc>
          <w:tcPr>
            <w:tcW w:w="1325" w:type="dxa"/>
            <w:vAlign w:val="center"/>
          </w:tcPr>
          <w:p w:rsidR="00AC2442" w:rsidRPr="00E416B7" w:rsidRDefault="00AC2442" w:rsidP="00B62DC1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8594" w:type="dxa"/>
            <w:gridSpan w:val="3"/>
            <w:vAlign w:val="center"/>
          </w:tcPr>
          <w:p w:rsidR="00AC2442" w:rsidRPr="004A34BE" w:rsidRDefault="00E94FE7" w:rsidP="00E94FE7">
            <w:r w:rsidRPr="00E94FE7">
              <w:t>Пользователь электронно-библиотечной системы «Лань»</w:t>
            </w:r>
            <w:r w:rsidR="00BE2D2B">
              <w:t xml:space="preserve"> </w:t>
            </w:r>
            <w:hyperlink r:id="rId23" w:history="1">
              <w:r w:rsidRPr="00C90692">
                <w:rPr>
                  <w:rStyle w:val="a4"/>
                </w:rPr>
                <w:t>https://e.lanbook.com</w:t>
              </w:r>
            </w:hyperlink>
          </w:p>
        </w:tc>
      </w:tr>
      <w:tr w:rsidR="00AC2442" w:rsidRPr="00E416B7" w:rsidTr="00C10CD8">
        <w:trPr>
          <w:jc w:val="center"/>
        </w:trPr>
        <w:tc>
          <w:tcPr>
            <w:tcW w:w="1325" w:type="dxa"/>
            <w:vAlign w:val="center"/>
          </w:tcPr>
          <w:p w:rsidR="00AC2442" w:rsidRPr="00E416B7" w:rsidRDefault="00AC2442" w:rsidP="00B62DC1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8594" w:type="dxa"/>
            <w:gridSpan w:val="3"/>
            <w:vAlign w:val="center"/>
          </w:tcPr>
          <w:p w:rsidR="00AC2442" w:rsidRPr="004A34BE" w:rsidRDefault="00E94FE7" w:rsidP="00E94FE7">
            <w:proofErr w:type="spellStart"/>
            <w:r w:rsidRPr="00E94FE7">
              <w:t>ТехЛит.ру</w:t>
            </w:r>
            <w:proofErr w:type="spellEnd"/>
            <w:r w:rsidRPr="00E94FE7">
              <w:t xml:space="preserve"> Крупнейшая библиотека нормативно-технической литературы </w:t>
            </w:r>
            <w:hyperlink r:id="rId24" w:history="1">
              <w:r w:rsidRPr="00C90692">
                <w:rPr>
                  <w:rStyle w:val="a4"/>
                </w:rPr>
                <w:t>http://www.tehlit.ru/</w:t>
              </w:r>
            </w:hyperlink>
          </w:p>
        </w:tc>
      </w:tr>
      <w:tr w:rsidR="00AC2442" w:rsidRPr="00E416B7" w:rsidTr="00C10CD8">
        <w:trPr>
          <w:jc w:val="center"/>
        </w:trPr>
        <w:tc>
          <w:tcPr>
            <w:tcW w:w="1325" w:type="dxa"/>
            <w:vAlign w:val="center"/>
          </w:tcPr>
          <w:p w:rsidR="00AC2442" w:rsidRPr="00E416B7" w:rsidRDefault="00AC2442" w:rsidP="00B62DC1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8594" w:type="dxa"/>
            <w:gridSpan w:val="3"/>
            <w:vAlign w:val="center"/>
          </w:tcPr>
          <w:p w:rsidR="00E94FE7" w:rsidRPr="004A34BE" w:rsidRDefault="00E94FE7" w:rsidP="00BE2D2B">
            <w:r w:rsidRPr="00E94FE7">
              <w:t xml:space="preserve">МЕТАЛЛУРГИЧЕСКИЙ ПОРТАЛ </w:t>
            </w:r>
            <w:proofErr w:type="spellStart"/>
            <w:r w:rsidRPr="00E94FE7">
              <w:t>MetalSpace</w:t>
            </w:r>
            <w:proofErr w:type="spellEnd"/>
            <w:r w:rsidR="00BE2D2B">
              <w:t xml:space="preserve"> </w:t>
            </w:r>
            <w:hyperlink r:id="rId25" w:history="1">
              <w:r w:rsidRPr="00C90692">
                <w:rPr>
                  <w:rStyle w:val="a4"/>
                </w:rPr>
                <w:t>http://metalspace.ru/</w:t>
              </w:r>
            </w:hyperlink>
          </w:p>
        </w:tc>
      </w:tr>
      <w:tr w:rsidR="00AC2442" w:rsidRPr="00E416B7" w:rsidTr="00FB2BA0">
        <w:trPr>
          <w:trHeight w:val="479"/>
          <w:jc w:val="center"/>
        </w:trPr>
        <w:tc>
          <w:tcPr>
            <w:tcW w:w="9919" w:type="dxa"/>
            <w:gridSpan w:val="4"/>
            <w:vAlign w:val="center"/>
          </w:tcPr>
          <w:p w:rsidR="00AC2442" w:rsidRPr="00E416B7" w:rsidRDefault="00AC2442" w:rsidP="00B62DC1">
            <w:pPr>
              <w:jc w:val="both"/>
              <w:rPr>
                <w:sz w:val="28"/>
                <w:szCs w:val="28"/>
              </w:rPr>
            </w:pPr>
            <w:r>
              <w:t xml:space="preserve">4. </w:t>
            </w:r>
            <w:r w:rsidRPr="00E416B7">
              <w:t>Презентация опыта на региональном, республиканском уровне</w:t>
            </w:r>
          </w:p>
          <w:p w:rsidR="00AC2442" w:rsidRDefault="00AC2442" w:rsidP="00B62DC1">
            <w:pPr>
              <w:jc w:val="both"/>
            </w:pPr>
            <w:r w:rsidRPr="00E416B7">
              <w:t>(мастер-класс, открытые уроки)</w:t>
            </w:r>
          </w:p>
        </w:tc>
      </w:tr>
      <w:tr w:rsidR="00B62DC1" w:rsidRPr="00E416B7" w:rsidTr="00FB2BA0">
        <w:trPr>
          <w:trHeight w:val="340"/>
          <w:jc w:val="center"/>
        </w:trPr>
        <w:tc>
          <w:tcPr>
            <w:tcW w:w="1325" w:type="dxa"/>
            <w:vMerge w:val="restart"/>
            <w:vAlign w:val="center"/>
          </w:tcPr>
          <w:p w:rsidR="00B62DC1" w:rsidRPr="00BF466D" w:rsidRDefault="00B62DC1" w:rsidP="00B62DC1">
            <w:pPr>
              <w:jc w:val="both"/>
            </w:pPr>
            <w:r w:rsidRPr="00BF466D">
              <w:t>201</w:t>
            </w:r>
            <w:r>
              <w:t>4</w:t>
            </w:r>
            <w:r w:rsidRPr="00BF466D">
              <w:t>-201</w:t>
            </w:r>
            <w:r>
              <w:t>5</w:t>
            </w:r>
          </w:p>
        </w:tc>
        <w:tc>
          <w:tcPr>
            <w:tcW w:w="6102" w:type="dxa"/>
            <w:gridSpan w:val="2"/>
            <w:vAlign w:val="center"/>
          </w:tcPr>
          <w:p w:rsidR="00B62DC1" w:rsidRPr="009C5E61" w:rsidRDefault="00B62DC1" w:rsidP="00FA403A">
            <w:pPr>
              <w:jc w:val="both"/>
              <w:rPr>
                <w:rFonts w:ascii="Calibri" w:hAnsi="Calibri"/>
              </w:rPr>
            </w:pPr>
            <w:r w:rsidRPr="00183A3E">
              <w:t xml:space="preserve">Открытый классный час на тему: «Прокатчик – звучит гордо!» для </w:t>
            </w:r>
            <w:r>
              <w:t>1 курса</w:t>
            </w:r>
          </w:p>
        </w:tc>
        <w:tc>
          <w:tcPr>
            <w:tcW w:w="2492" w:type="dxa"/>
          </w:tcPr>
          <w:p w:rsidR="00B62DC1" w:rsidRPr="009C5E61" w:rsidRDefault="00B62DC1" w:rsidP="008477DF">
            <w:pPr>
              <w:ind w:left="720"/>
            </w:pPr>
          </w:p>
        </w:tc>
      </w:tr>
      <w:tr w:rsidR="00B62DC1" w:rsidRPr="00E416B7" w:rsidTr="00FB2BA0">
        <w:trPr>
          <w:trHeight w:val="340"/>
          <w:jc w:val="center"/>
        </w:trPr>
        <w:tc>
          <w:tcPr>
            <w:tcW w:w="1325" w:type="dxa"/>
            <w:vMerge/>
            <w:vAlign w:val="center"/>
          </w:tcPr>
          <w:p w:rsidR="00B62DC1" w:rsidRPr="00BF466D" w:rsidRDefault="00B62DC1" w:rsidP="00B62DC1">
            <w:pPr>
              <w:jc w:val="both"/>
            </w:pPr>
          </w:p>
        </w:tc>
        <w:tc>
          <w:tcPr>
            <w:tcW w:w="6102" w:type="dxa"/>
            <w:gridSpan w:val="2"/>
            <w:vAlign w:val="center"/>
          </w:tcPr>
          <w:p w:rsidR="00B62DC1" w:rsidRPr="00183A3E" w:rsidRDefault="00B62DC1" w:rsidP="00FA403A">
            <w:pPr>
              <w:jc w:val="both"/>
            </w:pPr>
            <w:r w:rsidRPr="00A76D82">
              <w:t>Проведение научно-практической конференции по ит</w:t>
            </w:r>
            <w:r w:rsidRPr="00A76D82">
              <w:t>о</w:t>
            </w:r>
            <w:r w:rsidRPr="00A76D82">
              <w:t>гам технологической практики</w:t>
            </w:r>
          </w:p>
        </w:tc>
        <w:tc>
          <w:tcPr>
            <w:tcW w:w="2492" w:type="dxa"/>
          </w:tcPr>
          <w:p w:rsidR="00B62DC1" w:rsidRPr="009C5E61" w:rsidRDefault="00B62DC1" w:rsidP="008477DF">
            <w:pPr>
              <w:ind w:left="720"/>
            </w:pPr>
          </w:p>
        </w:tc>
      </w:tr>
      <w:tr w:rsidR="00B62DC1" w:rsidRPr="00E416B7" w:rsidTr="00C10CD8">
        <w:trPr>
          <w:jc w:val="center"/>
        </w:trPr>
        <w:tc>
          <w:tcPr>
            <w:tcW w:w="1325" w:type="dxa"/>
            <w:vMerge/>
            <w:vAlign w:val="center"/>
          </w:tcPr>
          <w:p w:rsidR="00B62DC1" w:rsidRPr="00BF466D" w:rsidRDefault="00B62DC1" w:rsidP="00B62DC1">
            <w:pPr>
              <w:jc w:val="both"/>
            </w:pPr>
          </w:p>
        </w:tc>
        <w:tc>
          <w:tcPr>
            <w:tcW w:w="6102" w:type="dxa"/>
            <w:gridSpan w:val="2"/>
            <w:vAlign w:val="center"/>
          </w:tcPr>
          <w:p w:rsidR="00B62DC1" w:rsidRPr="00A76D82" w:rsidRDefault="00B62DC1" w:rsidP="00FB2BA0">
            <w:pPr>
              <w:jc w:val="both"/>
            </w:pPr>
            <w:r>
              <w:t>Обобщен опыт работы преподавателя на тему: «Испол</w:t>
            </w:r>
            <w:r>
              <w:t>ь</w:t>
            </w:r>
            <w:r>
              <w:t>зование современных образовательных технологий по</w:t>
            </w:r>
            <w:r>
              <w:t>д</w:t>
            </w:r>
            <w:r>
              <w:t>готовки младших специалистов  при изучении дисц</w:t>
            </w:r>
            <w:r>
              <w:t>и</w:t>
            </w:r>
            <w:r>
              <w:t>плин профессионального цикла»</w:t>
            </w:r>
          </w:p>
        </w:tc>
        <w:tc>
          <w:tcPr>
            <w:tcW w:w="2492" w:type="dxa"/>
          </w:tcPr>
          <w:p w:rsidR="00B62DC1" w:rsidRPr="009C5E61" w:rsidRDefault="00B62DC1" w:rsidP="008477DF">
            <w:pPr>
              <w:ind w:left="720"/>
            </w:pPr>
          </w:p>
        </w:tc>
      </w:tr>
      <w:tr w:rsidR="00E94FE7" w:rsidRPr="00E416B7" w:rsidTr="00C10CD8">
        <w:trPr>
          <w:jc w:val="center"/>
        </w:trPr>
        <w:tc>
          <w:tcPr>
            <w:tcW w:w="1325" w:type="dxa"/>
            <w:vMerge w:val="restart"/>
            <w:vAlign w:val="center"/>
          </w:tcPr>
          <w:p w:rsidR="00E94FE7" w:rsidRPr="00BF466D" w:rsidRDefault="00E94FE7" w:rsidP="006C08BA">
            <w:pPr>
              <w:jc w:val="both"/>
            </w:pPr>
            <w:r>
              <w:lastRenderedPageBreak/>
              <w:t>2015-2016</w:t>
            </w:r>
          </w:p>
        </w:tc>
        <w:tc>
          <w:tcPr>
            <w:tcW w:w="6102" w:type="dxa"/>
            <w:gridSpan w:val="2"/>
            <w:vAlign w:val="center"/>
          </w:tcPr>
          <w:p w:rsidR="00E94FE7" w:rsidRPr="006C08BA" w:rsidRDefault="00E94FE7" w:rsidP="00FA403A">
            <w:pPr>
              <w:jc w:val="both"/>
            </w:pPr>
            <w:r w:rsidRPr="006C08BA">
              <w:t xml:space="preserve">Открытый классный час на тему: </w:t>
            </w:r>
            <w:r w:rsidRPr="002B023E">
              <w:t>«</w:t>
            </w:r>
            <w:r w:rsidR="00A76D82">
              <w:t>Я – из династии м</w:t>
            </w:r>
            <w:r w:rsidR="00A76D82">
              <w:t>е</w:t>
            </w:r>
            <w:r w:rsidR="00A76D82">
              <w:t>таллургов</w:t>
            </w:r>
            <w:r w:rsidRPr="002B023E">
              <w:t>»</w:t>
            </w:r>
            <w:r w:rsidR="00A76D82">
              <w:t xml:space="preserve"> для студентов 1 курса, </w:t>
            </w:r>
            <w:proofErr w:type="spellStart"/>
            <w:r w:rsidR="00A76D82">
              <w:t>гр</w:t>
            </w:r>
            <w:proofErr w:type="spellEnd"/>
            <w:r w:rsidR="00A76D82">
              <w:t xml:space="preserve"> ОМД </w:t>
            </w:r>
            <w:r w:rsidR="00FB2BA0">
              <w:t>–</w:t>
            </w:r>
            <w:r w:rsidR="00A76D82">
              <w:t xml:space="preserve"> 15</w:t>
            </w:r>
            <w:r w:rsidR="00FB2BA0">
              <w:t>-1/9</w:t>
            </w:r>
          </w:p>
        </w:tc>
        <w:tc>
          <w:tcPr>
            <w:tcW w:w="2492" w:type="dxa"/>
          </w:tcPr>
          <w:p w:rsidR="00E94FE7" w:rsidRPr="009C5E61" w:rsidRDefault="00E94FE7" w:rsidP="008477DF">
            <w:pPr>
              <w:ind w:left="720"/>
            </w:pPr>
          </w:p>
        </w:tc>
      </w:tr>
      <w:tr w:rsidR="00A76D82" w:rsidRPr="00E416B7" w:rsidTr="00B62DC1">
        <w:trPr>
          <w:jc w:val="center"/>
        </w:trPr>
        <w:tc>
          <w:tcPr>
            <w:tcW w:w="1325" w:type="dxa"/>
            <w:vMerge/>
          </w:tcPr>
          <w:p w:rsidR="00A76D82" w:rsidRDefault="00A76D82" w:rsidP="006C08BA">
            <w:pPr>
              <w:jc w:val="both"/>
            </w:pPr>
          </w:p>
        </w:tc>
        <w:tc>
          <w:tcPr>
            <w:tcW w:w="6102" w:type="dxa"/>
            <w:gridSpan w:val="2"/>
          </w:tcPr>
          <w:p w:rsidR="00A76D82" w:rsidRDefault="00A76D82" w:rsidP="00FA403A">
            <w:pPr>
              <w:jc w:val="both"/>
            </w:pPr>
            <w:r w:rsidRPr="00666E5F">
              <w:t xml:space="preserve">Проведение научно-практической конференции по </w:t>
            </w:r>
            <w:proofErr w:type="spellStart"/>
            <w:r w:rsidRPr="00666E5F">
              <w:t>ито</w:t>
            </w:r>
            <w:proofErr w:type="spellEnd"/>
            <w:r w:rsidRPr="00666E5F">
              <w:t>-гам технологической практики</w:t>
            </w:r>
            <w:r w:rsidR="006F7E3E">
              <w:t xml:space="preserve"> «Навстречу прогрессу!»</w:t>
            </w:r>
          </w:p>
        </w:tc>
        <w:tc>
          <w:tcPr>
            <w:tcW w:w="2492" w:type="dxa"/>
          </w:tcPr>
          <w:p w:rsidR="00A76D82" w:rsidRDefault="00A76D82"/>
        </w:tc>
      </w:tr>
      <w:tr w:rsidR="00E94FE7" w:rsidRPr="00E416B7" w:rsidTr="00C10CD8">
        <w:trPr>
          <w:jc w:val="center"/>
        </w:trPr>
        <w:tc>
          <w:tcPr>
            <w:tcW w:w="1325" w:type="dxa"/>
            <w:vMerge/>
            <w:vAlign w:val="center"/>
          </w:tcPr>
          <w:p w:rsidR="00E94FE7" w:rsidRDefault="00E94FE7" w:rsidP="006C08BA">
            <w:pPr>
              <w:jc w:val="both"/>
            </w:pPr>
          </w:p>
        </w:tc>
        <w:tc>
          <w:tcPr>
            <w:tcW w:w="6102" w:type="dxa"/>
            <w:gridSpan w:val="2"/>
            <w:vAlign w:val="center"/>
          </w:tcPr>
          <w:p w:rsidR="00E94FE7" w:rsidRPr="006C08BA" w:rsidRDefault="00E94FE7" w:rsidP="00FA403A">
            <w:pPr>
              <w:jc w:val="both"/>
            </w:pPr>
            <w:r w:rsidRPr="00E94FE7">
              <w:t xml:space="preserve">Презентация клуба </w:t>
            </w:r>
            <w:r>
              <w:t xml:space="preserve">технического творчества </w:t>
            </w:r>
            <w:r w:rsidRPr="00E94FE7">
              <w:t>«Прока</w:t>
            </w:r>
            <w:r w:rsidRPr="00E94FE7">
              <w:t>т</w:t>
            </w:r>
            <w:r w:rsidRPr="00E94FE7">
              <w:t>чик» на тему</w:t>
            </w:r>
            <w:r w:rsidR="00FB2BA0">
              <w:t>:</w:t>
            </w:r>
            <w:r w:rsidRPr="00E94FE7">
              <w:t xml:space="preserve"> «</w:t>
            </w:r>
            <w:r w:rsidR="00A76D82">
              <w:t>Наши</w:t>
            </w:r>
            <w:r w:rsidRPr="00E94FE7">
              <w:t xml:space="preserve"> достижения»</w:t>
            </w:r>
          </w:p>
        </w:tc>
        <w:tc>
          <w:tcPr>
            <w:tcW w:w="2492" w:type="dxa"/>
          </w:tcPr>
          <w:p w:rsidR="00E94FE7" w:rsidRPr="009C5E61" w:rsidRDefault="00E94FE7" w:rsidP="008477DF">
            <w:pPr>
              <w:ind w:left="720"/>
            </w:pPr>
          </w:p>
        </w:tc>
      </w:tr>
      <w:tr w:rsidR="007A572F" w:rsidRPr="00E416B7" w:rsidTr="00C10CD8">
        <w:trPr>
          <w:jc w:val="center"/>
        </w:trPr>
        <w:tc>
          <w:tcPr>
            <w:tcW w:w="1325" w:type="dxa"/>
            <w:vMerge w:val="restart"/>
            <w:vAlign w:val="center"/>
          </w:tcPr>
          <w:p w:rsidR="007A572F" w:rsidRPr="00E416B7" w:rsidRDefault="007A572F" w:rsidP="006C08BA">
            <w:pPr>
              <w:jc w:val="both"/>
              <w:rPr>
                <w:i/>
                <w:sz w:val="28"/>
                <w:szCs w:val="28"/>
              </w:rPr>
            </w:pPr>
            <w:r w:rsidRPr="00BF466D">
              <w:t>201</w:t>
            </w:r>
            <w:r>
              <w:t>6</w:t>
            </w:r>
            <w:r w:rsidRPr="00BF466D">
              <w:t>-201</w:t>
            </w:r>
            <w:r>
              <w:t>7</w:t>
            </w:r>
          </w:p>
        </w:tc>
        <w:tc>
          <w:tcPr>
            <w:tcW w:w="6102" w:type="dxa"/>
            <w:gridSpan w:val="2"/>
            <w:vAlign w:val="center"/>
          </w:tcPr>
          <w:p w:rsidR="007A572F" w:rsidRPr="004A34BE" w:rsidRDefault="007A572F" w:rsidP="00FA403A">
            <w:pPr>
              <w:jc w:val="both"/>
            </w:pPr>
            <w:r w:rsidRPr="006C08BA">
              <w:t xml:space="preserve">Открытый классный час на тему: </w:t>
            </w:r>
            <w:r w:rsidRPr="00183A3E">
              <w:t>«Твое беззаботное за</w:t>
            </w:r>
            <w:r w:rsidRPr="00183A3E">
              <w:t>в</w:t>
            </w:r>
            <w:r w:rsidRPr="00183A3E">
              <w:t>тра»</w:t>
            </w:r>
            <w:r w:rsidR="00FB2BA0">
              <w:t xml:space="preserve"> </w:t>
            </w:r>
            <w:r w:rsidR="00A76D82" w:rsidRPr="00A76D82">
              <w:t>гр</w:t>
            </w:r>
            <w:r w:rsidR="00FB2BA0">
              <w:t>.</w:t>
            </w:r>
            <w:r w:rsidR="00A76D82" w:rsidRPr="00A76D82">
              <w:t xml:space="preserve"> ОМД-14,15 (ко Дню ненасилия, торговля люд</w:t>
            </w:r>
            <w:r w:rsidR="00A76D82" w:rsidRPr="00A76D82">
              <w:t>ь</w:t>
            </w:r>
            <w:r w:rsidR="00A76D82" w:rsidRPr="00A76D82">
              <w:t>ми)</w:t>
            </w:r>
          </w:p>
        </w:tc>
        <w:tc>
          <w:tcPr>
            <w:tcW w:w="2492" w:type="dxa"/>
          </w:tcPr>
          <w:p w:rsidR="007A572F" w:rsidRPr="009C5E61" w:rsidRDefault="007A572F" w:rsidP="008477DF">
            <w:pPr>
              <w:ind w:left="720"/>
            </w:pPr>
          </w:p>
        </w:tc>
      </w:tr>
      <w:tr w:rsidR="00A76D82" w:rsidRPr="00E416B7" w:rsidTr="00C10CD8">
        <w:trPr>
          <w:jc w:val="center"/>
        </w:trPr>
        <w:tc>
          <w:tcPr>
            <w:tcW w:w="1325" w:type="dxa"/>
            <w:vMerge/>
            <w:vAlign w:val="center"/>
          </w:tcPr>
          <w:p w:rsidR="00A76D82" w:rsidRPr="00BF466D" w:rsidRDefault="00A76D82" w:rsidP="006C08BA">
            <w:pPr>
              <w:jc w:val="both"/>
            </w:pPr>
          </w:p>
        </w:tc>
        <w:tc>
          <w:tcPr>
            <w:tcW w:w="6102" w:type="dxa"/>
            <w:gridSpan w:val="2"/>
            <w:vAlign w:val="center"/>
          </w:tcPr>
          <w:p w:rsidR="00A76D82" w:rsidRPr="006C08BA" w:rsidRDefault="00A76D82" w:rsidP="00FB2BA0">
            <w:pPr>
              <w:jc w:val="both"/>
            </w:pPr>
            <w:r w:rsidRPr="00A76D82">
              <w:t>Проведение научно-практической конференции по ит</w:t>
            </w:r>
            <w:r w:rsidRPr="00A76D82">
              <w:t>о</w:t>
            </w:r>
            <w:r w:rsidRPr="00A76D82">
              <w:t>гам технологической практики</w:t>
            </w:r>
          </w:p>
        </w:tc>
        <w:tc>
          <w:tcPr>
            <w:tcW w:w="2492" w:type="dxa"/>
          </w:tcPr>
          <w:p w:rsidR="00A76D82" w:rsidRPr="009C5E61" w:rsidRDefault="00A76D82" w:rsidP="008477DF">
            <w:pPr>
              <w:ind w:left="720"/>
            </w:pPr>
          </w:p>
        </w:tc>
      </w:tr>
      <w:tr w:rsidR="007A572F" w:rsidRPr="00E416B7" w:rsidTr="00C10CD8">
        <w:trPr>
          <w:jc w:val="center"/>
        </w:trPr>
        <w:tc>
          <w:tcPr>
            <w:tcW w:w="1325" w:type="dxa"/>
            <w:vMerge/>
            <w:vAlign w:val="center"/>
          </w:tcPr>
          <w:p w:rsidR="007A572F" w:rsidRPr="00BF466D" w:rsidRDefault="007A572F" w:rsidP="006C08BA">
            <w:pPr>
              <w:jc w:val="both"/>
            </w:pPr>
          </w:p>
        </w:tc>
        <w:tc>
          <w:tcPr>
            <w:tcW w:w="6102" w:type="dxa"/>
            <w:gridSpan w:val="2"/>
            <w:vAlign w:val="center"/>
          </w:tcPr>
          <w:p w:rsidR="007A572F" w:rsidRPr="006C08BA" w:rsidRDefault="00A76D82" w:rsidP="00FA403A">
            <w:pPr>
              <w:jc w:val="both"/>
            </w:pPr>
            <w:r w:rsidRPr="00A76D82">
              <w:t>Открытый классный час на тему: «Прокатчик – звучит гордо!»</w:t>
            </w:r>
          </w:p>
        </w:tc>
        <w:tc>
          <w:tcPr>
            <w:tcW w:w="2492" w:type="dxa"/>
          </w:tcPr>
          <w:p w:rsidR="007A572F" w:rsidRPr="009C5E61" w:rsidRDefault="007A572F" w:rsidP="008477DF">
            <w:pPr>
              <w:ind w:left="720"/>
            </w:pPr>
          </w:p>
        </w:tc>
      </w:tr>
      <w:tr w:rsidR="007A572F" w:rsidRPr="00E416B7" w:rsidTr="00C10CD8">
        <w:trPr>
          <w:jc w:val="center"/>
        </w:trPr>
        <w:tc>
          <w:tcPr>
            <w:tcW w:w="1325" w:type="dxa"/>
            <w:vMerge/>
            <w:vAlign w:val="center"/>
          </w:tcPr>
          <w:p w:rsidR="007A572F" w:rsidRPr="00BF466D" w:rsidRDefault="007A572F" w:rsidP="00B62DC1">
            <w:pPr>
              <w:jc w:val="both"/>
            </w:pPr>
          </w:p>
        </w:tc>
        <w:tc>
          <w:tcPr>
            <w:tcW w:w="6102" w:type="dxa"/>
            <w:gridSpan w:val="2"/>
            <w:vAlign w:val="center"/>
          </w:tcPr>
          <w:p w:rsidR="007A572F" w:rsidRPr="006C08BA" w:rsidRDefault="007A572F" w:rsidP="00FA403A">
            <w:pPr>
              <w:jc w:val="both"/>
            </w:pPr>
            <w:r w:rsidRPr="006C08BA">
              <w:t>Презентация клуба «Прокатчик» на тему</w:t>
            </w:r>
            <w:r w:rsidR="00FB2BA0">
              <w:t>:</w:t>
            </w:r>
            <w:r w:rsidRPr="006C08BA">
              <w:t xml:space="preserve"> «</w:t>
            </w:r>
            <w:r w:rsidR="00413AFE">
              <w:t>Правка пр</w:t>
            </w:r>
            <w:r w:rsidR="00413AFE">
              <w:t>о</w:t>
            </w:r>
            <w:r w:rsidR="00413AFE">
              <w:t>катной продукции</w:t>
            </w:r>
            <w:r w:rsidRPr="006C08BA">
              <w:t xml:space="preserve">» </w:t>
            </w:r>
          </w:p>
        </w:tc>
        <w:tc>
          <w:tcPr>
            <w:tcW w:w="2492" w:type="dxa"/>
          </w:tcPr>
          <w:p w:rsidR="007A572F" w:rsidRPr="009C5E61" w:rsidRDefault="007A572F" w:rsidP="008477DF">
            <w:pPr>
              <w:ind w:left="720"/>
            </w:pPr>
          </w:p>
        </w:tc>
      </w:tr>
      <w:tr w:rsidR="007A572F" w:rsidRPr="00E416B7" w:rsidTr="00C10CD8">
        <w:trPr>
          <w:jc w:val="center"/>
        </w:trPr>
        <w:tc>
          <w:tcPr>
            <w:tcW w:w="1325" w:type="dxa"/>
            <w:vMerge w:val="restart"/>
            <w:vAlign w:val="center"/>
          </w:tcPr>
          <w:p w:rsidR="007A572F" w:rsidRPr="00BF466D" w:rsidRDefault="00413AFE" w:rsidP="00B62DC1">
            <w:pPr>
              <w:jc w:val="both"/>
            </w:pPr>
            <w:r>
              <w:t>2017-2018</w:t>
            </w:r>
          </w:p>
        </w:tc>
        <w:tc>
          <w:tcPr>
            <w:tcW w:w="6102" w:type="dxa"/>
            <w:gridSpan w:val="2"/>
            <w:vAlign w:val="center"/>
          </w:tcPr>
          <w:p w:rsidR="007A572F" w:rsidRPr="006C08BA" w:rsidRDefault="007A572F" w:rsidP="00FA403A">
            <w:pPr>
              <w:jc w:val="both"/>
            </w:pPr>
            <w:r w:rsidRPr="009C5E61">
              <w:t>Конкурс профессионального мастерства «Знаю, умею, применяю» для студентов 3,4 курсов</w:t>
            </w:r>
          </w:p>
        </w:tc>
        <w:tc>
          <w:tcPr>
            <w:tcW w:w="2492" w:type="dxa"/>
          </w:tcPr>
          <w:p w:rsidR="007A572F" w:rsidRPr="009C5E61" w:rsidRDefault="007A572F" w:rsidP="008477DF">
            <w:pPr>
              <w:ind w:left="720"/>
            </w:pPr>
          </w:p>
        </w:tc>
      </w:tr>
      <w:tr w:rsidR="00427F82" w:rsidRPr="00E416B7" w:rsidTr="00C10CD8">
        <w:trPr>
          <w:jc w:val="center"/>
        </w:trPr>
        <w:tc>
          <w:tcPr>
            <w:tcW w:w="1325" w:type="dxa"/>
            <w:vMerge/>
            <w:vAlign w:val="center"/>
          </w:tcPr>
          <w:p w:rsidR="00427F82" w:rsidRPr="00BF466D" w:rsidRDefault="00427F82" w:rsidP="00B62DC1">
            <w:pPr>
              <w:jc w:val="both"/>
            </w:pPr>
          </w:p>
        </w:tc>
        <w:tc>
          <w:tcPr>
            <w:tcW w:w="6102" w:type="dxa"/>
            <w:gridSpan w:val="2"/>
            <w:vAlign w:val="center"/>
          </w:tcPr>
          <w:p w:rsidR="00427F82" w:rsidRPr="009C5E61" w:rsidRDefault="00427F82" w:rsidP="00FA403A">
            <w:pPr>
              <w:jc w:val="both"/>
            </w:pPr>
            <w:r w:rsidRPr="004A34BE">
              <w:t>Проведение научно-практической конференции по ит</w:t>
            </w:r>
            <w:r w:rsidRPr="004A34BE">
              <w:t>о</w:t>
            </w:r>
            <w:r w:rsidRPr="004A34BE">
              <w:t xml:space="preserve">гам </w:t>
            </w:r>
            <w:r>
              <w:t xml:space="preserve">технологической </w:t>
            </w:r>
            <w:r w:rsidRPr="004A34BE">
              <w:t>практики</w:t>
            </w:r>
            <w:r w:rsidR="006F7E3E">
              <w:t>«Ступени роста»</w:t>
            </w:r>
          </w:p>
        </w:tc>
        <w:tc>
          <w:tcPr>
            <w:tcW w:w="2492" w:type="dxa"/>
          </w:tcPr>
          <w:p w:rsidR="00427F82" w:rsidRPr="009C5E61" w:rsidRDefault="00427F82" w:rsidP="000659A3">
            <w:pPr>
              <w:ind w:left="720" w:hanging="743"/>
            </w:pPr>
          </w:p>
        </w:tc>
      </w:tr>
      <w:tr w:rsidR="00427F82" w:rsidRPr="00E416B7" w:rsidTr="00C10CD8">
        <w:trPr>
          <w:jc w:val="center"/>
        </w:trPr>
        <w:tc>
          <w:tcPr>
            <w:tcW w:w="1325" w:type="dxa"/>
            <w:vMerge/>
            <w:vAlign w:val="center"/>
          </w:tcPr>
          <w:p w:rsidR="00427F82" w:rsidRDefault="00427F82" w:rsidP="00B62DC1">
            <w:pPr>
              <w:jc w:val="both"/>
            </w:pPr>
          </w:p>
        </w:tc>
        <w:tc>
          <w:tcPr>
            <w:tcW w:w="6102" w:type="dxa"/>
            <w:gridSpan w:val="2"/>
            <w:vAlign w:val="center"/>
          </w:tcPr>
          <w:p w:rsidR="00427F82" w:rsidRPr="009C5E61" w:rsidRDefault="00413AFE" w:rsidP="00FA403A">
            <w:pPr>
              <w:jc w:val="both"/>
            </w:pPr>
            <w:r w:rsidRPr="00413AFE">
              <w:t>Открытый классный час на тему: «Татьянин день»</w:t>
            </w:r>
          </w:p>
        </w:tc>
        <w:tc>
          <w:tcPr>
            <w:tcW w:w="2492" w:type="dxa"/>
          </w:tcPr>
          <w:p w:rsidR="00427F82" w:rsidRPr="009C5E61" w:rsidRDefault="00427F82" w:rsidP="000659A3">
            <w:pPr>
              <w:ind w:left="720" w:hanging="743"/>
            </w:pPr>
          </w:p>
        </w:tc>
      </w:tr>
      <w:tr w:rsidR="00B62DC1" w:rsidRPr="00E416B7" w:rsidTr="00C10CD8">
        <w:trPr>
          <w:jc w:val="center"/>
        </w:trPr>
        <w:tc>
          <w:tcPr>
            <w:tcW w:w="1325" w:type="dxa"/>
            <w:vMerge w:val="restart"/>
            <w:vAlign w:val="center"/>
          </w:tcPr>
          <w:p w:rsidR="00B62DC1" w:rsidRDefault="00B62DC1" w:rsidP="00B62DC1">
            <w:pPr>
              <w:jc w:val="both"/>
            </w:pPr>
            <w:r>
              <w:t>2018-2019</w:t>
            </w:r>
          </w:p>
        </w:tc>
        <w:tc>
          <w:tcPr>
            <w:tcW w:w="6102" w:type="dxa"/>
            <w:gridSpan w:val="2"/>
            <w:vAlign w:val="center"/>
          </w:tcPr>
          <w:p w:rsidR="00B62DC1" w:rsidRPr="009C5E61" w:rsidRDefault="00B62DC1" w:rsidP="00FA403A">
            <w:pPr>
              <w:jc w:val="both"/>
            </w:pPr>
            <w:r w:rsidRPr="006C08BA">
              <w:t xml:space="preserve">Открытый классный час на тему: </w:t>
            </w:r>
            <w:r w:rsidRPr="00EA4B31">
              <w:t>«Огненный мир мета</w:t>
            </w:r>
            <w:r w:rsidRPr="00EA4B31">
              <w:t>л</w:t>
            </w:r>
            <w:r w:rsidRPr="00EA4B31">
              <w:t>лургии»</w:t>
            </w:r>
          </w:p>
        </w:tc>
        <w:tc>
          <w:tcPr>
            <w:tcW w:w="2492" w:type="dxa"/>
          </w:tcPr>
          <w:p w:rsidR="00B62DC1" w:rsidRPr="009C5E61" w:rsidRDefault="00B62DC1" w:rsidP="008477DF">
            <w:pPr>
              <w:ind w:left="720"/>
            </w:pPr>
          </w:p>
        </w:tc>
      </w:tr>
      <w:tr w:rsidR="00B62DC1" w:rsidRPr="00E416B7" w:rsidTr="00C10CD8">
        <w:trPr>
          <w:jc w:val="center"/>
        </w:trPr>
        <w:tc>
          <w:tcPr>
            <w:tcW w:w="1325" w:type="dxa"/>
            <w:vMerge/>
            <w:vAlign w:val="center"/>
          </w:tcPr>
          <w:p w:rsidR="00B62DC1" w:rsidRDefault="00B62DC1" w:rsidP="00B62DC1">
            <w:pPr>
              <w:jc w:val="both"/>
            </w:pPr>
          </w:p>
        </w:tc>
        <w:tc>
          <w:tcPr>
            <w:tcW w:w="6102" w:type="dxa"/>
            <w:gridSpan w:val="2"/>
            <w:vAlign w:val="center"/>
          </w:tcPr>
          <w:p w:rsidR="00B62DC1" w:rsidRPr="009C5E61" w:rsidRDefault="00B62DC1" w:rsidP="00FA403A">
            <w:pPr>
              <w:jc w:val="both"/>
            </w:pPr>
            <w:r w:rsidRPr="004A34BE">
              <w:t>Проведение научно-практической конференции по ит</w:t>
            </w:r>
            <w:r w:rsidRPr="004A34BE">
              <w:t>о</w:t>
            </w:r>
            <w:r w:rsidRPr="004A34BE">
              <w:t xml:space="preserve">гам </w:t>
            </w:r>
            <w:r>
              <w:t xml:space="preserve">технологической </w:t>
            </w:r>
            <w:r w:rsidRPr="004A34BE">
              <w:t>практики</w:t>
            </w:r>
          </w:p>
        </w:tc>
        <w:tc>
          <w:tcPr>
            <w:tcW w:w="2492" w:type="dxa"/>
          </w:tcPr>
          <w:p w:rsidR="00B62DC1" w:rsidRPr="009C5E61" w:rsidRDefault="00B62DC1" w:rsidP="008477DF">
            <w:pPr>
              <w:ind w:left="720"/>
            </w:pPr>
          </w:p>
        </w:tc>
      </w:tr>
      <w:tr w:rsidR="00B62DC1" w:rsidRPr="00E416B7" w:rsidTr="00C10CD8">
        <w:trPr>
          <w:jc w:val="center"/>
        </w:trPr>
        <w:tc>
          <w:tcPr>
            <w:tcW w:w="1325" w:type="dxa"/>
            <w:vMerge/>
            <w:vAlign w:val="center"/>
          </w:tcPr>
          <w:p w:rsidR="00B62DC1" w:rsidRDefault="00B62DC1" w:rsidP="00B62DC1">
            <w:pPr>
              <w:jc w:val="both"/>
            </w:pPr>
          </w:p>
        </w:tc>
        <w:tc>
          <w:tcPr>
            <w:tcW w:w="6102" w:type="dxa"/>
            <w:gridSpan w:val="2"/>
            <w:vAlign w:val="center"/>
          </w:tcPr>
          <w:p w:rsidR="00B62DC1" w:rsidRPr="009C5E61" w:rsidRDefault="00B62DC1" w:rsidP="00FA403A">
            <w:pPr>
              <w:jc w:val="both"/>
            </w:pPr>
            <w:r w:rsidRPr="009C5E61">
              <w:t xml:space="preserve">Конкурс профессионального мастерства «Знаю, умею, применяю» для студентов </w:t>
            </w:r>
            <w:r>
              <w:t xml:space="preserve">1, </w:t>
            </w:r>
            <w:r w:rsidRPr="009C5E61">
              <w:t>3</w:t>
            </w:r>
            <w:r>
              <w:t xml:space="preserve"> и </w:t>
            </w:r>
            <w:r w:rsidRPr="009C5E61">
              <w:t>4 курсов</w:t>
            </w:r>
          </w:p>
        </w:tc>
        <w:tc>
          <w:tcPr>
            <w:tcW w:w="2492" w:type="dxa"/>
          </w:tcPr>
          <w:p w:rsidR="00B62DC1" w:rsidRPr="009C5E61" w:rsidRDefault="00B62DC1" w:rsidP="008477DF">
            <w:pPr>
              <w:ind w:left="720"/>
            </w:pPr>
          </w:p>
        </w:tc>
      </w:tr>
      <w:tr w:rsidR="00B62DC1" w:rsidRPr="00E416B7" w:rsidTr="00C10CD8">
        <w:trPr>
          <w:jc w:val="center"/>
        </w:trPr>
        <w:tc>
          <w:tcPr>
            <w:tcW w:w="1325" w:type="dxa"/>
            <w:vMerge/>
            <w:vAlign w:val="center"/>
          </w:tcPr>
          <w:p w:rsidR="00B62DC1" w:rsidRDefault="00B62DC1" w:rsidP="00B62DC1">
            <w:pPr>
              <w:jc w:val="both"/>
            </w:pPr>
          </w:p>
        </w:tc>
        <w:tc>
          <w:tcPr>
            <w:tcW w:w="6102" w:type="dxa"/>
            <w:gridSpan w:val="2"/>
            <w:vAlign w:val="center"/>
          </w:tcPr>
          <w:p w:rsidR="00B62DC1" w:rsidRPr="009C5E61" w:rsidRDefault="00B62DC1" w:rsidP="00EC64BC">
            <w:pPr>
              <w:jc w:val="both"/>
            </w:pPr>
            <w:r>
              <w:t>Обобщен опыт работы преподавателя на тему</w:t>
            </w:r>
            <w:r w:rsidR="00EC64BC">
              <w:t>:</w:t>
            </w:r>
            <w:r>
              <w:t xml:space="preserve"> «</w:t>
            </w:r>
            <w:r w:rsidRPr="00B62DC1">
              <w:t>Испол</w:t>
            </w:r>
            <w:r w:rsidRPr="00B62DC1">
              <w:t>ь</w:t>
            </w:r>
            <w:r w:rsidRPr="00B62DC1">
              <w:t>зование информационно-коммуникативных технологий в работе классного рук</w:t>
            </w:r>
            <w:r w:rsidRPr="00B62DC1">
              <w:t>о</w:t>
            </w:r>
            <w:r w:rsidRPr="00B62DC1">
              <w:t>водителя</w:t>
            </w:r>
            <w:r>
              <w:t>»</w:t>
            </w:r>
          </w:p>
        </w:tc>
        <w:tc>
          <w:tcPr>
            <w:tcW w:w="2492" w:type="dxa"/>
          </w:tcPr>
          <w:p w:rsidR="00B62DC1" w:rsidRPr="009C5E61" w:rsidRDefault="00B62DC1" w:rsidP="008477DF">
            <w:pPr>
              <w:ind w:left="720"/>
            </w:pPr>
          </w:p>
        </w:tc>
      </w:tr>
      <w:tr w:rsidR="00413AFE" w:rsidRPr="00E416B7" w:rsidTr="00C10CD8">
        <w:trPr>
          <w:jc w:val="center"/>
        </w:trPr>
        <w:tc>
          <w:tcPr>
            <w:tcW w:w="1325" w:type="dxa"/>
            <w:vAlign w:val="center"/>
          </w:tcPr>
          <w:p w:rsidR="00413AFE" w:rsidRDefault="00413AFE" w:rsidP="00B62DC1">
            <w:pPr>
              <w:jc w:val="both"/>
            </w:pPr>
            <w:r>
              <w:t>14.12.2018</w:t>
            </w:r>
          </w:p>
        </w:tc>
        <w:tc>
          <w:tcPr>
            <w:tcW w:w="6102" w:type="dxa"/>
            <w:gridSpan w:val="2"/>
            <w:vAlign w:val="center"/>
          </w:tcPr>
          <w:p w:rsidR="00413AFE" w:rsidRPr="002B023E" w:rsidRDefault="00413AFE" w:rsidP="00FA403A">
            <w:pPr>
              <w:jc w:val="both"/>
            </w:pPr>
            <w:r>
              <w:t>О</w:t>
            </w:r>
            <w:r w:rsidRPr="002B023E">
              <w:t>ткрыто</w:t>
            </w:r>
            <w:r>
              <w:t>е</w:t>
            </w:r>
            <w:r w:rsidRPr="002B023E">
              <w:t xml:space="preserve"> заняти</w:t>
            </w:r>
            <w:r>
              <w:t xml:space="preserve">е </w:t>
            </w:r>
            <w:r w:rsidRPr="002B023E">
              <w:t>на тему: «</w:t>
            </w:r>
            <w:r>
              <w:t>Рабочие клети</w:t>
            </w:r>
            <w:r w:rsidRPr="002B023E">
              <w:t>»</w:t>
            </w:r>
          </w:p>
          <w:p w:rsidR="00413AFE" w:rsidRPr="009C5E61" w:rsidRDefault="00413AFE" w:rsidP="00FA403A">
            <w:pPr>
              <w:jc w:val="both"/>
            </w:pPr>
            <w:r w:rsidRPr="002B023E">
              <w:t>по дисциплине:  “</w:t>
            </w:r>
            <w:r w:rsidRPr="00413AFE">
              <w:t>Оборудование цехов обработки мета</w:t>
            </w:r>
            <w:r w:rsidRPr="00413AFE">
              <w:t>л</w:t>
            </w:r>
            <w:r w:rsidRPr="00413AFE">
              <w:t>лов давлением</w:t>
            </w:r>
            <w:r w:rsidRPr="002B023E">
              <w:t>”для специальности: 22.02.0</w:t>
            </w:r>
            <w:r>
              <w:t>5</w:t>
            </w:r>
            <w:r w:rsidRPr="002B023E">
              <w:t xml:space="preserve"> “</w:t>
            </w:r>
            <w:r>
              <w:t>Обработка металлов давлением</w:t>
            </w:r>
            <w:r w:rsidRPr="002B023E">
              <w:t>”</w:t>
            </w:r>
          </w:p>
        </w:tc>
        <w:tc>
          <w:tcPr>
            <w:tcW w:w="2492" w:type="dxa"/>
          </w:tcPr>
          <w:p w:rsidR="00413AFE" w:rsidRPr="009C5E61" w:rsidRDefault="00413AFE" w:rsidP="008477DF">
            <w:pPr>
              <w:ind w:left="720"/>
            </w:pPr>
          </w:p>
        </w:tc>
      </w:tr>
      <w:tr w:rsidR="00413AFE" w:rsidRPr="00E416B7" w:rsidTr="00C10CD8">
        <w:trPr>
          <w:trHeight w:val="964"/>
          <w:jc w:val="center"/>
        </w:trPr>
        <w:tc>
          <w:tcPr>
            <w:tcW w:w="9919" w:type="dxa"/>
            <w:gridSpan w:val="4"/>
            <w:vAlign w:val="center"/>
          </w:tcPr>
          <w:p w:rsidR="00413AFE" w:rsidRDefault="00413AFE" w:rsidP="00B62DC1">
            <w:pPr>
              <w:jc w:val="both"/>
            </w:pPr>
            <w:r>
              <w:t xml:space="preserve">5. </w:t>
            </w:r>
            <w:r w:rsidRPr="00E416B7">
              <w:t>Признание профессиональным сообществом высокой квалификации:</w:t>
            </w:r>
          </w:p>
          <w:p w:rsidR="00413AFE" w:rsidRDefault="00413AFE" w:rsidP="00B62DC1">
            <w:pPr>
              <w:jc w:val="both"/>
            </w:pPr>
            <w:r w:rsidRPr="00E416B7">
              <w:t>награды и поощрения педагогического работника за личный вклад в повышение качества о</w:t>
            </w:r>
            <w:r w:rsidRPr="00E416B7">
              <w:t>б</w:t>
            </w:r>
            <w:r w:rsidRPr="00E416B7">
              <w:t>разования и т.д.</w:t>
            </w:r>
          </w:p>
        </w:tc>
      </w:tr>
      <w:tr w:rsidR="0074794A" w:rsidRPr="00E416B7" w:rsidTr="00C10CD8">
        <w:trPr>
          <w:jc w:val="center"/>
        </w:trPr>
        <w:tc>
          <w:tcPr>
            <w:tcW w:w="1325" w:type="dxa"/>
            <w:vAlign w:val="center"/>
          </w:tcPr>
          <w:p w:rsidR="0074794A" w:rsidRPr="00DD784C" w:rsidRDefault="00243CB6" w:rsidP="00031AFE">
            <w:pPr>
              <w:jc w:val="both"/>
            </w:pPr>
            <w:r>
              <w:t>2015-2016</w:t>
            </w:r>
          </w:p>
        </w:tc>
        <w:tc>
          <w:tcPr>
            <w:tcW w:w="6102" w:type="dxa"/>
            <w:gridSpan w:val="2"/>
            <w:vAlign w:val="center"/>
          </w:tcPr>
          <w:p w:rsidR="0074794A" w:rsidRPr="000F2D4A" w:rsidRDefault="00243CB6" w:rsidP="00F642C7">
            <w:pPr>
              <w:jc w:val="both"/>
              <w:rPr>
                <w:color w:val="000000"/>
              </w:rPr>
            </w:pPr>
            <w:r w:rsidRPr="00EE2895">
              <w:t>Итоги работы Совета директоров ГОУ СПО ЛНР в 2015-2016 учебном году</w:t>
            </w:r>
            <w:r>
              <w:t xml:space="preserve"> </w:t>
            </w:r>
            <w:r w:rsidRPr="00EE2895">
              <w:t>№129 от 29.06.2016</w:t>
            </w:r>
            <w:r>
              <w:t xml:space="preserve"> за</w:t>
            </w:r>
            <w:r w:rsidR="00D94150" w:rsidRPr="00A50748">
              <w:t xml:space="preserve"> высокий ур</w:t>
            </w:r>
            <w:r w:rsidR="00D94150" w:rsidRPr="00A50748">
              <w:t>о</w:t>
            </w:r>
            <w:r w:rsidR="00D94150" w:rsidRPr="00A50748">
              <w:t xml:space="preserve">вень организации </w:t>
            </w:r>
            <w:r>
              <w:t xml:space="preserve">внеаудиторной работы и творческий подход к подготовке студентов для участия в </w:t>
            </w:r>
            <w:r w:rsidR="00D94150" w:rsidRPr="00A50748">
              <w:t>Междун</w:t>
            </w:r>
            <w:r w:rsidR="00D94150" w:rsidRPr="00A50748">
              <w:t>а</w:t>
            </w:r>
            <w:r w:rsidR="00D94150" w:rsidRPr="00A50748">
              <w:t>родном форуме молодежи «Общие тенденции научно-исследовательской деятельности молодых специал</w:t>
            </w:r>
            <w:r w:rsidR="00D94150" w:rsidRPr="00A50748">
              <w:t>и</w:t>
            </w:r>
            <w:r w:rsidR="00D94150" w:rsidRPr="00A50748">
              <w:t>стов»</w:t>
            </w:r>
          </w:p>
        </w:tc>
        <w:tc>
          <w:tcPr>
            <w:tcW w:w="2492" w:type="dxa"/>
          </w:tcPr>
          <w:p w:rsidR="0074794A" w:rsidRDefault="002552F5" w:rsidP="002552F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E2F716D" wp14:editId="5D1F571C">
                  <wp:extent cx="1292915" cy="1798492"/>
                  <wp:effectExtent l="19050" t="0" r="2485" b="0"/>
                  <wp:docPr id="32" name="Рисунок 31" descr="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.jp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7448" cy="18047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78EB" w:rsidRPr="00E416B7" w:rsidTr="00C10CD8">
        <w:trPr>
          <w:jc w:val="center"/>
        </w:trPr>
        <w:tc>
          <w:tcPr>
            <w:tcW w:w="1325" w:type="dxa"/>
            <w:vAlign w:val="center"/>
          </w:tcPr>
          <w:p w:rsidR="009078EB" w:rsidRPr="00BF466D" w:rsidRDefault="00F6345F" w:rsidP="00031AFE">
            <w:pPr>
              <w:jc w:val="center"/>
            </w:pPr>
            <w:r>
              <w:lastRenderedPageBreak/>
              <w:t>2016-2017</w:t>
            </w:r>
          </w:p>
        </w:tc>
        <w:tc>
          <w:tcPr>
            <w:tcW w:w="6102" w:type="dxa"/>
            <w:gridSpan w:val="2"/>
            <w:vAlign w:val="center"/>
          </w:tcPr>
          <w:p w:rsidR="009078EB" w:rsidRDefault="009078EB" w:rsidP="00031AFE">
            <w:pPr>
              <w:jc w:val="both"/>
            </w:pPr>
            <w:r w:rsidRPr="00B62DC1">
              <w:t>Приказ ИТ ДонГТУ от 17.01.2017 №08 Почетная грам</w:t>
            </w:r>
            <w:r w:rsidRPr="00B62DC1">
              <w:t>о</w:t>
            </w:r>
            <w:r w:rsidRPr="00B62DC1">
              <w:t>та Совета директоров ГОУ СПО ЛНР за профессионал</w:t>
            </w:r>
            <w:r w:rsidRPr="00B62DC1">
              <w:t>ь</w:t>
            </w:r>
            <w:r w:rsidRPr="00B62DC1">
              <w:t>ное мастерство, компетентность и инициативность, в</w:t>
            </w:r>
            <w:r w:rsidRPr="00B62DC1">
              <w:t>ы</w:t>
            </w:r>
            <w:r w:rsidRPr="00B62DC1">
              <w:t>сокие достижения в обучении и воспитании высококв</w:t>
            </w:r>
            <w:r w:rsidRPr="00B62DC1">
              <w:t>а</w:t>
            </w:r>
            <w:r w:rsidRPr="00B62DC1">
              <w:t>лифицированных специалистов, добросовестное и тво</w:t>
            </w:r>
            <w:r w:rsidRPr="00B62DC1">
              <w:t>р</w:t>
            </w:r>
            <w:r w:rsidRPr="00B62DC1">
              <w:t>ческое отношение к своим обязанностям и в связи с 55- летним юбилеем Индустриального техникума</w:t>
            </w:r>
          </w:p>
        </w:tc>
        <w:tc>
          <w:tcPr>
            <w:tcW w:w="2492" w:type="dxa"/>
          </w:tcPr>
          <w:p w:rsidR="009078EB" w:rsidRDefault="009078EB" w:rsidP="00031AFE">
            <w:pPr>
              <w:jc w:val="both"/>
            </w:pPr>
            <w:r>
              <w:rPr>
                <w:noProof/>
              </w:rPr>
              <w:drawing>
                <wp:inline distT="0" distB="0" distL="0" distR="0" wp14:anchorId="35FE3363" wp14:editId="7406262B">
                  <wp:extent cx="1257630" cy="1741335"/>
                  <wp:effectExtent l="19050" t="0" r="0" b="0"/>
                  <wp:docPr id="7" name="Рисунок 29" descr="C:\Users\Legenda\Desktop\аттестация 2018!!!!!!!!!!!\Грамоты\Почетная грамота, Совет директоров (юбилей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Legenda\Desktop\аттестация 2018!!!!!!!!!!!\Грамоты\Почетная грамота, Совет директоров (юбилей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8718" cy="17428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3CB6" w:rsidRPr="00E416B7" w:rsidTr="00763041">
        <w:trPr>
          <w:jc w:val="center"/>
        </w:trPr>
        <w:tc>
          <w:tcPr>
            <w:tcW w:w="1325" w:type="dxa"/>
            <w:vAlign w:val="center"/>
          </w:tcPr>
          <w:p w:rsidR="00243CB6" w:rsidRDefault="00243CB6" w:rsidP="00031AFE">
            <w:pPr>
              <w:jc w:val="center"/>
            </w:pPr>
            <w:r>
              <w:t>2015-2016</w:t>
            </w:r>
          </w:p>
        </w:tc>
        <w:tc>
          <w:tcPr>
            <w:tcW w:w="6102" w:type="dxa"/>
            <w:gridSpan w:val="2"/>
            <w:vAlign w:val="center"/>
          </w:tcPr>
          <w:p w:rsidR="00243CB6" w:rsidRPr="00B62DC1" w:rsidRDefault="00243CB6" w:rsidP="00EC64BC">
            <w:pPr>
              <w:jc w:val="both"/>
            </w:pPr>
            <w:r>
              <w:t>За высокий уровень организации научно</w:t>
            </w:r>
            <w:r w:rsidR="00EC64BC">
              <w:t>-</w:t>
            </w:r>
            <w:r>
              <w:t>исследовател</w:t>
            </w:r>
            <w:r>
              <w:t>ь</w:t>
            </w:r>
            <w:r>
              <w:t>ской работы среди студентов, творческий подход и а</w:t>
            </w:r>
            <w:r>
              <w:t>к</w:t>
            </w:r>
            <w:r>
              <w:t>тивное участие в республиканской научно практической  конференции  «Проблемы, опыт и пе</w:t>
            </w:r>
            <w:r>
              <w:t>р</w:t>
            </w:r>
            <w:r>
              <w:t>спективы формирования компетентного подхода при подготовке квал</w:t>
            </w:r>
            <w:r>
              <w:t>и</w:t>
            </w:r>
            <w:r>
              <w:t>фицированного специалиста в системе среднего профессионального образования в совреме</w:t>
            </w:r>
            <w:r>
              <w:t>н</w:t>
            </w:r>
            <w:r>
              <w:t>ных реал</w:t>
            </w:r>
            <w:r>
              <w:t>и</w:t>
            </w:r>
            <w:r>
              <w:t>ях»</w:t>
            </w:r>
          </w:p>
        </w:tc>
        <w:tc>
          <w:tcPr>
            <w:tcW w:w="2492" w:type="dxa"/>
            <w:vAlign w:val="center"/>
          </w:tcPr>
          <w:p w:rsidR="00243CB6" w:rsidRDefault="00243CB6" w:rsidP="004C061E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1CB1F490" wp14:editId="71FFFFF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-1775460</wp:posOffset>
                  </wp:positionV>
                  <wp:extent cx="1263015" cy="1772920"/>
                  <wp:effectExtent l="19050" t="0" r="0" b="0"/>
                  <wp:wrapTopAndBottom/>
                  <wp:docPr id="33" name="Рисунок 2" descr="H:\аттестация 2018!!!!!!!!!!!\Грамоты\Совет директоров, науч-практ конф20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:\аттестация 2018!!!!!!!!!!!\Грамоты\Совет директоров, науч-практ конф20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3015" cy="177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43CB6" w:rsidRPr="00E416B7" w:rsidTr="00C10CD8">
        <w:trPr>
          <w:jc w:val="center"/>
        </w:trPr>
        <w:tc>
          <w:tcPr>
            <w:tcW w:w="1325" w:type="dxa"/>
            <w:vAlign w:val="center"/>
          </w:tcPr>
          <w:p w:rsidR="00243CB6" w:rsidRDefault="00243CB6" w:rsidP="00031AFE">
            <w:pPr>
              <w:jc w:val="both"/>
            </w:pPr>
            <w:r>
              <w:t>2016-2017</w:t>
            </w:r>
          </w:p>
        </w:tc>
        <w:tc>
          <w:tcPr>
            <w:tcW w:w="6102" w:type="dxa"/>
            <w:gridSpan w:val="2"/>
            <w:vAlign w:val="center"/>
          </w:tcPr>
          <w:p w:rsidR="00243CB6" w:rsidRDefault="00243CB6" w:rsidP="00243CB6">
            <w:pPr>
              <w:pStyle w:val="a5"/>
              <w:jc w:val="both"/>
            </w:pPr>
            <w:r>
              <w:t xml:space="preserve">За подготовку студентов к участию </w:t>
            </w:r>
            <w:r>
              <w:rPr>
                <w:color w:val="000000"/>
              </w:rPr>
              <w:t>в студенческой научно-практической конференции «Актуальные нау</w:t>
            </w:r>
            <w:r>
              <w:rPr>
                <w:color w:val="000000"/>
              </w:rPr>
              <w:t>ч</w:t>
            </w:r>
            <w:r>
              <w:rPr>
                <w:color w:val="000000"/>
              </w:rPr>
              <w:t>ные направления: от теории к практике»</w:t>
            </w:r>
          </w:p>
        </w:tc>
        <w:tc>
          <w:tcPr>
            <w:tcW w:w="2492" w:type="dxa"/>
          </w:tcPr>
          <w:p w:rsidR="00243CB6" w:rsidRDefault="00243CB6" w:rsidP="00F316DD">
            <w:pPr>
              <w:jc w:val="both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C7E350B" wp14:editId="10C5EFE5">
                  <wp:extent cx="1296026" cy="1812898"/>
                  <wp:effectExtent l="19050" t="0" r="0" b="0"/>
                  <wp:docPr id="34" name="Рисунок 1" descr="H:\аттестация 2018!!!!!!!!!!!\Грамоты\Ровеньки (Совет директоров) 20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:\аттестация 2018!!!!!!!!!!!\Грамоты\Ровеньки (Совет директоров) 20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9775" cy="18181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3CB6" w:rsidRPr="00E416B7" w:rsidTr="00C10CD8">
        <w:trPr>
          <w:jc w:val="center"/>
        </w:trPr>
        <w:tc>
          <w:tcPr>
            <w:tcW w:w="1325" w:type="dxa"/>
            <w:vAlign w:val="center"/>
          </w:tcPr>
          <w:p w:rsidR="00243CB6" w:rsidRDefault="00243CB6" w:rsidP="00031AFE">
            <w:pPr>
              <w:jc w:val="both"/>
            </w:pPr>
            <w:r>
              <w:t>2016-2017</w:t>
            </w:r>
          </w:p>
        </w:tc>
        <w:tc>
          <w:tcPr>
            <w:tcW w:w="6102" w:type="dxa"/>
            <w:gridSpan w:val="2"/>
            <w:vAlign w:val="center"/>
          </w:tcPr>
          <w:p w:rsidR="00243CB6" w:rsidRDefault="00243CB6" w:rsidP="00F6345F">
            <w:r>
              <w:t xml:space="preserve">Итоги работы Совета директоров ОУ СПО ЛНР </w:t>
            </w:r>
          </w:p>
          <w:p w:rsidR="00243CB6" w:rsidRPr="000F2D4A" w:rsidRDefault="00243CB6" w:rsidP="00EC64BC">
            <w:pPr>
              <w:jc w:val="both"/>
              <w:rPr>
                <w:color w:val="000000"/>
              </w:rPr>
            </w:pPr>
            <w:r>
              <w:t>в 2016-2017 учебном году №81 от 05.09.2017 за высокий уровень организации научно</w:t>
            </w:r>
            <w:r w:rsidR="00EC64BC">
              <w:t>-</w:t>
            </w:r>
            <w:r>
              <w:t>исследовательской раб</w:t>
            </w:r>
            <w:r>
              <w:t>о</w:t>
            </w:r>
            <w:r>
              <w:t>ты, подготовку студентов к участию в Международном ф</w:t>
            </w:r>
            <w:r>
              <w:t>о</w:t>
            </w:r>
            <w:r>
              <w:t>руме молодежи «Общие тенденции научно-исследовательской деятельности молодых специал</w:t>
            </w:r>
            <w:r>
              <w:t>и</w:t>
            </w:r>
            <w:r>
              <w:t>стов»</w:t>
            </w:r>
          </w:p>
        </w:tc>
        <w:tc>
          <w:tcPr>
            <w:tcW w:w="2492" w:type="dxa"/>
          </w:tcPr>
          <w:p w:rsidR="00243CB6" w:rsidRDefault="00243CB6" w:rsidP="00F316DD">
            <w:pPr>
              <w:jc w:val="both"/>
              <w:rPr>
                <w:noProof/>
              </w:rPr>
            </w:pPr>
            <w:r w:rsidRPr="00F6345F">
              <w:rPr>
                <w:noProof/>
              </w:rPr>
              <w:drawing>
                <wp:inline distT="0" distB="0" distL="0" distR="0" wp14:anchorId="6A4C610C" wp14:editId="0F33FCD4">
                  <wp:extent cx="1229511" cy="1765189"/>
                  <wp:effectExtent l="19050" t="0" r="8739" b="0"/>
                  <wp:docPr id="36" name="Рисунок 15" descr="C:\Users\Legenda\Desktop\аттестация 2018!!!!!!!!!!!\Грамоты\Луганск, Форум 20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Legenda\Desktop\аттестация 2018!!!!!!!!!!!\Грамоты\Луганск, Форум 20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0073" cy="17659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3CB6" w:rsidRPr="00E416B7" w:rsidTr="00C10CD8">
        <w:trPr>
          <w:jc w:val="center"/>
        </w:trPr>
        <w:tc>
          <w:tcPr>
            <w:tcW w:w="1325" w:type="dxa"/>
            <w:vMerge w:val="restart"/>
            <w:vAlign w:val="center"/>
          </w:tcPr>
          <w:p w:rsidR="00243CB6" w:rsidRPr="00E416B7" w:rsidRDefault="00243CB6" w:rsidP="00B62DC1">
            <w:pPr>
              <w:jc w:val="center"/>
              <w:rPr>
                <w:i/>
                <w:sz w:val="28"/>
                <w:szCs w:val="28"/>
              </w:rPr>
            </w:pPr>
            <w:r w:rsidRPr="00BF466D">
              <w:t>2017-2018</w:t>
            </w:r>
          </w:p>
        </w:tc>
        <w:tc>
          <w:tcPr>
            <w:tcW w:w="6102" w:type="dxa"/>
            <w:gridSpan w:val="2"/>
            <w:vAlign w:val="center"/>
          </w:tcPr>
          <w:p w:rsidR="00243CB6" w:rsidRPr="007C691E" w:rsidRDefault="00243CB6" w:rsidP="00CB7038">
            <w:pPr>
              <w:jc w:val="both"/>
            </w:pPr>
            <w:r>
              <w:t>Распоряжение Главы ЛНРот 04.10.2017 №652/10/02 за высокий профессионализм, добросовестный и плод</w:t>
            </w:r>
            <w:r>
              <w:t>о</w:t>
            </w:r>
            <w:r>
              <w:t>творный труд, преданность своему делу, значительный личный вклад в воспитание и обучение подрастающего поколения, формирование духовного и нравственного начала гражданского общества, укрепление научного потенциала, становление и развитие Луганской Наро</w:t>
            </w:r>
            <w:r>
              <w:t>д</w:t>
            </w:r>
            <w:r>
              <w:t xml:space="preserve">ной Республики, а также в связи с профессиональным праздником - Днем работника образования </w:t>
            </w:r>
          </w:p>
        </w:tc>
        <w:tc>
          <w:tcPr>
            <w:tcW w:w="2492" w:type="dxa"/>
          </w:tcPr>
          <w:p w:rsidR="00243CB6" w:rsidRDefault="00243CB6" w:rsidP="00F316DD">
            <w:pPr>
              <w:jc w:val="both"/>
            </w:pPr>
            <w:r>
              <w:rPr>
                <w:noProof/>
              </w:rPr>
              <w:drawing>
                <wp:inline distT="0" distB="0" distL="0" distR="0" wp14:anchorId="557476E9" wp14:editId="70029FC9">
                  <wp:extent cx="1359425" cy="1914496"/>
                  <wp:effectExtent l="0" t="0" r="0" b="0"/>
                  <wp:docPr id="37" name="Рисунок 31" descr="C:\Users\Legenda\Desktop\аттестация 2018!!!!!!!!!!!\Грамоты\Глава ЛНР, 5.10.20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Legenda\Desktop\аттестация 2018!!!!!!!!!!!\Грамоты\Глава ЛНР, 5.10.20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9425" cy="19144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3CB6" w:rsidRPr="00E416B7" w:rsidTr="00C10CD8">
        <w:trPr>
          <w:jc w:val="center"/>
        </w:trPr>
        <w:tc>
          <w:tcPr>
            <w:tcW w:w="1325" w:type="dxa"/>
            <w:vMerge/>
            <w:vAlign w:val="center"/>
          </w:tcPr>
          <w:p w:rsidR="00243CB6" w:rsidRPr="00BF466D" w:rsidRDefault="00243CB6" w:rsidP="00B62DC1">
            <w:pPr>
              <w:jc w:val="center"/>
            </w:pPr>
          </w:p>
        </w:tc>
        <w:tc>
          <w:tcPr>
            <w:tcW w:w="6102" w:type="dxa"/>
            <w:gridSpan w:val="2"/>
            <w:vAlign w:val="center"/>
          </w:tcPr>
          <w:p w:rsidR="00243CB6" w:rsidRDefault="00243CB6" w:rsidP="003F0889">
            <w:pPr>
              <w:jc w:val="both"/>
            </w:pPr>
            <w:r>
              <w:t>Грамота ОСП Индустриальный техникум ГОУ ВПО ЛНР ДонГТУ Приказ № 126 от 1.10.2018 г.за значител</w:t>
            </w:r>
            <w:r>
              <w:t>ь</w:t>
            </w:r>
            <w:r>
              <w:t>ные успехи в организации и совершенствовании учебн</w:t>
            </w:r>
            <w:r>
              <w:t>о</w:t>
            </w:r>
            <w:r>
              <w:t xml:space="preserve">го </w:t>
            </w:r>
            <w:bookmarkStart w:id="0" w:name="_GoBack"/>
            <w:bookmarkEnd w:id="0"/>
            <w:r>
              <w:t>и воспитательного процессов, формирование инте</w:t>
            </w:r>
            <w:r>
              <w:t>л</w:t>
            </w:r>
            <w:r>
              <w:t>лектуального, культурного и нравственного разв</w:t>
            </w:r>
            <w:r>
              <w:t>и</w:t>
            </w:r>
            <w:r>
              <w:t>тия личности, проявленную гражданскую позицию, орган</w:t>
            </w:r>
            <w:r>
              <w:t>и</w:t>
            </w:r>
            <w:r>
              <w:t>заторскую деятельность, воплощение творческих идей и в связи с празднованием Дня работника образ</w:t>
            </w:r>
            <w:r>
              <w:t>о</w:t>
            </w:r>
            <w:r>
              <w:t>вания.</w:t>
            </w:r>
          </w:p>
        </w:tc>
        <w:tc>
          <w:tcPr>
            <w:tcW w:w="2492" w:type="dxa"/>
          </w:tcPr>
          <w:p w:rsidR="00243CB6" w:rsidRDefault="00243CB6" w:rsidP="00F316DD">
            <w:pPr>
              <w:jc w:val="both"/>
            </w:pPr>
            <w:r>
              <w:rPr>
                <w:noProof/>
              </w:rPr>
              <w:drawing>
                <wp:inline distT="0" distB="0" distL="0" distR="0" wp14:anchorId="439EA993" wp14:editId="38DC4F89">
                  <wp:extent cx="1344643" cy="1877538"/>
                  <wp:effectExtent l="19050" t="0" r="7907" b="0"/>
                  <wp:docPr id="38" name="Рисунок 37" descr="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8.jp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8197" cy="18825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974A6" w:rsidRPr="0051258C" w:rsidRDefault="00E974A6" w:rsidP="00E974A6">
      <w:pPr>
        <w:tabs>
          <w:tab w:val="left" w:pos="1134"/>
        </w:tabs>
        <w:ind w:left="709"/>
        <w:jc w:val="both"/>
        <w:rPr>
          <w:b/>
          <w:szCs w:val="28"/>
        </w:rPr>
      </w:pPr>
    </w:p>
    <w:p w:rsidR="00E974A6" w:rsidRPr="0051258C" w:rsidRDefault="00E974A6" w:rsidP="00E974A6">
      <w:pPr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b/>
          <w:szCs w:val="28"/>
        </w:rPr>
      </w:pPr>
      <w:r w:rsidRPr="0051258C">
        <w:rPr>
          <w:b/>
          <w:szCs w:val="28"/>
        </w:rPr>
        <w:t>Результаты по выявлению и развитию способностей студентов к научной (интеллектуальной) и творческой деятельности, а так же их участия в олимпиадах, конкурсах, фестивалях, соревнованиях</w:t>
      </w:r>
    </w:p>
    <w:p w:rsidR="006D219F" w:rsidRDefault="006D219F" w:rsidP="006D219F">
      <w:pPr>
        <w:ind w:firstLine="709"/>
        <w:jc w:val="both"/>
        <w:rPr>
          <w:szCs w:val="28"/>
        </w:rPr>
      </w:pPr>
      <w:r>
        <w:rPr>
          <w:szCs w:val="28"/>
        </w:rPr>
        <w:t>С</w:t>
      </w:r>
      <w:r w:rsidR="00E974A6" w:rsidRPr="0051258C">
        <w:rPr>
          <w:szCs w:val="28"/>
        </w:rPr>
        <w:t>истематически готов</w:t>
      </w:r>
      <w:r>
        <w:rPr>
          <w:szCs w:val="28"/>
        </w:rPr>
        <w:t>лю</w:t>
      </w:r>
      <w:r w:rsidR="00E974A6" w:rsidRPr="0051258C">
        <w:rPr>
          <w:szCs w:val="28"/>
        </w:rPr>
        <w:t xml:space="preserve"> студентов для участия в региональных конференциях, ко</w:t>
      </w:r>
      <w:r w:rsidR="00E974A6" w:rsidRPr="0051258C">
        <w:rPr>
          <w:szCs w:val="28"/>
        </w:rPr>
        <w:t>н</w:t>
      </w:r>
      <w:r w:rsidR="00E974A6" w:rsidRPr="0051258C">
        <w:rPr>
          <w:szCs w:val="28"/>
        </w:rPr>
        <w:t xml:space="preserve">курсах. </w:t>
      </w:r>
      <w:r>
        <w:rPr>
          <w:szCs w:val="28"/>
        </w:rPr>
        <w:t>С</w:t>
      </w:r>
      <w:r w:rsidR="00E974A6" w:rsidRPr="0051258C">
        <w:rPr>
          <w:szCs w:val="28"/>
        </w:rPr>
        <w:t>туденты принимают участие в научно-практической конферен</w:t>
      </w:r>
      <w:r w:rsidR="00F316DD">
        <w:rPr>
          <w:szCs w:val="28"/>
        </w:rPr>
        <w:t>ции техникума по энергосбережению</w:t>
      </w:r>
      <w:r>
        <w:rPr>
          <w:szCs w:val="28"/>
        </w:rPr>
        <w:t>, по итогам технологической практики</w:t>
      </w:r>
      <w:r w:rsidR="00E974A6" w:rsidRPr="0051258C">
        <w:rPr>
          <w:szCs w:val="28"/>
        </w:rPr>
        <w:t xml:space="preserve">. </w:t>
      </w:r>
    </w:p>
    <w:p w:rsidR="00E974A6" w:rsidRPr="006D219F" w:rsidRDefault="00E974A6" w:rsidP="006D219F">
      <w:pPr>
        <w:pStyle w:val="a3"/>
        <w:numPr>
          <w:ilvl w:val="0"/>
          <w:numId w:val="6"/>
        </w:numPr>
        <w:jc w:val="both"/>
        <w:rPr>
          <w:b/>
          <w:szCs w:val="28"/>
        </w:rPr>
      </w:pPr>
      <w:r w:rsidRPr="006D219F">
        <w:rPr>
          <w:b/>
          <w:szCs w:val="28"/>
        </w:rPr>
        <w:t>Самоанализ и анализ профессиональной деятельности</w:t>
      </w:r>
    </w:p>
    <w:p w:rsidR="00C17686" w:rsidRDefault="00E974A6" w:rsidP="00D1082D">
      <w:pPr>
        <w:ind w:firstLine="709"/>
        <w:jc w:val="both"/>
        <w:rPr>
          <w:szCs w:val="28"/>
        </w:rPr>
      </w:pPr>
      <w:r w:rsidRPr="0051258C">
        <w:rPr>
          <w:szCs w:val="28"/>
        </w:rPr>
        <w:t>Свои служебные обязанности выполня</w:t>
      </w:r>
      <w:r w:rsidR="00D1082D">
        <w:rPr>
          <w:szCs w:val="28"/>
        </w:rPr>
        <w:t>ю</w:t>
      </w:r>
      <w:r w:rsidRPr="0051258C">
        <w:rPr>
          <w:szCs w:val="28"/>
        </w:rPr>
        <w:t xml:space="preserve"> добросовестно, ответственно и творчески. Зна</w:t>
      </w:r>
      <w:r w:rsidR="00D1082D">
        <w:rPr>
          <w:szCs w:val="28"/>
        </w:rPr>
        <w:t>ю</w:t>
      </w:r>
      <w:r w:rsidRPr="0051258C">
        <w:rPr>
          <w:szCs w:val="28"/>
        </w:rPr>
        <w:t xml:space="preserve"> педагогику, психологию, методику и систему образовательной деятельности, принц</w:t>
      </w:r>
      <w:r w:rsidRPr="0051258C">
        <w:rPr>
          <w:szCs w:val="28"/>
        </w:rPr>
        <w:t>и</w:t>
      </w:r>
      <w:r w:rsidRPr="0051258C">
        <w:rPr>
          <w:szCs w:val="28"/>
        </w:rPr>
        <w:t xml:space="preserve">пы, порядок разработки и ведения нормативной учебно-программной документации. </w:t>
      </w:r>
      <w:r w:rsidR="00D1082D">
        <w:rPr>
          <w:szCs w:val="28"/>
        </w:rPr>
        <w:t>А</w:t>
      </w:r>
      <w:r w:rsidRPr="0051258C">
        <w:rPr>
          <w:szCs w:val="28"/>
        </w:rPr>
        <w:t>кти</w:t>
      </w:r>
      <w:r w:rsidRPr="0051258C">
        <w:rPr>
          <w:szCs w:val="28"/>
        </w:rPr>
        <w:t>в</w:t>
      </w:r>
      <w:r w:rsidRPr="0051258C">
        <w:rPr>
          <w:szCs w:val="28"/>
        </w:rPr>
        <w:t>но работа</w:t>
      </w:r>
      <w:r w:rsidR="00D1082D">
        <w:rPr>
          <w:szCs w:val="28"/>
        </w:rPr>
        <w:t>ю</w:t>
      </w:r>
      <w:r w:rsidRPr="0051258C">
        <w:rPr>
          <w:szCs w:val="28"/>
        </w:rPr>
        <w:t xml:space="preserve"> над повышением своего профессиональног</w:t>
      </w:r>
      <w:r w:rsidR="00D1082D">
        <w:rPr>
          <w:szCs w:val="28"/>
        </w:rPr>
        <w:t>о и педагогического мастерства.</w:t>
      </w:r>
    </w:p>
    <w:p w:rsidR="007D6769" w:rsidRDefault="007D6769" w:rsidP="00D1082D">
      <w:pPr>
        <w:ind w:firstLine="709"/>
        <w:jc w:val="both"/>
        <w:rPr>
          <w:szCs w:val="28"/>
        </w:rPr>
      </w:pPr>
    </w:p>
    <w:p w:rsidR="007D6769" w:rsidRDefault="007D6769" w:rsidP="007D6769">
      <w:pPr>
        <w:jc w:val="center"/>
        <w:rPr>
          <w:szCs w:val="28"/>
        </w:rPr>
      </w:pPr>
    </w:p>
    <w:p w:rsidR="007D6769" w:rsidRDefault="007D6769" w:rsidP="007D6769">
      <w:pPr>
        <w:jc w:val="center"/>
        <w:rPr>
          <w:szCs w:val="28"/>
        </w:rPr>
      </w:pPr>
    </w:p>
    <w:p w:rsidR="007D6769" w:rsidRPr="0051258C" w:rsidRDefault="007D6769" w:rsidP="007D6769">
      <w:pPr>
        <w:jc w:val="center"/>
        <w:rPr>
          <w:sz w:val="22"/>
        </w:rPr>
      </w:pPr>
      <w:r>
        <w:rPr>
          <w:szCs w:val="28"/>
        </w:rPr>
        <w:t>Преподаватель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="00B62DC1">
        <w:rPr>
          <w:szCs w:val="28"/>
        </w:rPr>
        <w:t>И.О.</w:t>
      </w:r>
      <w:r w:rsidR="00EC64BC">
        <w:rPr>
          <w:szCs w:val="28"/>
        </w:rPr>
        <w:t xml:space="preserve"> </w:t>
      </w:r>
      <w:r w:rsidR="00B62DC1">
        <w:rPr>
          <w:szCs w:val="28"/>
        </w:rPr>
        <w:t>Гончарова</w:t>
      </w:r>
    </w:p>
    <w:p w:rsidR="007D6769" w:rsidRPr="0051258C" w:rsidRDefault="007D6769">
      <w:pPr>
        <w:jc w:val="center"/>
        <w:rPr>
          <w:sz w:val="22"/>
        </w:rPr>
      </w:pPr>
    </w:p>
    <w:sectPr w:rsidR="007D6769" w:rsidRPr="0051258C" w:rsidSect="00E974A6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1453C"/>
    <w:multiLevelType w:val="hybridMultilevel"/>
    <w:tmpl w:val="594AEDAC"/>
    <w:lvl w:ilvl="0" w:tplc="B7F601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1790703"/>
    <w:multiLevelType w:val="hybridMultilevel"/>
    <w:tmpl w:val="664A8168"/>
    <w:lvl w:ilvl="0" w:tplc="E3B8BB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C254BA"/>
    <w:multiLevelType w:val="hybridMultilevel"/>
    <w:tmpl w:val="71BA70FC"/>
    <w:lvl w:ilvl="0" w:tplc="E3B8BBCC">
      <w:start w:val="1"/>
      <w:numFmt w:val="bullet"/>
      <w:lvlText w:val="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">
    <w:nsid w:val="4E277547"/>
    <w:multiLevelType w:val="hybridMultilevel"/>
    <w:tmpl w:val="E91EDF7A"/>
    <w:lvl w:ilvl="0" w:tplc="E3B8BB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840D03"/>
    <w:multiLevelType w:val="hybridMultilevel"/>
    <w:tmpl w:val="CA0CC008"/>
    <w:lvl w:ilvl="0" w:tplc="E3B8BB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3B0CDB"/>
    <w:multiLevelType w:val="hybridMultilevel"/>
    <w:tmpl w:val="D6144344"/>
    <w:lvl w:ilvl="0" w:tplc="E2B0255C">
      <w:start w:val="1"/>
      <w:numFmt w:val="decimal"/>
      <w:lvlText w:val="%1."/>
      <w:lvlJc w:val="left"/>
      <w:pPr>
        <w:ind w:left="252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</w:lvl>
    <w:lvl w:ilvl="3" w:tplc="0419000F" w:tentative="1">
      <w:start w:val="1"/>
      <w:numFmt w:val="decimal"/>
      <w:lvlText w:val="%4."/>
      <w:lvlJc w:val="left"/>
      <w:pPr>
        <w:ind w:left="2412" w:hanging="360"/>
      </w:p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</w:lvl>
    <w:lvl w:ilvl="6" w:tplc="0419000F" w:tentative="1">
      <w:start w:val="1"/>
      <w:numFmt w:val="decimal"/>
      <w:lvlText w:val="%7."/>
      <w:lvlJc w:val="left"/>
      <w:pPr>
        <w:ind w:left="4572" w:hanging="360"/>
      </w:p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6">
    <w:nsid w:val="73D91F1C"/>
    <w:multiLevelType w:val="hybridMultilevel"/>
    <w:tmpl w:val="28BE5E2A"/>
    <w:lvl w:ilvl="0" w:tplc="CE0AF08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E974A6"/>
    <w:rsid w:val="0000347E"/>
    <w:rsid w:val="00024092"/>
    <w:rsid w:val="00031605"/>
    <w:rsid w:val="000659A3"/>
    <w:rsid w:val="000B01EE"/>
    <w:rsid w:val="000B2469"/>
    <w:rsid w:val="000E6339"/>
    <w:rsid w:val="000F06AB"/>
    <w:rsid w:val="000F0CF9"/>
    <w:rsid w:val="000F2D4A"/>
    <w:rsid w:val="001046CA"/>
    <w:rsid w:val="001674A3"/>
    <w:rsid w:val="00183A3E"/>
    <w:rsid w:val="001F2E58"/>
    <w:rsid w:val="00202405"/>
    <w:rsid w:val="00243CB6"/>
    <w:rsid w:val="002469CB"/>
    <w:rsid w:val="00250CD9"/>
    <w:rsid w:val="002552F5"/>
    <w:rsid w:val="002632A8"/>
    <w:rsid w:val="002768A1"/>
    <w:rsid w:val="002B023E"/>
    <w:rsid w:val="00317E00"/>
    <w:rsid w:val="00317FB3"/>
    <w:rsid w:val="00380B03"/>
    <w:rsid w:val="003973F7"/>
    <w:rsid w:val="00397D38"/>
    <w:rsid w:val="003B4D2B"/>
    <w:rsid w:val="003F0889"/>
    <w:rsid w:val="0040419C"/>
    <w:rsid w:val="004071EB"/>
    <w:rsid w:val="00413AFE"/>
    <w:rsid w:val="00427F82"/>
    <w:rsid w:val="004538D8"/>
    <w:rsid w:val="00474489"/>
    <w:rsid w:val="004C061E"/>
    <w:rsid w:val="0051258C"/>
    <w:rsid w:val="00525A77"/>
    <w:rsid w:val="00526015"/>
    <w:rsid w:val="005568D9"/>
    <w:rsid w:val="0057254B"/>
    <w:rsid w:val="005C708F"/>
    <w:rsid w:val="0060587B"/>
    <w:rsid w:val="00606C23"/>
    <w:rsid w:val="0061504D"/>
    <w:rsid w:val="00656D9C"/>
    <w:rsid w:val="00656EFB"/>
    <w:rsid w:val="00683B92"/>
    <w:rsid w:val="00691734"/>
    <w:rsid w:val="006B1917"/>
    <w:rsid w:val="006C08BA"/>
    <w:rsid w:val="006D219F"/>
    <w:rsid w:val="006D78AB"/>
    <w:rsid w:val="006E4997"/>
    <w:rsid w:val="006F7E3E"/>
    <w:rsid w:val="00703E07"/>
    <w:rsid w:val="00710E1F"/>
    <w:rsid w:val="0072370C"/>
    <w:rsid w:val="0074794A"/>
    <w:rsid w:val="00753032"/>
    <w:rsid w:val="00763426"/>
    <w:rsid w:val="007757C5"/>
    <w:rsid w:val="007A572F"/>
    <w:rsid w:val="007A6738"/>
    <w:rsid w:val="007D4AD3"/>
    <w:rsid w:val="007D6769"/>
    <w:rsid w:val="00811288"/>
    <w:rsid w:val="008477DF"/>
    <w:rsid w:val="0085174D"/>
    <w:rsid w:val="008704E5"/>
    <w:rsid w:val="00872055"/>
    <w:rsid w:val="008A7F62"/>
    <w:rsid w:val="008D02BF"/>
    <w:rsid w:val="008E4DFC"/>
    <w:rsid w:val="009078EB"/>
    <w:rsid w:val="00911EA0"/>
    <w:rsid w:val="00927288"/>
    <w:rsid w:val="00930695"/>
    <w:rsid w:val="00956BA9"/>
    <w:rsid w:val="00987DAC"/>
    <w:rsid w:val="00A21084"/>
    <w:rsid w:val="00A35608"/>
    <w:rsid w:val="00A76D82"/>
    <w:rsid w:val="00AB7FAC"/>
    <w:rsid w:val="00AC2442"/>
    <w:rsid w:val="00AF0696"/>
    <w:rsid w:val="00AF5EBD"/>
    <w:rsid w:val="00B039C5"/>
    <w:rsid w:val="00B16513"/>
    <w:rsid w:val="00B62DC1"/>
    <w:rsid w:val="00BA76D8"/>
    <w:rsid w:val="00BE2D2B"/>
    <w:rsid w:val="00BF466D"/>
    <w:rsid w:val="00C10CD8"/>
    <w:rsid w:val="00C17686"/>
    <w:rsid w:val="00C17786"/>
    <w:rsid w:val="00C3431B"/>
    <w:rsid w:val="00CB4511"/>
    <w:rsid w:val="00CB7038"/>
    <w:rsid w:val="00CC6FD7"/>
    <w:rsid w:val="00CC7753"/>
    <w:rsid w:val="00D1082D"/>
    <w:rsid w:val="00D15565"/>
    <w:rsid w:val="00D21893"/>
    <w:rsid w:val="00D33AB4"/>
    <w:rsid w:val="00D46E82"/>
    <w:rsid w:val="00D70748"/>
    <w:rsid w:val="00D75F99"/>
    <w:rsid w:val="00D94150"/>
    <w:rsid w:val="00DB542A"/>
    <w:rsid w:val="00DD784C"/>
    <w:rsid w:val="00DE26B8"/>
    <w:rsid w:val="00DE2AFC"/>
    <w:rsid w:val="00DF1051"/>
    <w:rsid w:val="00DF22A4"/>
    <w:rsid w:val="00DF42F7"/>
    <w:rsid w:val="00DF78FA"/>
    <w:rsid w:val="00E03253"/>
    <w:rsid w:val="00E30837"/>
    <w:rsid w:val="00E901B9"/>
    <w:rsid w:val="00E93ABA"/>
    <w:rsid w:val="00E94FE7"/>
    <w:rsid w:val="00E974A6"/>
    <w:rsid w:val="00EC166E"/>
    <w:rsid w:val="00EC64BC"/>
    <w:rsid w:val="00ED081D"/>
    <w:rsid w:val="00ED1A5A"/>
    <w:rsid w:val="00EE24B4"/>
    <w:rsid w:val="00EF6793"/>
    <w:rsid w:val="00F207B1"/>
    <w:rsid w:val="00F316DD"/>
    <w:rsid w:val="00F6345F"/>
    <w:rsid w:val="00F642C7"/>
    <w:rsid w:val="00F80BF8"/>
    <w:rsid w:val="00F8780B"/>
    <w:rsid w:val="00FA403A"/>
    <w:rsid w:val="00FB2B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4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74A6"/>
    <w:pPr>
      <w:ind w:left="720"/>
      <w:contextualSpacing/>
    </w:pPr>
  </w:style>
  <w:style w:type="character" w:styleId="a4">
    <w:name w:val="Hyperlink"/>
    <w:rsid w:val="00E974A6"/>
    <w:rPr>
      <w:color w:val="0000FF"/>
      <w:u w:val="single"/>
    </w:rPr>
  </w:style>
  <w:style w:type="paragraph" w:styleId="a5">
    <w:name w:val="Normal (Web)"/>
    <w:basedOn w:val="a"/>
    <w:uiPriority w:val="99"/>
    <w:rsid w:val="00E974A6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C10CD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10CD8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Subtitle"/>
    <w:basedOn w:val="a"/>
    <w:link w:val="a9"/>
    <w:qFormat/>
    <w:rsid w:val="00D94150"/>
    <w:pPr>
      <w:jc w:val="center"/>
    </w:pPr>
    <w:rPr>
      <w:sz w:val="32"/>
      <w:szCs w:val="20"/>
      <w:lang w:val="uk-UA"/>
    </w:rPr>
  </w:style>
  <w:style w:type="character" w:customStyle="1" w:styleId="a9">
    <w:name w:val="Подзаголовок Знак"/>
    <w:basedOn w:val="a0"/>
    <w:link w:val="a8"/>
    <w:rsid w:val="00D94150"/>
    <w:rPr>
      <w:rFonts w:ascii="Times New Roman" w:eastAsia="Times New Roman" w:hAnsi="Times New Roman" w:cs="Times New Roman"/>
      <w:sz w:val="32"/>
      <w:szCs w:val="20"/>
      <w:lang w:val="uk-UA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4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74A6"/>
    <w:pPr>
      <w:ind w:left="720"/>
      <w:contextualSpacing/>
    </w:pPr>
  </w:style>
  <w:style w:type="character" w:styleId="a4">
    <w:name w:val="Hyperlink"/>
    <w:rsid w:val="00E974A6"/>
    <w:rPr>
      <w:color w:val="0000FF"/>
      <w:u w:val="single"/>
    </w:rPr>
  </w:style>
  <w:style w:type="paragraph" w:styleId="a5">
    <w:name w:val="Normal (Web)"/>
    <w:basedOn w:val="a"/>
    <w:uiPriority w:val="99"/>
    <w:rsid w:val="00E974A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53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6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2.jpeg"/><Relationship Id="rId26" Type="http://schemas.openxmlformats.org/officeDocument/2006/relationships/image" Target="media/image16.jpeg"/><Relationship Id="rId3" Type="http://schemas.microsoft.com/office/2007/relationships/stylesWithEffects" Target="stylesWithEffects.xml"/><Relationship Id="rId21" Type="http://schemas.openxmlformats.org/officeDocument/2006/relationships/image" Target="media/image15.jpeg"/><Relationship Id="rId34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1.jpeg"/><Relationship Id="rId25" Type="http://schemas.openxmlformats.org/officeDocument/2006/relationships/hyperlink" Target="http://metalspace.ru/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19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hyperlink" Target="http://www.tehlit.ru/" TargetMode="External"/><Relationship Id="rId32" Type="http://schemas.openxmlformats.org/officeDocument/2006/relationships/image" Target="media/image22.jpeg"/><Relationship Id="rId5" Type="http://schemas.openxmlformats.org/officeDocument/2006/relationships/webSettings" Target="webSettings.xml"/><Relationship Id="rId15" Type="http://schemas.openxmlformats.org/officeDocument/2006/relationships/hyperlink" Target="https://goncharovaio.wixsite.com/oncharovaio" TargetMode="External"/><Relationship Id="rId23" Type="http://schemas.openxmlformats.org/officeDocument/2006/relationships/hyperlink" Target="https://e.lanbook.com" TargetMode="External"/><Relationship Id="rId28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3.jpeg"/><Relationship Id="rId31" Type="http://schemas.openxmlformats.org/officeDocument/2006/relationships/image" Target="media/image21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hyperlink" Target="http://uchebniki-online.net/" TargetMode="External"/><Relationship Id="rId27" Type="http://schemas.openxmlformats.org/officeDocument/2006/relationships/image" Target="media/image17.jpeg"/><Relationship Id="rId30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2074</Words>
  <Characters>11827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ИВЦ</dc:creator>
  <cp:lastModifiedBy>ИВЦ</cp:lastModifiedBy>
  <cp:revision>7</cp:revision>
  <dcterms:created xsi:type="dcterms:W3CDTF">2019-01-21T07:59:00Z</dcterms:created>
  <dcterms:modified xsi:type="dcterms:W3CDTF">2019-01-21T08:31:00Z</dcterms:modified>
</cp:coreProperties>
</file>